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9A55B" w14:textId="77777777" w:rsidR="005B009D" w:rsidRPr="00320624" w:rsidRDefault="00000000" w:rsidP="00320624">
      <w:pPr>
        <w:pStyle w:val="Heading1"/>
        <w:spacing w:before="0" w:after="0"/>
        <w:jc w:val="center"/>
        <w:rPr>
          <w:rFonts w:ascii="Roboto" w:hAnsi="Roboto"/>
          <w:sz w:val="36"/>
          <w:lang w:val="fi-FI"/>
        </w:rPr>
      </w:pPr>
      <w:r w:rsidRPr="00320624">
        <w:rPr>
          <w:rFonts w:ascii="Roboto" w:hAnsi="Roboto"/>
          <w:sz w:val="36"/>
          <w:lang w:val="fi-FI"/>
        </w:rPr>
        <w:t>Maswali ya Biblia kutoka Yakobo</w:t>
      </w:r>
    </w:p>
    <w:p w14:paraId="68C36A6D" w14:textId="77777777" w:rsidR="00320624" w:rsidRPr="00320624" w:rsidRDefault="00320624" w:rsidP="00320624">
      <w:pPr>
        <w:rPr>
          <w:lang w:val="fi-FI"/>
        </w:rPr>
      </w:pPr>
    </w:p>
    <w:p w14:paraId="4F596535" w14:textId="624F4215" w:rsidR="005B009D" w:rsidRPr="00320624" w:rsidRDefault="00011AFC" w:rsidP="00320624">
      <w:pPr>
        <w:rPr>
          <w:lang w:val="fi-FI"/>
        </w:rPr>
      </w:pPr>
      <w:r>
        <w:rPr>
          <w:b/>
          <w:bCs/>
          <w:lang w:val="fi-FI"/>
        </w:rPr>
        <w:t>Swali (</w:t>
      </w:r>
      <w:r w:rsidR="00000000" w:rsidRPr="00320624">
        <w:rPr>
          <w:b/>
          <w:bCs/>
          <w:lang w:val="fi-FI"/>
        </w:rPr>
        <w:t>S</w:t>
      </w:r>
      <w:r>
        <w:rPr>
          <w:b/>
          <w:bCs/>
          <w:lang w:val="fi-FI"/>
        </w:rPr>
        <w:t>)</w:t>
      </w:r>
      <w:r w:rsidR="00000000" w:rsidRPr="00320624">
        <w:rPr>
          <w:b/>
          <w:bCs/>
          <w:lang w:val="fi-FI"/>
        </w:rPr>
        <w:t>: Katika Yak, Yakobo ni nani?</w:t>
      </w:r>
    </w:p>
    <w:p w14:paraId="338C713B" w14:textId="437CFC71" w:rsidR="005B009D" w:rsidRPr="00320624" w:rsidRDefault="00011AFC" w:rsidP="00320624">
      <w:pPr>
        <w:rPr>
          <w:lang w:val="fi-FI"/>
        </w:rPr>
      </w:pPr>
      <w:r>
        <w:rPr>
          <w:lang w:val="fi-FI"/>
        </w:rPr>
        <w:t>Jibu (</w:t>
      </w:r>
      <w:r w:rsidR="00000000" w:rsidRPr="00320624">
        <w:rPr>
          <w:lang w:val="fi-FI"/>
        </w:rPr>
        <w:t>J</w:t>
      </w:r>
      <w:r>
        <w:rPr>
          <w:lang w:val="fi-FI"/>
        </w:rPr>
        <w:t>)</w:t>
      </w:r>
      <w:r w:rsidR="00000000" w:rsidRPr="00320624">
        <w:rPr>
          <w:lang w:val="fi-FI"/>
        </w:rPr>
        <w:t>: Yakobo ni ndugu wa kambo wa Yesu Kristo. Huyu si Yakobo, mwanafunzi wa Yesu na ndugu wa Yohana, kwa sababu Yakobo mwanafunzi aliuawa.</w:t>
      </w:r>
    </w:p>
    <w:p w14:paraId="2DE0A925" w14:textId="77777777" w:rsidR="005B009D" w:rsidRDefault="00000000" w:rsidP="00320624">
      <w:pPr>
        <w:rPr>
          <w:lang w:val="fi-FI"/>
        </w:rPr>
      </w:pPr>
      <w:r w:rsidRPr="00320624">
        <w:rPr>
          <w:lang w:val="fi-FI"/>
        </w:rPr>
        <w:t>Yakobo iliandikwa kwa Kigiriki bora. Yakobo anaweza kuwa aliandika kitabu mwenyewe, au anaweza kuwa alimlazimisha mwandishi.</w:t>
      </w:r>
    </w:p>
    <w:p w14:paraId="46E4B9B9" w14:textId="77777777" w:rsidR="00320624" w:rsidRPr="00320624" w:rsidRDefault="00320624" w:rsidP="00320624">
      <w:pPr>
        <w:rPr>
          <w:lang w:val="fi-FI"/>
        </w:rPr>
      </w:pPr>
    </w:p>
    <w:p w14:paraId="1EC5B993" w14:textId="77777777" w:rsidR="005B009D" w:rsidRPr="00320624" w:rsidRDefault="00000000" w:rsidP="00320624">
      <w:pPr>
        <w:rPr>
          <w:lang w:val="fi-FI"/>
        </w:rPr>
      </w:pPr>
      <w:r w:rsidRPr="00320624">
        <w:rPr>
          <w:b/>
          <w:bCs/>
          <w:lang w:val="fi-FI"/>
        </w:rPr>
        <w:t>S: Katika Yak, kwa kuwa Yakobo ni ndugu wa Bwana, na si mmoja wa wanafunzi kumi na wawili au Paulo mtume, kwa nini tunapaswa kusoma kitabu cha Yakobo?</w:t>
      </w:r>
    </w:p>
    <w:p w14:paraId="226CFAAB" w14:textId="77777777" w:rsidR="005B009D" w:rsidRPr="00320624" w:rsidRDefault="00000000" w:rsidP="00320624">
      <w:pPr>
        <w:rPr>
          <w:lang w:val="fi-FI"/>
        </w:rPr>
      </w:pPr>
      <w:r w:rsidRPr="00320624">
        <w:rPr>
          <w:lang w:val="fi-FI"/>
        </w:rPr>
        <w:t>J: Tunapaswa kusoma Yakobo kwa sababu angalau mbili.</w:t>
      </w:r>
    </w:p>
    <w:p w14:paraId="49D949C9" w14:textId="77777777" w:rsidR="005B009D" w:rsidRPr="00011AFC" w:rsidRDefault="00000000" w:rsidP="00011AFC">
      <w:pPr>
        <w:rPr>
          <w:lang w:val="fi-FI"/>
        </w:rPr>
      </w:pPr>
      <w:r w:rsidRPr="00011AFC">
        <w:rPr>
          <w:b/>
          <w:bCs/>
          <w:lang w:val="fi-FI"/>
        </w:rPr>
        <w:t xml:space="preserve">1. </w:t>
      </w:r>
      <w:r w:rsidRPr="00011AFC">
        <w:rPr>
          <w:lang w:val="fi-FI"/>
        </w:rPr>
        <w:t>Yesu alimtokea Yakobo hasa katika 1 Wakorintho 15:7.</w:t>
      </w:r>
    </w:p>
    <w:p w14:paraId="2FF091CA" w14:textId="77777777" w:rsidR="005B009D" w:rsidRPr="00011AFC" w:rsidRDefault="00000000" w:rsidP="00011AFC">
      <w:pPr>
        <w:rPr>
          <w:lang w:val="fi-FI"/>
        </w:rPr>
      </w:pPr>
      <w:r w:rsidRPr="00011AFC">
        <w:rPr>
          <w:b/>
          <w:bCs/>
          <w:lang w:val="fi-FI"/>
        </w:rPr>
        <w:t xml:space="preserve">2. </w:t>
      </w:r>
      <w:r w:rsidRPr="00011AFC">
        <w:rPr>
          <w:lang w:val="fi-FI"/>
        </w:rPr>
        <w:t>Paulo alimrejelea Yakobo kama mtume katika Wagalatia 2:7-8. Hippolytus (222-235/6 BK) anamrejelea Yakobo ndugu wa Bwana na askofu wa kwanza wa Yerusalemu na mmoja wa mitume sabini katika kitabu chake On the Twelve Apostles. Origen (225-254 BK) anaelezea Josephus akiandika kuhusu Yakobo katika Origen Against Celsus kitabu 1 sura 17 uk.416.</w:t>
      </w:r>
    </w:p>
    <w:p w14:paraId="0C41009A" w14:textId="77777777" w:rsidR="00320624" w:rsidRPr="00011AFC" w:rsidRDefault="00320624" w:rsidP="00011AFC">
      <w:pPr>
        <w:rPr>
          <w:lang w:val="fi-FI"/>
        </w:rPr>
      </w:pPr>
    </w:p>
    <w:p w14:paraId="3B15D032" w14:textId="77777777" w:rsidR="005B009D" w:rsidRPr="00320624" w:rsidRDefault="00000000" w:rsidP="00320624">
      <w:pPr>
        <w:rPr>
          <w:lang w:val="fi-FI"/>
        </w:rPr>
      </w:pPr>
      <w:r w:rsidRPr="00320624">
        <w:rPr>
          <w:b/>
          <w:bCs/>
          <w:lang w:val="fi-FI"/>
        </w:rPr>
        <w:t>S: Katika Yak, kitabu hiki kiliandikwa lini?</w:t>
      </w:r>
    </w:p>
    <w:p w14:paraId="4EE0D186" w14:textId="77777777" w:rsidR="005B009D" w:rsidRDefault="00000000" w:rsidP="00320624">
      <w:pPr>
        <w:rPr>
          <w:lang w:val="fi-FI"/>
        </w:rPr>
      </w:pPr>
      <w:r w:rsidRPr="00320624">
        <w:rPr>
          <w:lang w:val="fi-FI"/>
        </w:rPr>
        <w:t>J: Josephus anasema Yakobo ndugu wa Bwana aliuawa shahidi mwaka 62 BK, kwa hivyo ilikuwa kabla ya hapo. Wengine wanafikiri hiki kilikuwa mojawapo ya vitabu vya kwanza vya Agano Jipya kuandikwa.</w:t>
      </w:r>
    </w:p>
    <w:p w14:paraId="656CAC59" w14:textId="77777777" w:rsidR="00320624" w:rsidRPr="00320624" w:rsidRDefault="00320624" w:rsidP="00320624">
      <w:pPr>
        <w:rPr>
          <w:lang w:val="fi-FI"/>
        </w:rPr>
      </w:pPr>
    </w:p>
    <w:p w14:paraId="21D2E6D6" w14:textId="77777777" w:rsidR="005B009D" w:rsidRPr="00320624" w:rsidRDefault="00000000" w:rsidP="00320624">
      <w:pPr>
        <w:rPr>
          <w:lang w:val="fi-FI"/>
        </w:rPr>
      </w:pPr>
      <w:r w:rsidRPr="00320624">
        <w:rPr>
          <w:b/>
          <w:bCs/>
          <w:lang w:val="fi-FI"/>
        </w:rPr>
        <w:t>S: Josephus anasema nini kuhusu Yakobo?</w:t>
      </w:r>
    </w:p>
    <w:p w14:paraId="32EE5B76" w14:textId="77777777" w:rsidR="005B009D" w:rsidRDefault="00000000" w:rsidP="00320624">
      <w:r>
        <w:t>J: Tuna vyanzo viwili: kitabu cha Josephus mwenyewe (Antiquities of the Jews kitabu 18. 100. 5 sehemu ya 2.), na chanzo cha pili huru, Origen (akiandika 225-254 BK) akiandika kuhusu alichoandika Josephus. Hivi ndivyo Origen Against Celsus kitabu 1 sura 47 uk.416 inavyosema: 'Kwa maana katika kitabu cha 18 cha Antiquities of the Jews, Josephus anashuhudia Yohana kuwa Mbatizaji… Sasa mwandishi huyu, ingawa haamini Yesu kama Kristo, akitafuta sababu ya kuanguka kwa Yerusalemu na uharibifu wa hekalu, ilhali angelipaswa kusema kwamba njama dhidi ya Yesu ilikuwa sababu ya maafa hayo yaliyowasibu watu, kwa kuwa waliwauwa Kristo, aliyekuwa nabii, bado anasema - ingawa akipingana na mapenzi yake, si mbali na ukweli - kwamba majanga haya yaliwapata Wayahudi kama adhabu ya kifo cha Yakobo Mwadilifu, aliyekuwa ndugu wa Yesu (aitwaye Kristo), - Wayahudi wakimua, ingawa alikuwa mtu aliyejulika sana kwa haki yake.'</w:t>
      </w:r>
    </w:p>
    <w:p w14:paraId="0C7DF230" w14:textId="77777777" w:rsidR="00320624" w:rsidRDefault="00320624" w:rsidP="00320624"/>
    <w:p w14:paraId="7D378EC9" w14:textId="77777777" w:rsidR="005B009D" w:rsidRPr="00320624" w:rsidRDefault="00000000" w:rsidP="00320624">
      <w:pPr>
        <w:rPr>
          <w:lang w:val="fi-FI"/>
        </w:rPr>
      </w:pPr>
      <w:r w:rsidRPr="00320624">
        <w:rPr>
          <w:b/>
          <w:bCs/>
          <w:lang w:val="fi-FI"/>
        </w:rPr>
        <w:t>S: Katika Yak, muhtasari mzuri wa kitabu hiki ni upi?</w:t>
      </w:r>
    </w:p>
    <w:p w14:paraId="576DBBD0" w14:textId="77777777" w:rsidR="005B009D" w:rsidRPr="00320624" w:rsidRDefault="00000000" w:rsidP="00320624">
      <w:pPr>
        <w:rPr>
          <w:lang w:val="fi-FI"/>
        </w:rPr>
      </w:pPr>
      <w:r w:rsidRPr="00320624">
        <w:rPr>
          <w:lang w:val="fi-FI"/>
        </w:rPr>
        <w:t>J: Wengi wanasema kwamba Yakobo ni kitabu kigumu kupanga muhtasari. Mihtasari mitano tofauti ya Yakobo inakubaliana kuhusu 'vipande vya aya ndogo', lakini muhtasari wa jumla ni tofauti katika kila moja. Hapa kuna muhtasari rahisi ambao ni mzuri kwa kukumbuka maudhui ya Yakobo.</w:t>
      </w:r>
    </w:p>
    <w:p w14:paraId="27CB1213" w14:textId="77777777" w:rsidR="005B009D" w:rsidRPr="00320624" w:rsidRDefault="00000000" w:rsidP="00320624">
      <w:pPr>
        <w:rPr>
          <w:lang w:val="fi-FI"/>
        </w:rPr>
      </w:pPr>
      <w:r w:rsidRPr="00320624">
        <w:rPr>
          <w:b/>
          <w:bCs/>
          <w:lang w:val="fi-FI"/>
        </w:rPr>
        <w:t>Sura</w:t>
      </w:r>
      <w:r w:rsidRPr="00320624">
        <w:rPr>
          <w:b/>
          <w:bCs/>
          <w:lang w:val="fi-FI"/>
        </w:rPr>
        <w:tab/>
        <w:t>Kichwa</w:t>
      </w:r>
    </w:p>
    <w:p w14:paraId="348131E1" w14:textId="77777777" w:rsidR="005B009D" w:rsidRPr="00320624" w:rsidRDefault="00000000" w:rsidP="00320624">
      <w:pPr>
        <w:rPr>
          <w:lang w:val="fi-FI"/>
        </w:rPr>
      </w:pPr>
      <w:r w:rsidRPr="00320624">
        <w:rPr>
          <w:lang w:val="fi-FI"/>
        </w:rPr>
        <w:t>1.</w:t>
      </w:r>
      <w:r w:rsidRPr="00320624">
        <w:rPr>
          <w:lang w:val="fi-FI"/>
        </w:rPr>
        <w:tab/>
        <w:t>Subiri katika Neno</w:t>
      </w:r>
    </w:p>
    <w:p w14:paraId="5B634972" w14:textId="77777777" w:rsidR="005B009D" w:rsidRPr="00320624" w:rsidRDefault="00000000" w:rsidP="00320624">
      <w:pPr>
        <w:rPr>
          <w:lang w:val="fi-FI"/>
        </w:rPr>
      </w:pPr>
      <w:r w:rsidRPr="00320624">
        <w:rPr>
          <w:lang w:val="fi-FI"/>
        </w:rPr>
        <w:t>2.</w:t>
      </w:r>
      <w:r w:rsidRPr="00320624">
        <w:rPr>
          <w:lang w:val="fi-FI"/>
        </w:rPr>
        <w:tab/>
        <w:t>Fanya Kazi kwa Usawa</w:t>
      </w:r>
    </w:p>
    <w:p w14:paraId="0B0589E9" w14:textId="77777777" w:rsidR="005B009D" w:rsidRPr="00AE00A3" w:rsidRDefault="00000000" w:rsidP="00320624">
      <w:pPr>
        <w:rPr>
          <w:lang w:val="fi-FI"/>
        </w:rPr>
      </w:pPr>
      <w:r w:rsidRPr="00AE00A3">
        <w:rPr>
          <w:lang w:val="fi-FI"/>
        </w:rPr>
        <w:t>2a.</w:t>
      </w:r>
      <w:r w:rsidRPr="00AE00A3">
        <w:rPr>
          <w:lang w:val="fi-FI"/>
        </w:rPr>
        <w:tab/>
        <w:t>Usawa: Mfano, hoja ya busara, na hoja ya Kimaandiko</w:t>
      </w:r>
    </w:p>
    <w:p w14:paraId="6E886DE8" w14:textId="77777777" w:rsidR="005B009D" w:rsidRPr="00F04020" w:rsidRDefault="00000000" w:rsidP="00320624">
      <w:pPr>
        <w:rPr>
          <w:lang w:val="fi-FI"/>
        </w:rPr>
      </w:pPr>
      <w:r w:rsidRPr="00F04020">
        <w:rPr>
          <w:lang w:val="fi-FI"/>
        </w:rPr>
        <w:t>2b.</w:t>
      </w:r>
      <w:r w:rsidRPr="00F04020">
        <w:rPr>
          <w:lang w:val="fi-FI"/>
        </w:rPr>
        <w:tab/>
        <w:t>Imani na matendo: Mfano, hoja ya busara, na hoja mbili za Kimaandiko</w:t>
      </w:r>
    </w:p>
    <w:p w14:paraId="02ED5B51" w14:textId="77777777" w:rsidR="005B009D" w:rsidRPr="00F04020" w:rsidRDefault="00000000" w:rsidP="00320624">
      <w:pPr>
        <w:rPr>
          <w:lang w:val="fi-FI"/>
        </w:rPr>
      </w:pPr>
      <w:r w:rsidRPr="00F04020">
        <w:rPr>
          <w:lang w:val="fi-FI"/>
        </w:rPr>
        <w:t>3.</w:t>
      </w:r>
      <w:r w:rsidRPr="00F04020">
        <w:rPr>
          <w:lang w:val="fi-FI"/>
        </w:rPr>
        <w:tab/>
        <w:t>Sema kwa Hekima</w:t>
      </w:r>
    </w:p>
    <w:p w14:paraId="66D4D39E" w14:textId="77777777" w:rsidR="005B009D" w:rsidRPr="00F04020" w:rsidRDefault="00000000" w:rsidP="00320624">
      <w:pPr>
        <w:rPr>
          <w:lang w:val="fi-FI"/>
        </w:rPr>
      </w:pPr>
      <w:r w:rsidRPr="00F04020">
        <w:rPr>
          <w:lang w:val="fi-FI"/>
        </w:rPr>
        <w:t>4.</w:t>
      </w:r>
      <w:r w:rsidRPr="00F04020">
        <w:rPr>
          <w:lang w:val="fi-FI"/>
        </w:rPr>
        <w:tab/>
        <w:t>Jisalimishe kwa Unyenyekevu</w:t>
      </w:r>
    </w:p>
    <w:p w14:paraId="0DC74027" w14:textId="77777777" w:rsidR="005B009D" w:rsidRPr="00F04020" w:rsidRDefault="00000000" w:rsidP="00320624">
      <w:pPr>
        <w:rPr>
          <w:lang w:val="fi-FI"/>
        </w:rPr>
      </w:pPr>
      <w:r w:rsidRPr="00F04020">
        <w:rPr>
          <w:lang w:val="fi-FI"/>
        </w:rPr>
        <w:t>5.</w:t>
      </w:r>
      <w:r w:rsidRPr="00F04020">
        <w:rPr>
          <w:lang w:val="fi-FI"/>
        </w:rPr>
        <w:tab/>
        <w:t>Shiriki kwa Uvumilivu</w:t>
      </w:r>
    </w:p>
    <w:p w14:paraId="3F27A929" w14:textId="77777777" w:rsidR="00320624" w:rsidRPr="00F04020" w:rsidRDefault="00320624" w:rsidP="00320624">
      <w:pPr>
        <w:rPr>
          <w:lang w:val="fi-FI"/>
        </w:rPr>
      </w:pPr>
    </w:p>
    <w:p w14:paraId="2FF4C3ED" w14:textId="77777777" w:rsidR="005B009D" w:rsidRPr="00F04020" w:rsidRDefault="00000000" w:rsidP="00320624">
      <w:pPr>
        <w:rPr>
          <w:lang w:val="fi-FI"/>
        </w:rPr>
      </w:pPr>
      <w:r w:rsidRPr="00F04020">
        <w:rPr>
          <w:b/>
          <w:bCs/>
          <w:lang w:val="fi-FI"/>
        </w:rPr>
        <w:t>S: Katika Yak, sehemu nyingine zipi za Biblia zinafanana na kitabu hiki?</w:t>
      </w:r>
    </w:p>
    <w:p w14:paraId="5C0D37EF" w14:textId="77777777" w:rsidR="005B009D" w:rsidRPr="00F04020" w:rsidRDefault="00000000" w:rsidP="00320624">
      <w:pPr>
        <w:rPr>
          <w:lang w:val="fi-FI"/>
        </w:rPr>
      </w:pPr>
      <w:r w:rsidRPr="00F04020">
        <w:rPr>
          <w:lang w:val="fi-FI"/>
        </w:rPr>
        <w:t>J: Kwa mtazamo wa kwanza, Yakobo inaonekana ya kipekee, lakini ukichunguza kwa karibu Yakobo inafanana na vitabu vingine vinne.</w:t>
      </w:r>
    </w:p>
    <w:p w14:paraId="0227A7B1" w14:textId="77777777" w:rsidR="005B009D" w:rsidRPr="00F04020" w:rsidRDefault="00000000" w:rsidP="00320624">
      <w:pPr>
        <w:pStyle w:val="ListParagraph"/>
        <w:numPr>
          <w:ilvl w:val="0"/>
          <w:numId w:val="3"/>
        </w:numPr>
        <w:ind w:left="360"/>
        <w:rPr>
          <w:lang w:val="fi-FI"/>
        </w:rPr>
      </w:pPr>
      <w:r w:rsidRPr="00F04020">
        <w:rPr>
          <w:lang w:val="fi-FI"/>
        </w:rPr>
        <w:t>Mithali ina amri nyingi za kimaadili zinazofanana.</w:t>
      </w:r>
    </w:p>
    <w:p w14:paraId="4658D8F0" w14:textId="77777777" w:rsidR="005B009D" w:rsidRPr="00F04020" w:rsidRDefault="00000000" w:rsidP="00320624">
      <w:pPr>
        <w:pStyle w:val="ListParagraph"/>
        <w:numPr>
          <w:ilvl w:val="0"/>
          <w:numId w:val="3"/>
        </w:numPr>
        <w:ind w:left="360"/>
        <w:rPr>
          <w:lang w:val="fi-FI"/>
        </w:rPr>
      </w:pPr>
      <w:r w:rsidRPr="00F04020">
        <w:rPr>
          <w:lang w:val="fi-FI"/>
        </w:rPr>
        <w:t>Mahubiri ya Mlimani (Mathayo 5:3-7:23) ina mfano 14.</w:t>
      </w:r>
    </w:p>
    <w:p w14:paraId="59874C66" w14:textId="77777777" w:rsidR="005B009D" w:rsidRPr="00F04020" w:rsidRDefault="00000000" w:rsidP="00320624">
      <w:pPr>
        <w:pStyle w:val="ListParagraph"/>
        <w:numPr>
          <w:ilvl w:val="0"/>
          <w:numId w:val="3"/>
        </w:numPr>
        <w:ind w:left="360"/>
        <w:rPr>
          <w:lang w:val="fi-FI"/>
        </w:rPr>
      </w:pPr>
      <w:r w:rsidRPr="00F04020">
        <w:rPr>
          <w:lang w:val="fi-FI"/>
        </w:rPr>
        <w:t>1 Yohana na Yakobo vina mfano mingi.</w:t>
      </w:r>
    </w:p>
    <w:p w14:paraId="368AD466" w14:textId="77777777" w:rsidR="005B009D" w:rsidRPr="00F04020" w:rsidRDefault="00000000" w:rsidP="00320624">
      <w:pPr>
        <w:pStyle w:val="ListParagraph"/>
        <w:numPr>
          <w:ilvl w:val="0"/>
          <w:numId w:val="3"/>
        </w:numPr>
        <w:ind w:left="360"/>
        <w:rPr>
          <w:lang w:val="fi-FI"/>
        </w:rPr>
      </w:pPr>
      <w:r w:rsidRPr="00F04020">
        <w:rPr>
          <w:lang w:val="fi-FI"/>
        </w:rPr>
        <w:t>1 Petro na Yakobo pia vina mfano.</w:t>
      </w:r>
    </w:p>
    <w:p w14:paraId="070323C0" w14:textId="77777777" w:rsidR="005B009D" w:rsidRPr="00F04020" w:rsidRDefault="00000000" w:rsidP="00320624">
      <w:pPr>
        <w:pStyle w:val="ListParagraph"/>
        <w:numPr>
          <w:ilvl w:val="0"/>
          <w:numId w:val="3"/>
        </w:numPr>
        <w:ind w:left="360"/>
        <w:rPr>
          <w:lang w:val="fi-FI"/>
        </w:rPr>
      </w:pPr>
      <w:r w:rsidRPr="00F04020">
        <w:rPr>
          <w:lang w:val="fi-FI"/>
        </w:rPr>
        <w:t>Yakobo inagusia vifungu katika vitabu 21 vya Agano la Kale.</w:t>
      </w:r>
    </w:p>
    <w:p w14:paraId="383BAE81" w14:textId="77777777" w:rsidR="00320624" w:rsidRPr="00F04020" w:rsidRDefault="00320624" w:rsidP="00320624">
      <w:pPr>
        <w:rPr>
          <w:lang w:val="fi-FI"/>
        </w:rPr>
      </w:pPr>
    </w:p>
    <w:p w14:paraId="1E7F364C" w14:textId="77777777" w:rsidR="005B009D" w:rsidRPr="00F04020" w:rsidRDefault="00000000" w:rsidP="00320624">
      <w:pPr>
        <w:rPr>
          <w:lang w:val="fi-FI"/>
        </w:rPr>
      </w:pPr>
      <w:r w:rsidRPr="00F04020">
        <w:rPr>
          <w:b/>
          <w:bCs/>
          <w:lang w:val="fi-FI"/>
        </w:rPr>
        <w:t>S: Katika Yak 1:1 na Yak 2:1, je, Yakobo kimsingi ni kazi ya Kiyahudi yenye uhariri mdogo wa Kikristo, kama Spitta na Meyer walivyodai?</w:t>
      </w:r>
    </w:p>
    <w:p w14:paraId="1152C845" w14:textId="77777777" w:rsidR="005B009D" w:rsidRPr="00F04020" w:rsidRDefault="00000000" w:rsidP="00320624">
      <w:pPr>
        <w:rPr>
          <w:lang w:val="fi-FI"/>
        </w:rPr>
      </w:pPr>
      <w:r w:rsidRPr="00F04020">
        <w:rPr>
          <w:lang w:val="fi-FI"/>
        </w:rPr>
        <w:t>J: Hapana. Yakobo ni kazi ya Kikristo kabisa kwa sababu mbili kuu zaidi ya Yakobo 1:1 na 2:1.</w:t>
      </w:r>
    </w:p>
    <w:p w14:paraId="2FD9BD8F" w14:textId="77777777" w:rsidR="005B009D" w:rsidRPr="00F04020" w:rsidRDefault="00000000" w:rsidP="00320624">
      <w:pPr>
        <w:rPr>
          <w:lang w:val="fi-FI"/>
        </w:rPr>
      </w:pPr>
      <w:r w:rsidRPr="00F04020">
        <w:rPr>
          <w:b/>
          <w:bCs/>
          <w:lang w:val="fi-FI"/>
        </w:rPr>
        <w:t xml:space="preserve">1. </w:t>
      </w:r>
      <w:r w:rsidRPr="00F04020">
        <w:rPr>
          <w:lang w:val="fi-FI"/>
        </w:rPr>
        <w:t>Mfano na vitabu vingine vya Agano Jipya, yaani 1 Yohana, 1 Petro, na Mahubiri ya Mlimani katika Mathayo.</w:t>
      </w:r>
    </w:p>
    <w:p w14:paraId="4F49DD28" w14:textId="77777777" w:rsidR="005B009D" w:rsidRPr="00F04020" w:rsidRDefault="00000000" w:rsidP="00320624">
      <w:pPr>
        <w:rPr>
          <w:lang w:val="fi-FI"/>
        </w:rPr>
      </w:pPr>
      <w:r w:rsidRPr="00F04020">
        <w:rPr>
          <w:b/>
          <w:bCs/>
          <w:lang w:val="fi-FI"/>
        </w:rPr>
        <w:t xml:space="preserve">2. </w:t>
      </w:r>
      <w:r w:rsidRPr="00F04020">
        <w:rPr>
          <w:lang w:val="fi-FI"/>
        </w:rPr>
        <w:t>Dhana za Kikristo zisizopatikana katika Uyahudi, kama vile kuokolewa kupitia neno (Yakobo 1:18) na 'wazee wa kanisa' (Yakobo 5:14).</w:t>
      </w:r>
    </w:p>
    <w:p w14:paraId="691F95A7" w14:textId="77777777" w:rsidR="00320624" w:rsidRPr="00F04020" w:rsidRDefault="00320624" w:rsidP="00320624">
      <w:pPr>
        <w:rPr>
          <w:lang w:val="fi-FI"/>
        </w:rPr>
      </w:pPr>
    </w:p>
    <w:p w14:paraId="5FB628F0" w14:textId="77777777" w:rsidR="005B009D" w:rsidRPr="00F04020" w:rsidRDefault="00000000" w:rsidP="00320624">
      <w:pPr>
        <w:rPr>
          <w:lang w:val="fi-FI"/>
        </w:rPr>
      </w:pPr>
      <w:r w:rsidRPr="00F04020">
        <w:rPr>
          <w:b/>
          <w:bCs/>
          <w:lang w:val="fi-FI"/>
        </w:rPr>
        <w:t>S: Katika Yak 1:1, Yakobo anashughulikia nani hasa?</w:t>
      </w:r>
    </w:p>
    <w:p w14:paraId="6A4D5E1F" w14:textId="77777777" w:rsidR="005B009D" w:rsidRPr="00F04020" w:rsidRDefault="00000000" w:rsidP="00320624">
      <w:pPr>
        <w:rPr>
          <w:lang w:val="fi-FI"/>
        </w:rPr>
      </w:pPr>
      <w:r w:rsidRPr="00F04020">
        <w:rPr>
          <w:lang w:val="fi-FI"/>
        </w:rPr>
        <w:t>J: Kuna maoni manne.</w:t>
      </w:r>
    </w:p>
    <w:p w14:paraId="3520AA6C" w14:textId="77777777" w:rsidR="005B009D" w:rsidRDefault="00000000" w:rsidP="00320624">
      <w:r w:rsidRPr="00F04020">
        <w:rPr>
          <w:b/>
          <w:bCs/>
          <w:lang w:val="fi-FI"/>
        </w:rPr>
        <w:t xml:space="preserve">1. Wayahudi, </w:t>
      </w:r>
      <w:r w:rsidRPr="00F04020">
        <w:rPr>
          <w:lang w:val="fi-FI"/>
        </w:rPr>
        <w:t xml:space="preserve">waamini na wengine, walikuwa wakuu walioshughulikiwa na Yakobo. Hii ni kwa sababu anataja makabila kumi na mawili katika utawanyiko. Karibu dhana pekee katika kitabu cha Yakobo ambayo ingeweza kuwa ya kupingwa na Myahudi ni Bwana Yesu Kristo. Bila shaka kama Yesu alikuwa Bwana wetu (yule tunayempaswa kumtii), sehemu nyingine ya Biblia ingeashiria kwamba Yeye pia alikuwa Mungu wetu, lakini uhusiano huu hauelezwi wazi katika Yakobo. Pia haipo katika kitabu cha Yakobo dhana kwamba Wayahudi walikataa Masihi, au kwamba Mataifa ni sawa na Wayahudi machoni pa Mungu. Hata lugha ya kurudi kwa Bwana katika Yakobo 5 ina ufinyu wa kutoeleza lazima kumrejelea Yesu. Inaonekana Yakobo aliwafundisha tu kuhusu Yesu kuwa Bwana kabla ya kuwafundisha mambo mengine. </w:t>
      </w:r>
      <w:r>
        <w:t>Maoni haya yangeungwa mkono na wanatheolojia wa dispensationalist.</w:t>
      </w:r>
    </w:p>
    <w:p w14:paraId="4136BEEF" w14:textId="77777777" w:rsidR="005B009D" w:rsidRDefault="00000000" w:rsidP="00320624">
      <w:r w:rsidRPr="00320624">
        <w:rPr>
          <w:b/>
          <w:bCs/>
        </w:rPr>
        <w:t xml:space="preserve">2. Wakristo wote, </w:t>
      </w:r>
      <w:r>
        <w:t>bila kujali ukoo, walikuwa kwa mfano makabila kumi na mawili hapa. Wote walijua kwamba Wayahudi walitawanyika katika Dola la Roma. Yakobo alikuwa akitoa hoja kwamba baada ya mateso nchini Palestina, Wakristo wanatawanyika kama Wayahudi walivyokuwa. Maoni haya yangeungwa mkono na wanatheolojia wa agano.</w:t>
      </w:r>
    </w:p>
    <w:p w14:paraId="6C47BE86" w14:textId="77777777" w:rsidR="005B009D" w:rsidRDefault="00000000" w:rsidP="00320624">
      <w:r w:rsidRPr="00320624">
        <w:rPr>
          <w:b/>
          <w:bCs/>
        </w:rPr>
        <w:t xml:space="preserve">3. Wote wawili. </w:t>
      </w:r>
      <w:r>
        <w:t>Kama barua nyingi nyingine zinazoandikiwa kwa 'wateule', Yakobo ni kwa wote wanaomwamini Yesu na wote watakaomwamini hatimaye. Yakobo angetarajia kwamba Wayahudi wengi zaidi wangekuja kwa Kristo pia.</w:t>
      </w:r>
    </w:p>
    <w:p w14:paraId="17650382" w14:textId="77777777" w:rsidR="005B009D" w:rsidRDefault="00000000" w:rsidP="00320624">
      <w:r w:rsidRPr="00320624">
        <w:rPr>
          <w:b/>
          <w:bCs/>
        </w:rPr>
        <w:t xml:space="preserve">4. Yenye utata wa makusudi. </w:t>
      </w:r>
      <w:r>
        <w:t>Hii ni karibu sawa na maoni ya tatu, isipokuwa kwa utambuzi kwamba ingawa Wakristo wangeisoma hii kuhusu wao wenyewe, Wayahudi wasio Wakristo wangeisoma kuhusu wao wenyewe pia. Yakobo hakujaribu kupita hii kama barua ya Myahudi asiye Mkristo, kwa sababu anataja Bwana Yesu Kristo katika aya ya kwanza. Hata hivyo, Wayahudi wakisoma barua hii hawangetambua kwamba wote wanaomwamini Mungu kwa imani wangekuwa Wakristo.</w:t>
      </w:r>
    </w:p>
    <w:p w14:paraId="19444A33" w14:textId="77777777" w:rsidR="005B009D" w:rsidRDefault="00000000" w:rsidP="00320624">
      <w:r>
        <w:t>Anwani kwa 'makabila kumi na mawili katika diaspora' inarejelea moja kwa moja Wayahudi wote, lakini marejeo ya Kristo na mafundisho ya jumla ya kitabu si ya kimisionari hasa, bali kwa wale wanaomwamini Kristo tayari. Hata hivyo, mafundisho hapa ni mazuri kwa wote wanaostahili kizazi cha Ibrahimu, kwa maneno mengine, waamini wote. Labda Yakobo aliacha hili la kawaida kwa sababu katika maisha yake yote alihudumia Wayahudi na alitafuta kuwaleta Wayahudi katika ufalme.</w:t>
      </w:r>
    </w:p>
    <w:p w14:paraId="6BDF544D" w14:textId="77777777" w:rsidR="005B009D" w:rsidRDefault="00000000" w:rsidP="00320624">
      <w:r>
        <w:t>Kama Wakristo hatupaswi kamwe kusema uongo, lakini ni sawa kutoyajibu maswali fulani, na ni sawa wakati mwingine kuwa na utata.</w:t>
      </w:r>
    </w:p>
    <w:p w14:paraId="78B70D32" w14:textId="77777777" w:rsidR="00320624" w:rsidRDefault="00320624" w:rsidP="00320624"/>
    <w:p w14:paraId="71B1FCA4" w14:textId="77777777" w:rsidR="005B009D" w:rsidRDefault="00000000" w:rsidP="00320624">
      <w:r>
        <w:rPr>
          <w:b/>
          <w:bCs/>
        </w:rPr>
        <w:t>S: Katika Yak 1:2, je, tunapaswa kuhesabu majaribu kama furaha, au kuepuka vishawishi kama Mt 6:13 unavyosema?</w:t>
      </w:r>
    </w:p>
    <w:p w14:paraId="5436045B" w14:textId="77777777" w:rsidR="005B009D" w:rsidRDefault="00000000" w:rsidP="00320624">
      <w:r>
        <w:t>J: Majaribu si vishawishi. Ingawa hatupaswi kutafuta majaribu, yanapokuja, tunapaswa kuangalia zaidi ya hali ngumu wakati mwingine na kuhesabu furaha yote. Watu wengi wanaanza vizuri, lakini hakikisha unamaliza vizuri pia.</w:t>
      </w:r>
    </w:p>
    <w:p w14:paraId="1925FED5" w14:textId="77777777" w:rsidR="00320624" w:rsidRDefault="00320624" w:rsidP="00320624"/>
    <w:p w14:paraId="3751FCBD" w14:textId="77777777" w:rsidR="005B009D" w:rsidRDefault="00000000" w:rsidP="00320624">
      <w:r>
        <w:rPr>
          <w:b/>
          <w:bCs/>
        </w:rPr>
        <w:t>S: Katika Yakobo 1:2-4, jinsi gani ni furaha kuwa na majaribu? Je, hili linahusiana na maisha hapa duniani au baadaye?</w:t>
      </w:r>
    </w:p>
    <w:p w14:paraId="5F59A4CB" w14:textId="77777777" w:rsidR="005B009D" w:rsidRDefault="00000000" w:rsidP="00320624">
      <w:r>
        <w:t>J: Mbinguni, tutalipwa thawabu kwa majaribu tuliyostahimili kwa uvumilivu. Duniani, tunaweza bado kupata ladha ya furaha ya kujua kwamba tunampendeza Mungu.</w:t>
      </w:r>
    </w:p>
    <w:p w14:paraId="69567E87" w14:textId="77777777" w:rsidR="00320624" w:rsidRDefault="00320624" w:rsidP="00320624"/>
    <w:p w14:paraId="0D13DA30" w14:textId="77777777" w:rsidR="005B009D" w:rsidRDefault="00000000" w:rsidP="00320624">
      <w:r>
        <w:rPr>
          <w:b/>
          <w:bCs/>
        </w:rPr>
        <w:t>S: Kwa kuwa Yak 1:3 inasema kama mtu yeyote anakosa hekima, aombe kwa Mungu, na Mungu atampa, je, ilikuwa makosa kwa Joseph Smith, mwanzilishi wa Umormoni, kudaiwa kwenda msituni kuomba kwa Mungu ni dini ipi iliyokuwa sahihi?</w:t>
      </w:r>
    </w:p>
    <w:p w14:paraId="4DA62021" w14:textId="77777777" w:rsidR="005B009D" w:rsidRDefault="00000000" w:rsidP="00320624">
      <w:r>
        <w:t>J: Mambo manne ya kuzingatia katika jibu.</w:t>
      </w:r>
    </w:p>
    <w:p w14:paraId="792B70C5" w14:textId="77777777" w:rsidR="005B009D" w:rsidRDefault="00000000" w:rsidP="00320624">
      <w:r>
        <w:t>Kwanza lazima uulize Mungu sahihi. Joseph Smith kabla ya kuanzisha Umormoni alikuwa mchawi, akijihusisha na kutazama glasi. Hii imeandikwa katika rekodi ya mahakama ambapo alihukumiwa na kutozwa faini. Lazima uulize Mungu wa kweli.</w:t>
      </w:r>
    </w:p>
    <w:p w14:paraId="12922D28" w14:textId="77777777" w:rsidR="005B009D" w:rsidRDefault="00000000" w:rsidP="00320624">
      <w:r>
        <w:t>Pili, lazima ulinganishe unachofikiria umesikia na Biblia. Kwa kuwa Joseph Smith alidai kwamba wanaume wanaweza kuwa kama Mungu alivyo sasa, angelipaswa kusoma Hesabu 23:19 na 1 Samweli 15:29 kuona kwamba alichoambiwa hakukutoka chanzo kile kile na Biblia. Akaunti maarufu ya Kimormoni ya maono ya kwanza ilitengenezwa baada ya kifo cha Joseph Smith. Kuna angalau maono matatu ya kwanza yanayopingana.</w:t>
      </w:r>
    </w:p>
    <w:p w14:paraId="0CDB071D" w14:textId="77777777" w:rsidR="005B009D" w:rsidRDefault="00000000" w:rsidP="00320624">
      <w:r>
        <w:t>Tatu, ni sawa kuomba kwa Mungu wa kweli kuhusu mambo kama vile kanisa gani kuhudhuria. Hata hivyo, hatuombi kuhusu mambo tunayojua ni kinyume na Biblia na mabaya.</w:t>
      </w:r>
    </w:p>
    <w:p w14:paraId="49ACA420" w14:textId="77777777" w:rsidR="005B009D" w:rsidRDefault="00000000" w:rsidP="00320624">
      <w:r>
        <w:t>Nne, kufuata anachosema Mungu si 'kwa hila'. Joseph Smith alidai alipokea amri ya kuwa na wake wengi, kwa hivyo alioa mke wa pili. Hata hivyo, hakumwambia mke wake wa kwanza kwa zaidi ya mwaka mmoja.</w:t>
      </w:r>
    </w:p>
    <w:p w14:paraId="7F212920" w14:textId="77777777" w:rsidR="005B009D" w:rsidRDefault="00000000" w:rsidP="00320624">
      <w:r>
        <w:t>Maombi na hisia si mtihani wa ukweli wa kidini. Tunapaswa kulinganisha tunachosikia na Maandiko kama Waberoia walivyofanya (Matendo 17:10-12), na kujaribu mambo yote (1 Wathesalonike 5:21).</w:t>
      </w:r>
    </w:p>
    <w:p w14:paraId="73CEA29A" w14:textId="77777777" w:rsidR="00320624" w:rsidRDefault="00320624" w:rsidP="00320624"/>
    <w:p w14:paraId="3633B819" w14:textId="77777777" w:rsidR="005B009D" w:rsidRDefault="00000000" w:rsidP="00320624">
      <w:r>
        <w:rPr>
          <w:b/>
          <w:bCs/>
        </w:rPr>
        <w:t>S: Katika Yakobo 1:4, uvumilivu ni nini hasa, na tunaukulia vipi?</w:t>
      </w:r>
    </w:p>
    <w:p w14:paraId="792A5A24" w14:textId="77777777" w:rsidR="005B009D" w:rsidRDefault="00000000" w:rsidP="00320624">
      <w:r>
        <w:t>J: Mchungaji wangu alielezea uvumilivu kama: Kuendelea katika hali, mradi, au kazi licha ya ushawishi, vikwazo, upinzani, au kukatishwa tamaa.</w:t>
      </w:r>
    </w:p>
    <w:p w14:paraId="68D106B8" w14:textId="77777777" w:rsidR="005B009D" w:rsidRDefault="00000000" w:rsidP="00320624">
      <w:r>
        <w:t>Uvumilivu ni sanaa ya kukaa imara na thabiti katika imani na mazoea yako, hata chini ya mateso na maumivu. Unaweza kupata moyo kwa kusikia au kusoma uvumilivu wa wengine, lakini njia pekee unayojua una uvumilivu ni kwa mazoezi.</w:t>
      </w:r>
    </w:p>
    <w:p w14:paraId="2B8F9308" w14:textId="77777777" w:rsidR="00320624" w:rsidRDefault="00320624" w:rsidP="00320624"/>
    <w:p w14:paraId="35FBB38F" w14:textId="77777777" w:rsidR="005B009D" w:rsidRDefault="00000000" w:rsidP="00320624">
      <w:r>
        <w:rPr>
          <w:b/>
          <w:bCs/>
        </w:rPr>
        <w:t>S: Katika Yakobo 1:4, ni nini tofauti kati ya Mkristo mchanga, mtiifu anayewaka kwa Bwana, na Mkristo mkomavu?</w:t>
      </w:r>
    </w:p>
    <w:p w14:paraId="14245250" w14:textId="77777777" w:rsidR="005B009D" w:rsidRDefault="00000000" w:rsidP="00320624">
      <w:r>
        <w:t>J: Mkristo mchanga, mtiifu anaweza kuwa na juhudi kubwa kwa njia nzuri, lakini bado anaweza kuhitaji mwongozo wa busara kutoka kwa mwamini mkubwa. Mkristo mkomavu anapaswa kuwa na hekima hiyo kwa nafsi yake na wengine, lakini anapaswa kuangalia kwamba upendo wake hauanzi kupoa, kama Yesu alivyokemea kanisa la Efeso katika Ufunuo.</w:t>
      </w:r>
    </w:p>
    <w:p w14:paraId="64926076" w14:textId="77777777" w:rsidR="00320624" w:rsidRDefault="00320624" w:rsidP="00320624"/>
    <w:p w14:paraId="507686FA" w14:textId="77777777" w:rsidR="005B009D" w:rsidRDefault="00000000" w:rsidP="00320624">
      <w:r>
        <w:rPr>
          <w:b/>
          <w:bCs/>
        </w:rPr>
        <w:t>S: Katika Yakobo 1:5-6 kwa nini Yakobo anasema uombe hekima? 1 Wakorintho 12:8 inatofautisha kati ya karama za hekima na maarifa. Ni nini tofauti?</w:t>
      </w:r>
    </w:p>
    <w:p w14:paraId="6E24FC56" w14:textId="77777777" w:rsidR="005B009D" w:rsidRDefault="00000000" w:rsidP="00320624">
      <w:r>
        <w:t>J: Wakristo wote wanapaswa kuwa na hekima fulani, na Wakristo wote wanapaswa kupata hekima yote wanayohitaji. Baadhi yake wanaweza kuwa nayo kupitia mwenendo wao wenyewe na Mungu na wakati mwingine inaweza kuja kupitia ushauri wa busara wa wengine. Zaidi ya hayo, Wakristo wengine wana karama ya kipekee ya kiroho ya hekima, wakati mwingine wanajifunza mambo hata yanapotoka midomoni mwao. Bila shaka karama za kiroho si za kuhifadhi, bali za kushiriki na wengine. Karama ya kiroho ya maarifa ni kujua Biblia inafundisha nini, na mapenzi ya Mungu kwa ujumla. Karama ya kiroho ya hekima ni kutumia maarifa ya Mungu katika hali maalum. Maarifa na hekima mara nyingi huenda pamoja, lakini si daima.</w:t>
      </w:r>
    </w:p>
    <w:p w14:paraId="2AD15927" w14:textId="77777777" w:rsidR="00320624" w:rsidRDefault="00320624" w:rsidP="00320624"/>
    <w:p w14:paraId="1BF14F14" w14:textId="77777777" w:rsidR="005B009D" w:rsidRDefault="00000000" w:rsidP="00320624">
      <w:r>
        <w:rPr>
          <w:b/>
          <w:bCs/>
        </w:rPr>
        <w:t>S: Katika Yak 1:6, 'mwenye nia mbili' au 'anayesita' inamaanisha nini hapa na kwa nini mtu huyu ni kama wimbi linalopeperushwa na bahari?</w:t>
      </w:r>
    </w:p>
    <w:p w14:paraId="13737208" w14:textId="77777777" w:rsidR="005B009D" w:rsidRDefault="00000000" w:rsidP="00320624">
      <w:r>
        <w:t>J: Hii inarejelea kutaka mambo yanayopingana. Mtu anaweza kuwa na ulevi wa pombe au uraibu mwingine, lakini pia anataka kumfuata Mungu. Mtu huyo anaweza kuwa asiye ya kutegemewa katika kumfuata Mungu. Anaweza kuamua kumfuata Mungu siku moja, lakini fursa inapojitokeza kwa matamanio yake mengine, hiyo inachukua nafasi. Mungu anatutaka tumpende kwa moyo wetu wote, si sehemu yake tu.</w:t>
      </w:r>
    </w:p>
    <w:p w14:paraId="4EEA667C" w14:textId="77777777" w:rsidR="005B009D" w:rsidRDefault="00000000" w:rsidP="00320624">
      <w:r>
        <w:t>Mtu anaweza kutamani faida ya udhalimu, lakini bado anataka kuhesabiwa mtu wa heshima. Kama mtu mmoja alivyosema, kama unacheza na wenye dhambi usiku wa Jumamosi, ni vigumu kuamka na kuimba na watakatifu asubuhi ya Jumapili.</w:t>
      </w:r>
    </w:p>
    <w:p w14:paraId="116A8B20" w14:textId="77777777" w:rsidR="005B009D" w:rsidRDefault="00000000" w:rsidP="00320624">
      <w:r>
        <w:t>Hatimaye, dhambi nyingi ni udhaifu wa nia mbili, kwa sababu watu hutamani dhambi lakini si matokeo ya kidunia na ya milele.</w:t>
      </w:r>
    </w:p>
    <w:p w14:paraId="490A63E9" w14:textId="77777777" w:rsidR="00320624" w:rsidRDefault="00320624" w:rsidP="00320624"/>
    <w:p w14:paraId="3F680991" w14:textId="77777777" w:rsidR="005B009D" w:rsidRDefault="00000000" w:rsidP="00320624">
      <w:r>
        <w:rPr>
          <w:b/>
          <w:bCs/>
        </w:rPr>
        <w:t>S: Katika Yakobo 1:9 mtu masikini anapaswa vipi kujivunia nafasi yake ya juu?</w:t>
      </w:r>
    </w:p>
    <w:p w14:paraId="1543C955" w14:textId="77777777" w:rsidR="005B009D" w:rsidRDefault="00000000" w:rsidP="00320624">
      <w:r>
        <w:t>J: Anaweza kujua kwamba pesa au utajiri asio nao haumhusu hata kidogo milele. Kwa kweli hana kitu cha kuwaonea wivu watu matajiri, kwa sababu kuwa na moyo wa imani, na fedha kidogo, ni bora kuliko kuwa na utajiri mwingi, lakini bila imani.</w:t>
      </w:r>
    </w:p>
    <w:p w14:paraId="73DEB512" w14:textId="77777777" w:rsidR="00320624" w:rsidRDefault="00320624" w:rsidP="00320624"/>
    <w:p w14:paraId="648F8A8F" w14:textId="77777777" w:rsidR="005B009D" w:rsidRDefault="00000000" w:rsidP="00320624">
      <w:r>
        <w:rPr>
          <w:b/>
          <w:bCs/>
        </w:rPr>
        <w:t>S: Katika Yakobo 1:10-11 Wakristo matajiri wanapaswa vipi kujivunia nafasi yao ya chini?</w:t>
      </w:r>
    </w:p>
    <w:p w14:paraId="71C37121" w14:textId="77777777" w:rsidR="005B009D" w:rsidRDefault="00000000" w:rsidP="00320624">
      <w:r>
        <w:t>J: Wao pia wanaweza kutambua kwamba utajiri waliohifadhi kwa nafsi zao hauwafaidii wakiwa mbinguni. Lakini utajiri wao unaweza kuwa wa manufaa duniani, wanapoutolea. Wanaweza kujisikia vizuri kuhusu kupunguza nafasi yao, machoni pa ulimwengu, wanapoutolea utajiri wao.</w:t>
      </w:r>
    </w:p>
    <w:p w14:paraId="78C90909" w14:textId="77777777" w:rsidR="00320624" w:rsidRDefault="00320624" w:rsidP="00320624"/>
    <w:p w14:paraId="71D7EF61" w14:textId="77777777" w:rsidR="005B009D" w:rsidRDefault="00000000" w:rsidP="00320624">
      <w:r>
        <w:rPr>
          <w:b/>
          <w:bCs/>
        </w:rPr>
        <w:t>S: Katika Yakobo 1:12 tunajaliwa vipi chini ya jaribu? Je, hili linahusiana na maisha hapa duniani au baadaye?</w:t>
      </w:r>
    </w:p>
    <w:p w14:paraId="040747C4" w14:textId="77777777" w:rsidR="005B009D" w:rsidRDefault="00000000" w:rsidP="00320624">
      <w:r>
        <w:t>J: Mbinguni tunaahidiwa thawabu katika 1 Wakorintho 3:10-14. Duniani tunajaliwa kwa njia angalau tatu. Kustahimili chini ya jaribu hujenga tabia yetu, na tunaweza kujua kwamba tunamfurahisha Mungu kwa kustahimili chini ya jaribu. Pia, ushuhuda tunaotoa kwa wengine unaweza kuwasaidia kugeuka kwa Bwana ili waokolewe.</w:t>
      </w:r>
    </w:p>
    <w:p w14:paraId="1B7B0586" w14:textId="77777777" w:rsidR="00320624" w:rsidRDefault="00320624" w:rsidP="00320624"/>
    <w:p w14:paraId="2658D07E" w14:textId="77777777" w:rsidR="005B009D" w:rsidRDefault="00000000" w:rsidP="00320624">
      <w:r>
        <w:rPr>
          <w:b/>
          <w:bCs/>
        </w:rPr>
        <w:t>S: Katika Yak 1:13, je, Mungu anaweza kushawishiwa, kwa kuwa Kut 17:7; Hes 14:22; Kumb 6:16; na Zab 78:18,41,56; 95:6; 106:14 zinasema watu walimshawishi Mungu?</w:t>
      </w:r>
    </w:p>
    <w:p w14:paraId="384344A5" w14:textId="77777777" w:rsidR="005B009D" w:rsidRDefault="00000000" w:rsidP="00320624">
      <w:r>
        <w:t>J: Watu katika Kutoka na leo wanaweza kujaribu kumshawishi Mungu, kama wanataka, lakini Mungu hawezi kushawishiwa. Katika vifungu vya Agano la Kale, Waisraeli kumshawishi Mungu kunamaanisha waliutenda uovu mwingi kiasi cha kumchochea Mungu hasira. Ingeonekana kana kwamba walikuwa wakimshawishi Mungu awaangamize. Utampa nini ili kumshawishi Mwenye Nguvu Zote? Utamdunga vipi Mwenye Ujuzi Wote?</w:t>
      </w:r>
    </w:p>
    <w:p w14:paraId="0F57BFB0" w14:textId="77777777" w:rsidR="00320624" w:rsidRDefault="00320624" w:rsidP="00320624"/>
    <w:p w14:paraId="07AD43BD" w14:textId="77777777" w:rsidR="005B009D" w:rsidRDefault="00000000" w:rsidP="00320624">
      <w:r>
        <w:rPr>
          <w:b/>
          <w:bCs/>
        </w:rPr>
        <w:t>S: Katika Yak 1:13, jinsi gani hakuna anayejaribiwa na Mungu, kwa kuwa aya nyingi zinasema Mungu aliwajaribisha? (Mfano wa Kiislamu Ahmad Deedat alileta hili.)</w:t>
      </w:r>
    </w:p>
    <w:p w14:paraId="1D0C5C50" w14:textId="77777777" w:rsidR="005B009D" w:rsidRDefault="00000000" w:rsidP="00320624">
      <w:r>
        <w:t>J: Kuna tofauti kati ya kujaribu na kujaribishwa, na kati ya kuruhusu jaribu dhidi ya kulisababisha.</w:t>
      </w:r>
    </w:p>
    <w:p w14:paraId="7E3E3ACE" w14:textId="77777777" w:rsidR="005B009D" w:rsidRDefault="00000000" w:rsidP="00320624">
      <w:pPr>
        <w:pStyle w:val="ListParagraph"/>
        <w:numPr>
          <w:ilvl w:val="0"/>
          <w:numId w:val="3"/>
        </w:numPr>
        <w:ind w:left="360"/>
      </w:pPr>
      <w:r>
        <w:rPr>
          <w:b/>
          <w:bCs/>
        </w:rPr>
        <w:t xml:space="preserve">Hakuna anayejaribiwa na Mungu: </w:t>
      </w:r>
      <w:r>
        <w:t>Mungu hatamwongoza wala kumwasiliana na mtu kufanya uovu, au kitu kinachomchukiza.</w:t>
      </w:r>
    </w:p>
    <w:p w14:paraId="3462F78F" w14:textId="77777777" w:rsidR="005B009D" w:rsidRDefault="00000000" w:rsidP="00320624">
      <w:pPr>
        <w:pStyle w:val="ListParagraph"/>
        <w:numPr>
          <w:ilvl w:val="0"/>
          <w:numId w:val="3"/>
        </w:numPr>
        <w:ind w:left="360"/>
      </w:pPr>
      <w:r>
        <w:rPr>
          <w:b/>
          <w:bCs/>
        </w:rPr>
        <w:t xml:space="preserve">Mungu hujaribishwa: </w:t>
      </w:r>
      <w:r>
        <w:t>Mungu huturuhusu kuwa katika hali ambapo tutajaribishwa, ingawa hataturuhusu tujaribishwe zaidi ya tuwezalo. Mungu huruhusu Shetani, mapepo, na wengine kutujaribu, na kutuingiza katika majaribu. Ingawa Mungu Mwenyezi angeweza kuzuia mambo hayo yote kutokea, kama angelitaka, Mungu katika hekima Yake ya enzi anaona ni bora tupitie hayo, kwa kukuza tabia yetu ya Kikristo na kupokea thawabu mbinguni.</w:t>
      </w:r>
    </w:p>
    <w:p w14:paraId="53BFF334" w14:textId="77777777" w:rsidR="005B009D" w:rsidRDefault="00000000" w:rsidP="00320624">
      <w:r>
        <w:t>Yakobo 1:13 haisemi Mungu hatujaribishu kamwe, bali kwamba Mungu hatujaribu na uovu. Mungu alimjaribisha Ibrahimu katika Mwanzo 22:1, na Mungu alimruhusu Shetani kumtaabisha Ayubu, lakini Mungu hatujii akileta uovu au kishawishi.</w:t>
      </w:r>
    </w:p>
    <w:p w14:paraId="05E1EBF5" w14:textId="77777777" w:rsidR="005B009D" w:rsidRDefault="00000000" w:rsidP="00320624">
      <w:r>
        <w:t>Kujaribisha ni kuomba kufanya kitu; kujaribu ni kuonekana kama kiumbe cha uovu. Kinyume na hili, Allah anaonekana kama mungu mbaya, wa kupashwa sanamu kwa wafuasi wake waaminifu katika Hadithi ya Bukhari. Haya ndiyo maneno:</w:t>
      </w:r>
    </w:p>
    <w:p w14:paraId="4725D638" w14:textId="77777777" w:rsidR="005B009D" w:rsidRDefault="00000000" w:rsidP="00320624">
      <w:r w:rsidRPr="00320624">
        <w:rPr>
          <w:lang w:val="fi-FI"/>
        </w:rPr>
        <w:t xml:space="preserve">'...na kisha taifa hili tu (yaani Waislamu) litabaki, ikiwa ni pamoja na wanafiki wao. Allah atakuja kwao katika umbo tofauti na wanalolijua na atasema, Mimi ni Bwana wenu. </w:t>
      </w:r>
      <w:r>
        <w:t>Watasema, Tunajikinga na Allah dhidi yako. Hapa ndipo mahali petu; (hatutakufuata) mpaka Bwana wetu atakapokuja kwetu, na Bwana wetu atakapokuja kwetu, tutamtambua. Kisha Allah atakuja kwao katika umbo wanalojua na atasema, Mimi ni Bwana wenu. Watasema, (bila shaka) Wewe ni Bwana wetu,' na watamfuata. Bukhari juz.8 na.577 uk.375. Bukhari juz.9 na.532 uk.395-396 inasema vivyo hivyo.</w:t>
      </w:r>
    </w:p>
    <w:p w14:paraId="3625B211" w14:textId="77777777" w:rsidR="00320624" w:rsidRDefault="00320624" w:rsidP="00320624"/>
    <w:p w14:paraId="1197EF60" w14:textId="77777777" w:rsidR="005B009D" w:rsidRDefault="00000000" w:rsidP="00320624">
      <w:r>
        <w:rPr>
          <w:b/>
          <w:bCs/>
        </w:rPr>
        <w:t>S: Katika Yak 1:14-15, mchakato wa kushawishiwa ni upi?</w:t>
      </w:r>
    </w:p>
    <w:p w14:paraId="0CC6DEDD" w14:textId="77777777" w:rsidR="005B009D" w:rsidRDefault="00000000" w:rsidP="00320624">
      <w:r>
        <w:t>J: Kushawishiwa kunaanza mtu anapokuwa na tamaa ya kitu. Kitu hicho ni kibaya, au hawaamini Mungu atawapa, au wanataka kukipata kwa njia mbaya. Kisha wanaanza kutenda kwa kufuata tamaa hiyo, kupata wanachotaka. Baada ya hapo, Shetani anataka wateseke matokeo ya dhambi yao. Mara nyingi dhambi haina sababu moja tu. Kama moto unaweza kuwa na sababu tatu: hewa, kuni, na cheche, dhambi inaweza kuwa na angahewa, tamaa, na fursa. Tazama makala kuhusu Kushinda Kishawishi katika http://www.BibleQuery.org/Experience/Temptation/OvercomingTemptation.html kwa maelezo zaidi.</w:t>
      </w:r>
    </w:p>
    <w:p w14:paraId="5FC09021" w14:textId="77777777" w:rsidR="00320624" w:rsidRDefault="00320624" w:rsidP="00320624"/>
    <w:p w14:paraId="44608579" w14:textId="77777777" w:rsidR="005B009D" w:rsidRDefault="00000000" w:rsidP="00320624">
      <w:r>
        <w:rPr>
          <w:b/>
          <w:bCs/>
        </w:rPr>
        <w:t>S: Katika Yak 1:14, je, tunajaribishwa na tamaa yetu wenyewe, au tunajaribishwa na Shetani kama 1 Kor 7:5 na Matendo 5:3 unavyosema?</w:t>
      </w:r>
    </w:p>
    <w:p w14:paraId="45ED4DD8" w14:textId="77777777" w:rsidR="005B009D" w:rsidRDefault="00000000" w:rsidP="00320624">
      <w:r>
        <w:t>J: Vyote viwili ni kweli. Kama moto unasababishwa na cheche na kuni, Shetani hujaribu kuwasha tamaa zetu, kiburi, choyo, na hofu ili tutende dhambi maalum. Shetani anaweza kutuvutia na 'chambo' cha dhambi, lakini ni jukumu letu kutokuchukua chambo lakini kukimbia kishawishi. Yakobo 4:7 na 1 Petro 5:8-9 vinasisitiza kwamba tunapaswa kupinga shetani. Kama tunakwenda karibu na Mungu, kuni zetu zinabadilishwa kuwa dhahabu, na kuni zilizobaki zimehifadhiwa na maji ya Roho.</w:t>
      </w:r>
    </w:p>
    <w:p w14:paraId="62344CE9" w14:textId="77777777" w:rsidR="00320624" w:rsidRDefault="00320624" w:rsidP="00320624"/>
    <w:p w14:paraId="3BD03DF9" w14:textId="77777777" w:rsidR="005B009D" w:rsidRDefault="00000000" w:rsidP="00320624">
      <w:r>
        <w:rPr>
          <w:b/>
          <w:bCs/>
        </w:rPr>
        <w:t>S: Katika Yak 1:17, inamaanisha nini kwamba Baba 'hana kivuli cha mabadiliko'?</w:t>
      </w:r>
    </w:p>
    <w:p w14:paraId="3EE63F84" w14:textId="77777777" w:rsidR="005B009D" w:rsidRDefault="00000000" w:rsidP="00320624">
      <w:r>
        <w:t>J: Hii ni msemo uliofichwa kiasi katika Kigiriki. Inaonekana, mawazo ni kwamba kama nuru haiipi kivuli kinachopepesuka na kubadilika, Mungu na wema wa Mungu haubadiliki.</w:t>
      </w:r>
    </w:p>
    <w:p w14:paraId="221F7E6D" w14:textId="77777777" w:rsidR="005B009D" w:rsidRDefault="00000000" w:rsidP="00320624">
      <w:r>
        <w:t>Ni ya kuvutia kwamba Yakobo anatumia mfano wa nuru. Kulingana na fizikia ya kisasa, tofauti na kasi karibu nyingine zote, kasi ya nuru ni ya kudumu bila kujali kasi ya mtazamaji.</w:t>
      </w:r>
    </w:p>
    <w:p w14:paraId="5FB2FC75" w14:textId="77777777" w:rsidR="00320624" w:rsidRDefault="00320624" w:rsidP="00320624"/>
    <w:p w14:paraId="2D41DC69" w14:textId="77777777" w:rsidR="005B009D" w:rsidRDefault="00000000" w:rsidP="00320624">
      <w:r>
        <w:rPr>
          <w:b/>
          <w:bCs/>
        </w:rPr>
        <w:t>S: Katika Yak 1:17 jinsi gani Mungu habadiliki kama vivuli vinavyobadilika?</w:t>
      </w:r>
    </w:p>
    <w:p w14:paraId="52B1868E" w14:textId="77777777" w:rsidR="005B009D" w:rsidRDefault="00000000" w:rsidP="00320624">
      <w:r>
        <w:t>J: Tabia au sifa za Mungu hazibadiliki. Hesabu 23:19 na 1 Samweli 15:29 zinasema Mungu habadilishi mawazo Yake, tofauti na watu. Hata hivyo, mapenzi ya Mungu yaliyofunuliwa kwetu yanaweza kubadilika tunapobadilisha mawazo yetu kuhusu kitu. Kwa mfano, Mungu alipomwambia Farao katika nyakati za Ibrahimu, Abimeleki, na baadaye Wanineveh kwamba wangepewa adhabu kwa njia mbalimbali kwa dhambi zao, na wakitubu, adhabu haikuja tena juu yao.</w:t>
      </w:r>
    </w:p>
    <w:p w14:paraId="76F75B31" w14:textId="77777777" w:rsidR="00320624" w:rsidRDefault="00320624" w:rsidP="00320624"/>
    <w:p w14:paraId="7F83CA54" w14:textId="77777777" w:rsidR="005B009D" w:rsidRDefault="00000000" w:rsidP="00320624">
      <w:r>
        <w:rPr>
          <w:b/>
          <w:bCs/>
        </w:rPr>
        <w:t>S: Katika Yak 1:18, jinsi gani Mungu alituzaa kupitia neno la kweli?</w:t>
      </w:r>
    </w:p>
    <w:p w14:paraId="7DF5E30F" w14:textId="77777777" w:rsidR="005B009D" w:rsidRDefault="00000000" w:rsidP="00320624">
      <w:r>
        <w:t>J: Kwa njia moja, Mungu alitupa uzao mpya kupitia neno la kweli la injili. Lakini kwa njia ya msingi zaidi, Yesu ni Neno, na Ukweli, na tuna uzao mpya kwa sababu ya Yesu kuja na kufa msalabani kwa dhambi zetu.</w:t>
      </w:r>
    </w:p>
    <w:p w14:paraId="0A0974D3" w14:textId="77777777" w:rsidR="00320624" w:rsidRDefault="00320624" w:rsidP="00320624"/>
    <w:p w14:paraId="5D14C20A" w14:textId="77777777" w:rsidR="005B009D" w:rsidRDefault="00000000" w:rsidP="00320624">
      <w:r>
        <w:rPr>
          <w:b/>
          <w:bCs/>
        </w:rPr>
        <w:t>S: Katika Yak 1:18, jinsi gani sisi ni aina ya malimbuko ya viumbe vya Mungu?</w:t>
      </w:r>
    </w:p>
    <w:p w14:paraId="0064E2C3" w14:textId="77777777" w:rsidR="005B009D" w:rsidRDefault="00000000" w:rsidP="00320624">
      <w:r>
        <w:t>J: Maandiko hayajibu hasa. Hata hivyo, Maandiko yanatuambia mambo mawili.</w:t>
      </w:r>
    </w:p>
    <w:p w14:paraId="395C003F" w14:textId="77777777" w:rsidR="005B009D" w:rsidRDefault="00000000" w:rsidP="00320624">
      <w:pPr>
        <w:pStyle w:val="ListParagraph"/>
        <w:numPr>
          <w:ilvl w:val="0"/>
          <w:numId w:val="3"/>
        </w:numPr>
        <w:ind w:left="360"/>
      </w:pPr>
      <w:r>
        <w:rPr>
          <w:b/>
          <w:bCs/>
        </w:rPr>
        <w:t xml:space="preserve">Watu kwa ujumla: </w:t>
      </w:r>
      <w:r>
        <w:t>Tumeumbwa kwa ajabu na kustaajabishwa (Zaburi 139:14), Mungu ana kusudi maalum kwetu (Zaburi 9:4-8)</w:t>
      </w:r>
    </w:p>
    <w:p w14:paraId="7E1EFEE8" w14:textId="0C271682" w:rsidR="00320624" w:rsidRPr="00F04020" w:rsidRDefault="00000000" w:rsidP="00320624">
      <w:pPr>
        <w:pStyle w:val="ListParagraph"/>
        <w:numPr>
          <w:ilvl w:val="0"/>
          <w:numId w:val="3"/>
        </w:numPr>
        <w:ind w:left="360"/>
        <w:rPr>
          <w:lang w:val="fi-FI"/>
        </w:rPr>
      </w:pPr>
      <w:r>
        <w:rPr>
          <w:b/>
          <w:bCs/>
        </w:rPr>
        <w:t xml:space="preserve">Watoto wa Mungu: </w:t>
      </w:r>
      <w:r>
        <w:t xml:space="preserve">Ni ukweli wa ajabu kwamba tunapaswa kuitwa watoto wa Mungu (1 Yohana 3:1), na tutamiliki pamoja na Kristo (Waefeso 2:6-7), na watu ambao hapo awali hawakumilikiwa na Mungu lakini sasa wanamilikiwa (1 Petro 2:9-10). </w:t>
      </w:r>
      <w:r w:rsidRPr="00F04020">
        <w:rPr>
          <w:lang w:val="fi-FI"/>
        </w:rPr>
        <w:t>Kuna aya nyingi zaidi pia, na kuwa malimbuko ni moja tu ya baraka nyingi.</w:t>
      </w:r>
    </w:p>
    <w:p w14:paraId="0CF9A2CC" w14:textId="77777777" w:rsidR="00320624" w:rsidRPr="00F04020" w:rsidRDefault="00320624" w:rsidP="00320624">
      <w:pPr>
        <w:rPr>
          <w:lang w:val="fi-FI"/>
        </w:rPr>
      </w:pPr>
    </w:p>
    <w:p w14:paraId="36E6DCB7" w14:textId="77777777" w:rsidR="005B009D" w:rsidRPr="00F04020" w:rsidRDefault="00000000" w:rsidP="00320624">
      <w:pPr>
        <w:rPr>
          <w:lang w:val="fi-FI"/>
        </w:rPr>
      </w:pPr>
      <w:r w:rsidRPr="00F04020">
        <w:rPr>
          <w:b/>
          <w:bCs/>
          <w:lang w:val="fi-FI"/>
        </w:rPr>
        <w:t>S: Katika Yak 1:18 na Ufu 14:4 jinsi gani watu ni malimbuko ya Mungu, kwa kuwa Kristo yuko katika 1 Kor 15:20?</w:t>
      </w:r>
    </w:p>
    <w:p w14:paraId="51AE29ED" w14:textId="77777777" w:rsidR="005B009D" w:rsidRPr="00F04020" w:rsidRDefault="00000000" w:rsidP="00320624">
      <w:pPr>
        <w:rPr>
          <w:lang w:val="fi-FI"/>
        </w:rPr>
      </w:pPr>
      <w:r w:rsidRPr="00F04020">
        <w:rPr>
          <w:lang w:val="fi-FI"/>
        </w:rPr>
        <w:t>J: Kristo ni malimbuko ya wanadamu wote wanaomwamini, kwa kuwa Yesu 'alifungua pazia' inayoelekea wokovu wetu. Yakobo 1:18 inasema sisi ni aina ya malimbuko ya viumbe vyote vya Mungu. Watu 144,000 katika Ufunuo 14:4 ni malimbuko ya wale waliokolewa wakati wa dhiki baada ya kunyakuliwa.</w:t>
      </w:r>
    </w:p>
    <w:p w14:paraId="6D27B91D" w14:textId="77777777" w:rsidR="00320624" w:rsidRPr="00F04020" w:rsidRDefault="00320624" w:rsidP="00320624">
      <w:pPr>
        <w:rPr>
          <w:lang w:val="fi-FI"/>
        </w:rPr>
      </w:pPr>
    </w:p>
    <w:p w14:paraId="218B53F3" w14:textId="77777777" w:rsidR="005B009D" w:rsidRPr="00F04020" w:rsidRDefault="00000000" w:rsidP="00320624">
      <w:pPr>
        <w:rPr>
          <w:lang w:val="fi-FI"/>
        </w:rPr>
      </w:pPr>
      <w:r w:rsidRPr="00F04020">
        <w:rPr>
          <w:b/>
          <w:bCs/>
          <w:lang w:val="fi-FI"/>
        </w:rPr>
        <w:t>S: Katika Yak 1:19 unafikiria tunapaswa kumsikiliza nani?</w:t>
      </w:r>
    </w:p>
    <w:p w14:paraId="79204580" w14:textId="77777777" w:rsidR="005B009D" w:rsidRPr="00F04020" w:rsidRDefault="00000000" w:rsidP="00320624">
      <w:pPr>
        <w:rPr>
          <w:lang w:val="fi-FI"/>
        </w:rPr>
      </w:pPr>
      <w:r w:rsidRPr="00F04020">
        <w:rPr>
          <w:lang w:val="fi-FI"/>
        </w:rPr>
        <w:t>J: Yakobo 1:9 inazungumza kuhusu kusikiliza kwa ujumla na haijibu swali. Lakini tunapaswa kumsikiliza Mungu kwanza, na viongozi wa kanisa letu baada ya hapo. Tunapaswa pia kumtii kiongozi wa serikali. Hata hivyo, 2 Timotheo 3:5 inasema wazi kwamba hatupaswi kujishughulisha na watu wanaoacha upendo wa Mungu badala ya upendo wa anasa. Kama mtu wazi hafuati Mungu, huna sababu ya kumfuata kama kiongozi wa kanisa.</w:t>
      </w:r>
    </w:p>
    <w:p w14:paraId="0F1DE1EF" w14:textId="77777777" w:rsidR="00320624" w:rsidRPr="00F04020" w:rsidRDefault="00320624" w:rsidP="00320624">
      <w:pPr>
        <w:rPr>
          <w:lang w:val="fi-FI"/>
        </w:rPr>
      </w:pPr>
    </w:p>
    <w:p w14:paraId="6617307D" w14:textId="77777777" w:rsidR="005B009D" w:rsidRDefault="00000000" w:rsidP="00320624">
      <w:r>
        <w:rPr>
          <w:b/>
          <w:bCs/>
        </w:rPr>
        <w:t>S: Katika Yak 1:19 kwa kuwa tunapaswa kuhubiri injili, kwa nini unafikiri tunapaswa kuwa wepesi zaidi kusikiliza kuliko kusema?</w:t>
      </w:r>
    </w:p>
    <w:p w14:paraId="22AC2851" w14:textId="77777777" w:rsidR="005B009D" w:rsidRDefault="00000000" w:rsidP="00320624">
      <w:r>
        <w:t>J: Hata katika kuhubiri kwa wengine, ni vizuri kwanza kusikiliza wanapokelewa kutoka wapi. Katika mazungumzo yako ya mtu kwa mtu, ni sawa kama unakusikiliza zaidi kuliko unavyosema.</w:t>
      </w:r>
    </w:p>
    <w:p w14:paraId="319E5630" w14:textId="77777777" w:rsidR="00320624" w:rsidRDefault="00320624" w:rsidP="00320624"/>
    <w:p w14:paraId="41937D66" w14:textId="77777777" w:rsidR="005B009D" w:rsidRDefault="00000000" w:rsidP="00320624">
      <w:r>
        <w:rPr>
          <w:b/>
          <w:bCs/>
        </w:rPr>
        <w:t>S: Katika Yak 1:19, mambo gani hatupaswi kuzungumza?</w:t>
      </w:r>
    </w:p>
    <w:p w14:paraId="523E80F4" w14:textId="77777777" w:rsidR="005B009D" w:rsidRDefault="00000000" w:rsidP="00320624">
      <w:r>
        <w:t>J: Hatupaswi kushiriki chochote ambacho Mungu hatutaki kushiriki, kwa hivyo omba Mungu akuonyeshe moyo wako unapaswa kukaa kimya. Hapa kuna ABC ya mambo machache hatupaswi kuzungumza.</w:t>
      </w:r>
    </w:p>
    <w:p w14:paraId="42E5F4BF" w14:textId="77777777" w:rsidR="005B009D" w:rsidRDefault="00000000" w:rsidP="001D4E20">
      <w:r w:rsidRPr="001D4E20">
        <w:rPr>
          <w:b/>
          <w:bCs/>
        </w:rPr>
        <w:t>A - Kukasirishia wengine,</w:t>
      </w:r>
      <w:r>
        <w:t xml:space="preserve"> isipokuwa wanapaswa kukasirika kuhusu kitu.</w:t>
      </w:r>
    </w:p>
    <w:p w14:paraId="0AEB10A4" w14:textId="77777777" w:rsidR="005B009D" w:rsidRDefault="00000000" w:rsidP="001D4E20">
      <w:r w:rsidRPr="001D4E20">
        <w:rPr>
          <w:b/>
          <w:bCs/>
        </w:rPr>
        <w:t>B - Kujisifu</w:t>
      </w:r>
      <w:r>
        <w:t xml:space="preserve"> au kujigamba</w:t>
      </w:r>
    </w:p>
    <w:p w14:paraId="76EA2177" w14:textId="77777777" w:rsidR="005B009D" w:rsidRDefault="00000000" w:rsidP="001D4E20">
      <w:r w:rsidRPr="001D4E20">
        <w:rPr>
          <w:b/>
          <w:bCs/>
        </w:rPr>
        <w:t>C - Taarifa za siri</w:t>
      </w:r>
      <w:r>
        <w:t xml:space="preserve"> ambazo wengine walikuambia, bila kujali kama walipaswa au la</w:t>
      </w:r>
    </w:p>
    <w:p w14:paraId="0F12D3C9" w14:textId="77777777" w:rsidR="005B009D" w:rsidRDefault="00000000" w:rsidP="001D4E20">
      <w:r w:rsidRPr="001D4E20">
        <w:rPr>
          <w:b/>
          <w:bCs/>
        </w:rPr>
        <w:t>D - Kukatisha tamaa</w:t>
      </w:r>
      <w:r>
        <w:t xml:space="preserve"> au kumvunjia moyo mtu kutoka kwa haki, kama mama mke wa Ayubu alivyofanya. (Kuwakatisha tamaa kutoka dhambi ni sawa ingawa.)</w:t>
      </w:r>
    </w:p>
    <w:p w14:paraId="60537BBE" w14:textId="77777777" w:rsidR="005B009D" w:rsidRDefault="00000000" w:rsidP="001D4E20">
      <w:r w:rsidRPr="001D4E20">
        <w:rPr>
          <w:b/>
          <w:bCs/>
        </w:rPr>
        <w:t>E - Kutukuza dhambi.</w:t>
      </w:r>
      <w:r>
        <w:t xml:space="preserve"> (Wakati ule nilipopata ulevi baarini, ilikuwa vizuri sana...)</w:t>
      </w:r>
    </w:p>
    <w:p w14:paraId="7DBF0AED" w14:textId="77777777" w:rsidR="005B009D" w:rsidRDefault="00000000" w:rsidP="001D4E20">
      <w:r w:rsidRPr="001D4E20">
        <w:rPr>
          <w:b/>
          <w:bCs/>
        </w:rPr>
        <w:t>F - Mambo ya uongo</w:t>
      </w:r>
      <w:r>
        <w:t xml:space="preserve"> au uwongo, ikiwa ni pamoja na sifa za kujificha</w:t>
      </w:r>
    </w:p>
    <w:p w14:paraId="25131D4F" w14:textId="77777777" w:rsidR="005B009D" w:rsidRDefault="00000000" w:rsidP="001D4E20">
      <w:r w:rsidRPr="001D4E20">
        <w:rPr>
          <w:b/>
          <w:bCs/>
        </w:rPr>
        <w:t>G - Kutukuza wengine,</w:t>
      </w:r>
      <w:r>
        <w:t xml:space="preserve"> kuwaweka juu ya kiti. (Kuwaheshimu ni vizuri ingawa.)</w:t>
      </w:r>
    </w:p>
    <w:p w14:paraId="6958393D" w14:textId="77777777" w:rsidR="005B009D" w:rsidRDefault="00000000" w:rsidP="001D4E20">
      <w:r w:rsidRPr="001D4E20">
        <w:rPr>
          <w:b/>
          <w:bCs/>
        </w:rPr>
        <w:t>H - Mambo yanayodhuru</w:t>
      </w:r>
      <w:r>
        <w:t xml:space="preserve"> au ya kuumiza mtu mwingine au wengine</w:t>
      </w:r>
    </w:p>
    <w:p w14:paraId="7898B552" w14:textId="77777777" w:rsidR="005B009D" w:rsidRDefault="00000000" w:rsidP="001D4E20">
      <w:r w:rsidRPr="001D4E20">
        <w:rPr>
          <w:b/>
          <w:bCs/>
        </w:rPr>
        <w:t>I - Mambo ya kudhalilisha</w:t>
      </w:r>
      <w:r>
        <w:t xml:space="preserve"> ili kumwangusha mtu mwingine au wengine</w:t>
      </w:r>
    </w:p>
    <w:p w14:paraId="1570F4AA" w14:textId="77777777" w:rsidR="005B009D" w:rsidRDefault="00000000" w:rsidP="001D4E20">
      <w:r w:rsidRPr="001D4E20">
        <w:rPr>
          <w:b/>
          <w:bCs/>
        </w:rPr>
        <w:t>J - Kuwahukumu wengine,</w:t>
      </w:r>
      <w:r>
        <w:t xml:space="preserve"> ingawa ni sawa kusema matendo ya dhambi ni ya dhambi</w:t>
      </w:r>
    </w:p>
    <w:p w14:paraId="2966EA90" w14:textId="77777777" w:rsidR="005B009D" w:rsidRDefault="00000000" w:rsidP="001D4E20">
      <w:r w:rsidRPr="001D4E20">
        <w:rPr>
          <w:b/>
          <w:bCs/>
        </w:rPr>
        <w:t>K - Kusema kwa makusudi</w:t>
      </w:r>
      <w:r>
        <w:t xml:space="preserve"> mambo yanayofanya wengine kupoteza imani katika maneno yako</w:t>
      </w:r>
    </w:p>
    <w:p w14:paraId="6C4150C1" w14:textId="77777777" w:rsidR="005B009D" w:rsidRDefault="00000000" w:rsidP="001D4E20">
      <w:r w:rsidRPr="001D4E20">
        <w:rPr>
          <w:b/>
          <w:bCs/>
        </w:rPr>
        <w:t>L - Maneno marefu, ya mangi, na ya kuzungumza,</w:t>
      </w:r>
      <w:r>
        <w:t xml:space="preserve"> kutoa taarifa zaidi ya mtu anavyotaka kusikia</w:t>
      </w:r>
    </w:p>
    <w:p w14:paraId="20C3F008" w14:textId="77777777" w:rsidR="005B009D" w:rsidRDefault="00000000" w:rsidP="001D4E20">
      <w:r w:rsidRPr="001D4E20">
        <w:rPr>
          <w:b/>
          <w:bCs/>
        </w:rPr>
        <w:t>M - Uongo wa uchochezi</w:t>
      </w:r>
      <w:r>
        <w:t xml:space="preserve"> kuwadhuru wengine au kufurahia gharama yao</w:t>
      </w:r>
    </w:p>
    <w:p w14:paraId="17DC1663" w14:textId="77777777" w:rsidR="005B009D" w:rsidRDefault="00000000" w:rsidP="001D4E20">
      <w:r w:rsidRPr="001D4E20">
        <w:rPr>
          <w:b/>
          <w:bCs/>
        </w:rPr>
        <w:t>N - Taarifa zisizo za umma</w:t>
      </w:r>
      <w:r>
        <w:t xml:space="preserve"> kuhusu mtu mwingine ambazo hawataki kushirikiwa. (Bila kujali kama unafikiri wako sawa katika kutoshiriki.)</w:t>
      </w:r>
    </w:p>
    <w:p w14:paraId="71537F45" w14:textId="77777777" w:rsidR="005B009D" w:rsidRDefault="00000000" w:rsidP="001D4E20">
      <w:r w:rsidRPr="001D4E20">
        <w:rPr>
          <w:b/>
          <w:bCs/>
        </w:rPr>
        <w:t>P - Unyang'anyi</w:t>
      </w:r>
      <w:r>
        <w:t xml:space="preserve"> wa alichosema mwingine, bila kutoa sifa. Usiibe maneno ya wengine kama yako.</w:t>
      </w:r>
    </w:p>
    <w:p w14:paraId="2B4679D2" w14:textId="77777777" w:rsidR="005B009D" w:rsidRDefault="00000000" w:rsidP="001D4E20">
      <w:r w:rsidRPr="001D4E20">
        <w:rPr>
          <w:b/>
          <w:bCs/>
        </w:rPr>
        <w:t>Q - Usahihi wa shaka</w:t>
      </w:r>
      <w:r>
        <w:t xml:space="preserve"> (hujui kama ni kweli au la)</w:t>
      </w:r>
    </w:p>
    <w:p w14:paraId="49BC3B97" w14:textId="77777777" w:rsidR="005B009D" w:rsidRDefault="00000000" w:rsidP="001D4E20">
      <w:r w:rsidRPr="001D4E20">
        <w:rPr>
          <w:b/>
          <w:bCs/>
        </w:rPr>
        <w:t>R - Kuchimba tena mambo mabaya</w:t>
      </w:r>
      <w:r>
        <w:t xml:space="preserve"> mtu mwingine aliyofanya, baada ya kuyajadili na kumsamehe tayari. Mambo hayo yanapaswa kusahauliwa.</w:t>
      </w:r>
    </w:p>
    <w:p w14:paraId="5546E293" w14:textId="77777777" w:rsidR="005B009D" w:rsidRDefault="00000000" w:rsidP="001D4E20">
      <w:r w:rsidRPr="001D4E20">
        <w:rPr>
          <w:b/>
          <w:bCs/>
        </w:rPr>
        <w:t>S - Siri</w:t>
      </w:r>
      <w:r>
        <w:t xml:space="preserve"> ambazo zingeweza kumfanya mtu asiye na hatia auawe, ajeruhiwe, au kufungwa vibaya</w:t>
      </w:r>
    </w:p>
    <w:p w14:paraId="1B6F0FA0" w14:textId="77777777" w:rsidR="005B009D" w:rsidRDefault="00000000" w:rsidP="001D4E20">
      <w:r w:rsidRPr="001D4E20">
        <w:rPr>
          <w:b/>
          <w:bCs/>
        </w:rPr>
        <w:t>T - Kushawishi wengine.</w:t>
      </w:r>
      <w:r>
        <w:t xml:space="preserve"> (Wakati ule nilipopata ulevi katika baa hii maalum, ambapo vinywaji viko nusu bei...)</w:t>
      </w:r>
    </w:p>
    <w:p w14:paraId="0EB72806" w14:textId="77777777" w:rsidR="005B009D" w:rsidRDefault="00000000" w:rsidP="001D4E20">
      <w:r w:rsidRPr="001D4E20">
        <w:rPr>
          <w:b/>
          <w:bCs/>
        </w:rPr>
        <w:t>U - Taarifa zisizofunuliwa</w:t>
      </w:r>
      <w:r>
        <w:t xml:space="preserve"> ambazo uliahidi mwajiri wako, mwajiri wa zamani, au mteja hushiriki.</w:t>
      </w:r>
    </w:p>
    <w:p w14:paraId="238718D1" w14:textId="77777777" w:rsidR="005B009D" w:rsidRDefault="00000000" w:rsidP="001D4E20">
      <w:r w:rsidRPr="001D4E20">
        <w:rPr>
          <w:b/>
          <w:bCs/>
        </w:rPr>
        <w:t>V - Kusingizia</w:t>
      </w:r>
      <w:r>
        <w:t xml:space="preserve"> au kudhihaki mtu mwingine</w:t>
      </w:r>
    </w:p>
    <w:p w14:paraId="10CFCAF7" w14:textId="77777777" w:rsidR="005B009D" w:rsidRDefault="00000000" w:rsidP="001D4E20">
      <w:r w:rsidRPr="001D4E20">
        <w:rPr>
          <w:b/>
          <w:bCs/>
        </w:rPr>
        <w:t>W - Mambo ambayo watu wabaya</w:t>
      </w:r>
      <w:r>
        <w:t xml:space="preserve"> wanaweza kuyatumia kwa faida yao</w:t>
      </w:r>
    </w:p>
    <w:p w14:paraId="0EAA32AF" w14:textId="77777777" w:rsidR="005B009D" w:rsidRDefault="00000000" w:rsidP="001D4E20">
      <w:r w:rsidRPr="001D4E20">
        <w:rPr>
          <w:b/>
          <w:bCs/>
        </w:rPr>
        <w:t xml:space="preserve">X - Uchafu, </w:t>
      </w:r>
      <w:r>
        <w:t>ubunifu, usio wa heshima, au ucheshi wa matusi au taarifa</w:t>
      </w:r>
    </w:p>
    <w:p w14:paraId="32672BF5" w14:textId="77777777" w:rsidR="005B009D" w:rsidRDefault="00000000" w:rsidP="001D4E20">
      <w:r w:rsidRPr="001D4E20">
        <w:rPr>
          <w:b/>
          <w:bCs/>
        </w:rPr>
        <w:t>Y - Mambo ambayo</w:t>
      </w:r>
      <w:r>
        <w:t xml:space="preserve"> hayamheshimu Mungu au Wakristo wenzako</w:t>
      </w:r>
    </w:p>
    <w:p w14:paraId="3B0E1B50" w14:textId="77777777" w:rsidR="005B009D" w:rsidRDefault="00000000" w:rsidP="00320624">
      <w:r>
        <w:t>Watu wanapaswa kuona maisha yako kwa vitendo, lakini usijisikie lazima kusema kila wakati.</w:t>
      </w:r>
    </w:p>
    <w:p w14:paraId="26B62981" w14:textId="77777777" w:rsidR="001D4E20" w:rsidRDefault="001D4E20" w:rsidP="00320624"/>
    <w:p w14:paraId="273AA694" w14:textId="77777777" w:rsidR="005B009D" w:rsidRDefault="00000000" w:rsidP="00320624">
      <w:r>
        <w:rPr>
          <w:b/>
          <w:bCs/>
        </w:rPr>
        <w:t>S: Katika Yak 1:19-20 kwa nini tunapaswa kuwa wepesi kusikiliza na polepole kukasirika?</w:t>
      </w:r>
    </w:p>
    <w:p w14:paraId="10153F6E" w14:textId="77777777" w:rsidR="005B009D" w:rsidRDefault="00000000" w:rsidP="00320624">
      <w:r>
        <w:t>J: Inasema wazi kwamba hasira ya watu haizalishi haki ya Mungu. Haisemi tusiseme kabisa, lakini tukichelewa kusema, kwa kusikiliza kwanza, tuna uwezekano mdogo wa kusema mambo ya hasira yasiyosaidia na tutakayotubu (au angalau tunapaswa kutubu) baadaye.</w:t>
      </w:r>
    </w:p>
    <w:p w14:paraId="1A2F1343" w14:textId="77777777" w:rsidR="005B009D" w:rsidRDefault="00000000" w:rsidP="00320624">
      <w:r>
        <w:t>Kwa sababu tu Mungu aliamrisha ni sababu yote tunayohitaji. Hata hivyo, wakati mwingine Mungu anamrisha kinachofaa kwetu kimwili pia. Jarida la Health &amp; Healing la Dk. Julian Whitaker juz.10 na.8 Agosti 2000 uk.5 linaripoti kwamba watu wepesi kukasirika wana uwezekano mara 2.7 zaidi wa kupata mshtuko wa moyo kuliko watu wanaokalia wasio na mwelekeo wa kukasirika.</w:t>
      </w:r>
    </w:p>
    <w:p w14:paraId="308AA8E5" w14:textId="77777777" w:rsidR="00AE00A3" w:rsidRDefault="00000000" w:rsidP="00320624">
      <w:r>
        <w:t>Pia, unaposema, jiulize kwa nini unahisi haja ya kusema sasa hivi. Je, tunasema hasa ili kujisikia vizuri, kuonekana vizuri, au kusema anachotaka Mungu tuseme ili kusaidia wengine zaidi? Yakobo anatuambia kwamba hasira yetu hasa haifanyi kazi kuelekea chaguo la mwisho. Jaribu kufanya kila neno linalotoka kinywani mwako kuwa kile Mungu angependa useme, na kwa maneno mengine yote, usiseme tu. Ni bora zaidi kukaa kimya, kuliko kusema mambo usiyo yapaswa kusema</w:t>
      </w:r>
    </w:p>
    <w:p w14:paraId="1B02C2F0" w14:textId="279C4187" w:rsidR="005B009D" w:rsidRDefault="00000000" w:rsidP="00320624">
      <w:r>
        <w:t>.</w:t>
      </w:r>
    </w:p>
    <w:p w14:paraId="53FD439C" w14:textId="77777777" w:rsidR="005B009D" w:rsidRDefault="00000000" w:rsidP="00320624">
      <w:r>
        <w:rPr>
          <w:b/>
          <w:bCs/>
        </w:rPr>
        <w:t>S: Katika Yak 1:19,21 pamoja na Yak 1:6 kwa nini Yakobo anahusisha ulimi na uchafu wa kimaadili kwa urahisi hivyo?</w:t>
      </w:r>
    </w:p>
    <w:p w14:paraId="36178A05" w14:textId="77777777" w:rsidR="005B009D" w:rsidRDefault="00000000" w:rsidP="00320624">
      <w:r>
        <w:t>J: Ingawa ulimi unaweza kusema mambo machafu, zaidi ya hayo ulimi unaweza kuwa lango la kuwasiliana mahali pa kufanya aina zote za uovu.</w:t>
      </w:r>
    </w:p>
    <w:p w14:paraId="4A63AA96" w14:textId="77777777" w:rsidR="00AE00A3" w:rsidRDefault="00AE00A3" w:rsidP="00320624"/>
    <w:p w14:paraId="4016AD32" w14:textId="77777777" w:rsidR="005B009D" w:rsidRDefault="00000000" w:rsidP="00320624">
      <w:r>
        <w:rPr>
          <w:b/>
          <w:bCs/>
        </w:rPr>
        <w:t>S: Katika Yak 1:20, kwa kuwa hasira ya mwanadamu haifanyi kazi kuelekea haki ya Mungu, je, ni sawa wakati mwingine kukasirika?</w:t>
      </w:r>
    </w:p>
    <w:p w14:paraId="40FF26AA" w14:textId="77777777" w:rsidR="005B009D" w:rsidRDefault="00000000" w:rsidP="00320624">
      <w:r>
        <w:t>J: Ni sawa kukasirika na hasira Mungu anayoshiriki, lakini si sawa kukaa na hasira kama Waefeso 4:26 unavyoonyesha. Tazama maswali mawili yanayojadili Waefeso 4:26.</w:t>
      </w:r>
    </w:p>
    <w:p w14:paraId="177B16E3" w14:textId="77777777" w:rsidR="005B009D" w:rsidRDefault="00000000" w:rsidP="00320624">
      <w:r>
        <w:t>Kama dokezo la upande, Mithali 29:11 pia inakumbuka kwamba tunapaswa kuwa polepole kusema.</w:t>
      </w:r>
    </w:p>
    <w:p w14:paraId="0B4008FD" w14:textId="77777777" w:rsidR="00AE00A3" w:rsidRDefault="00AE00A3" w:rsidP="00320624"/>
    <w:p w14:paraId="6829AEBF" w14:textId="77777777" w:rsidR="005B009D" w:rsidRDefault="00000000" w:rsidP="00320624">
      <w:r>
        <w:rPr>
          <w:b/>
          <w:bCs/>
        </w:rPr>
        <w:t>S: Katika Yak 1:21 'kwa hivyo' inaweza kumaanisha 'ili kutimiza kilichotangulia', 'fanya kilichotangulia ili kutimiza kifuatacho', au 'kilichotangulia kilikuwa mfano wa kufanya sasa'. Unafikiri ni maana ipi inayokusudiwa hapa?</w:t>
      </w:r>
    </w:p>
    <w:p w14:paraId="2221BCA4" w14:textId="77777777" w:rsidR="005B009D" w:rsidRDefault="00000000" w:rsidP="00320624">
      <w:r>
        <w:t>J: Ukitazama swali kwa kimantiki, tukiita Yakobo 1:19 kama 'A', na Yakobo 1:21 kama 'B', je, hii inatuambia fanya 'A' ili kutimiza 'B', au fanya 'B' ili kutimiza 'A', au 'A' ilikuwa mfano wa kufanya 'B'?</w:t>
      </w:r>
    </w:p>
    <w:p w14:paraId="034E9E99" w14:textId="77777777" w:rsidR="005B009D" w:rsidRDefault="00000000" w:rsidP="00320624">
      <w:r>
        <w:t>Ni ya pili. Kuokolewa hakuzungumzwi mpaka Yakobo 1:21, na ni kwa neno lililopandwa (Yesu). Yakobo 1:19 ni amri tunayoambiwa kufanya, na 1:21 ni ya lazima ili tuweze kutimiza kilichotangulia katika Yakobo 1:19.</w:t>
      </w:r>
    </w:p>
    <w:p w14:paraId="15901AE5" w14:textId="77777777" w:rsidR="00AE00A3" w:rsidRDefault="00AE00A3" w:rsidP="00320624"/>
    <w:p w14:paraId="7A26FDD7" w14:textId="77777777" w:rsidR="005B009D" w:rsidRDefault="00000000" w:rsidP="00320624">
      <w:r>
        <w:rPr>
          <w:b/>
          <w:bCs/>
        </w:rPr>
        <w:t>S: Katika Yak 1:21, je, ni neno lililopandwa linaloziokoa roho zetu, au ni Kristo, au ni damu ya Kristo au neema ya Mungu?</w:t>
      </w:r>
    </w:p>
    <w:p w14:paraId="44E50C08" w14:textId="77777777" w:rsidR="005B009D" w:rsidRDefault="00000000" w:rsidP="00320624">
      <w:r>
        <w:t>J: Vyote vya juu; hizi ni njia tofauti za kuangalia kitu kimoja. Neema ya upendo ya Mungu ndiyo sababu ya mwisho ya kuokolewa kwetu, si thamani yetu wenyewe. 'Tukio' lililokuwa sababu ya wokovu wetu lilikuwa kifo na ufufuo wa Yesu. Maisha yetu yanayoendelewa na neno lililopandwa ndani yetu, ambalo ni Yesu, Ukweli na Neno, akiishi katika moyo wetu. Hii inamaanisha kwa njia neema hii ilimwagwa kwetu ilikuwa kupitia Yesu, kulingana na Tito 2:6-7 na Waebrania 1:9. Roho ya Mungu lazima akae ndani yetu, kwa ajili yetu kumilikiwa na Kristo, kama Warumi 8:9-11 unavyosema. Hatimaye, tunakolewa kwa neema kupitia imani (Waefeso 2:28), na ujumbe wa injili haufaidishi kama hatugandamezi na imani, kama Waebrania 4:2 inavyofundisha.</w:t>
      </w:r>
    </w:p>
    <w:p w14:paraId="2EC73D2C" w14:textId="77777777" w:rsidR="00AE00A3" w:rsidRDefault="00AE00A3" w:rsidP="00320624"/>
    <w:p w14:paraId="220B611B" w14:textId="77777777" w:rsidR="005B009D" w:rsidRDefault="00000000" w:rsidP="00320624">
      <w:r>
        <w:rPr>
          <w:b/>
          <w:bCs/>
        </w:rPr>
        <w:t>S: Katika Yak 1:22, inamaanisha nini kujidanganya?</w:t>
      </w:r>
    </w:p>
    <w:p w14:paraId="29990640" w14:textId="77777777" w:rsidR="005B009D" w:rsidRDefault="00000000" w:rsidP="00320624">
      <w:r>
        <w:t>J: Watu hujidanganya kila wakati. Mara moja nilimwonyesha mwanafunzi wa chuo wa Kiislamu ushahidi kwamba Kurani imebadilishwa, na jibu lake lilikuwa 'Najua kwa imani kwamba mambo hayo si kweli.' Hiyo ilikuwa mwisho wa majadiliano; hakutaka kuzingatia ushahidi.</w:t>
      </w:r>
    </w:p>
    <w:p w14:paraId="6E919CFD" w14:textId="77777777" w:rsidR="005B009D" w:rsidRDefault="00000000" w:rsidP="00320624">
      <w:r>
        <w:t>Wazi watu wanaweza kuchagua kuamini mambo yasiyokuwa ya kweli. Wanaweza kufanya hivyo, si kwa sababu wamesadikiwa akilini mwao, lakini wanaogopa matokeo wakiamini njia nyingine. Vivyo hivyo, wangeona wanahitaji kufanya mabadiliko wakiamini njia nyingine, na hawako tayari kufanya mabadiliko hayo. Wakati mwingine mtu anaona mambo kadhaa wanayofikiri ni ukweli unaowaiunga mkono kuamini kwa njia moja, na wanaona ukweli mwingine unaopingana na imani yao. Badala ya kuchunguza seti zote mbili za ukweli, au kufikiri ni sawa kubadilisha mtazamo wao, wanaupuuza tu ukweli unaokera.</w:t>
      </w:r>
    </w:p>
    <w:p w14:paraId="63408AA6" w14:textId="77777777" w:rsidR="005B009D" w:rsidRDefault="00000000" w:rsidP="00320624">
      <w:r>
        <w:t>Kwa njia isiyo wazi watu wanaweza kuona mambo yanayoonekana kuwa kweli, na bado kudai si wazi au ya shaka. Hawana uaminifu wa kutosha kuamini njia nyingine, lakini hawana uaminifu wa kutosha na nafsi zao kuthibitisha wanapaswa.</w:t>
      </w:r>
    </w:p>
    <w:p w14:paraId="3E13DC25" w14:textId="77777777" w:rsidR="005B009D" w:rsidRDefault="00000000" w:rsidP="00320624">
      <w:r>
        <w:t>Mtu akiamini njia moja, na kwa sababu yoyote wanaona ukweli unaoonekana kweli unaopingana nao, hatua ya kwanza kuelekea ukweli ni kukiri tu kwamba ukweli huo mwingine unaunga mkono mtazamo mwingine. Ukisoma Biblia, na kuona mambo tofauti na unayoamini, badala ya kuhuzunishwa; unaweza kufurahi. Sasa una fursa mbele yako ya kubadilika, kuwa na hekima zaidi, na kupatana na Mungu. Kama mtu mmoja alisema, 'Nahifadhi haki ya kuwa na akili zaidi.'</w:t>
      </w:r>
    </w:p>
    <w:p w14:paraId="26B74224" w14:textId="77777777" w:rsidR="00AE00A3" w:rsidRDefault="00AE00A3" w:rsidP="00320624"/>
    <w:p w14:paraId="1AF1491E" w14:textId="77777777" w:rsidR="005B009D" w:rsidRDefault="00000000" w:rsidP="00320624">
      <w:r>
        <w:rPr>
          <w:b/>
          <w:bCs/>
        </w:rPr>
        <w:t>S: Katika Yak 1:22, inamaanisha nini kujidanganya?</w:t>
      </w:r>
    </w:p>
    <w:p w14:paraId="358EB6ED" w14:textId="77777777" w:rsidR="005B009D" w:rsidRDefault="00000000" w:rsidP="00320624">
      <w:r>
        <w:t>J: Hii inamaanisha kufikiri kwa njia ya kujisadikisha ya kitu cha uongo. Kuna mifano mitatu katika Biblia ambapo inataja watu wakijidanganya.</w:t>
      </w:r>
    </w:p>
    <w:p w14:paraId="3F0C7053" w14:textId="77777777" w:rsidR="005B009D" w:rsidRDefault="00000000" w:rsidP="00AE00A3">
      <w:r w:rsidRPr="00AE00A3">
        <w:rPr>
          <w:b/>
          <w:bCs/>
        </w:rPr>
        <w:t xml:space="preserve">Yakobo 1:22 </w:t>
      </w:r>
      <w:r>
        <w:t>Wale wanaosikia neno lakini hawakifanyi. Ukweli huu pia unakiliwa katika Mathayo 7:21-23.</w:t>
      </w:r>
    </w:p>
    <w:p w14:paraId="5B3DEBE7" w14:textId="77777777" w:rsidR="005B009D" w:rsidRDefault="00000000" w:rsidP="00AE00A3">
      <w:r w:rsidRPr="00AE00A3">
        <w:rPr>
          <w:b/>
          <w:bCs/>
        </w:rPr>
        <w:t xml:space="preserve">1 Wakorintho 3:18 </w:t>
      </w:r>
      <w:r>
        <w:t>Wale wanaojifikiri wana hekima, kwa viwango vya ulimwengu huu. Wakolosai 2:8 pia inajadili kuamini hekima ya kidunia, na Mithali 3:7; 26:12; 28:11 pia zinakumbusha ukweli huu.</w:t>
      </w:r>
    </w:p>
    <w:p w14:paraId="718FEF41" w14:textId="77777777" w:rsidR="005B009D" w:rsidRDefault="00000000" w:rsidP="00AE00A3">
      <w:r w:rsidRPr="00AE00A3">
        <w:rPr>
          <w:b/>
          <w:bCs/>
        </w:rPr>
        <w:t xml:space="preserve">1 Yohana 1:8 </w:t>
      </w:r>
      <w:r>
        <w:t>kama tunadai hatutendi dhambi, hii inaonyesha kwamba ukweli hauko ndani yetu. Zaburi 130:3 na Mhubiri 7:20 pia vinajadili hili.</w:t>
      </w:r>
    </w:p>
    <w:p w14:paraId="124307D8" w14:textId="77777777" w:rsidR="00AE00A3" w:rsidRDefault="00AE00A3" w:rsidP="00AE00A3"/>
    <w:p w14:paraId="39DA97DC" w14:textId="77777777" w:rsidR="005B009D" w:rsidRDefault="00000000" w:rsidP="00320624">
      <w:r>
        <w:rPr>
          <w:b/>
          <w:bCs/>
        </w:rPr>
        <w:t>S: Katika Yak 1:22, nani anayesikiliza neno la kweli na asifanye inachosema anajidanganya? Baada ya yote, neno ni kweli.</w:t>
      </w:r>
    </w:p>
    <w:p w14:paraId="1200A785" w14:textId="77777777" w:rsidR="005B009D" w:rsidRDefault="00000000" w:rsidP="00320624">
      <w:r>
        <w:t>J: Jengo linapowaka moto, kumwambia mtu anahitaji kutoka jengo haufaidi kama mtu hatoki. Vivyo hivyo kusikia neno la kweli haufaidi kama mtu hataki kuliamini na kutenda kulingana nalo. Yakobo anazungumza kuhusu watu wasio na uhusiano mzuri na Mungu. Hii inaweza kuwa wasioamini wasio na uhusiano na Mungu, na waamini wa unafiki wanaohitaji kurudi kwa upendo wao wa kwanza na kuendelea katika mwenendo wao.</w:t>
      </w:r>
    </w:p>
    <w:p w14:paraId="0B049AC9" w14:textId="77777777" w:rsidR="00AE00A3" w:rsidRDefault="00AE00A3" w:rsidP="00320624"/>
    <w:p w14:paraId="3E274F91" w14:textId="77777777" w:rsidR="005B009D" w:rsidRDefault="00000000" w:rsidP="00320624">
      <w:r>
        <w:rPr>
          <w:b/>
          <w:bCs/>
        </w:rPr>
        <w:t>S: Katika Yak 1:23-25, kwa nini kusikia lakini kutofanya ni kama kutazama kwenye kioo, na kwenda zako na kusahau unavyoonekana?</w:t>
      </w:r>
    </w:p>
    <w:p w14:paraId="052434A3" w14:textId="77777777" w:rsidR="005B009D" w:rsidRDefault="00000000" w:rsidP="00320624">
      <w:r>
        <w:t>J: Kabla ya kujibu swali hili, tuzungumze kuhusu dhana ya kioo. Ingawa hawakuwa na vioo vya glasi wakati huo, walikuwa na vioo vya shaba vilivyong'aa ambavyo vingeweza kuonyesha muhtasari, ingawa rangi zingeweza kutofautiana. Kioo hukupa hisia sahihi ya unavyoonekana. Hakidanganyi, wala hakudhihaki; kinaonyesha tu unavyokuwa. Mara tu utakapoondoka kwenye kioo, una kumbukumbu tu; hujiioni tena.</w:t>
      </w:r>
    </w:p>
    <w:p w14:paraId="59040537" w14:textId="77777777" w:rsidR="005B009D" w:rsidRDefault="00000000" w:rsidP="00320624">
      <w:r>
        <w:t>Neno la Mungu ni nzuri katika kutupa taarifa na ukweli mpya, lakini daima hutumikia madhumuni ya pili (kama tutaruhusu). Ni kioo cha tabia yetu. Tunaweza kutazama Neno la Mungu, na linatuonyesha tunapungukia wapi kwa kukosa, na tunaweza kukua wapi kwa kubadilika. Katika 2 Wakorintho 13:5 Paulo anawaamrisha waamini kujichunguza wenyewe. Njia tunayofanya hivyo si kwa kiwango chochote cha kiholela, cha utashi wetu wenyewe, bali kwa ukweli wa Mungu katika Neno Lake. Lakini ukitazama kwenye kioo cha Mungu, na hutaki kufanya kinachosema, utakapokwenda, una kumbukumbu tu, na hakuna mabadiliko yaliyofanywa.</w:t>
      </w:r>
    </w:p>
    <w:p w14:paraId="49A73119" w14:textId="77777777" w:rsidR="00AE00A3" w:rsidRDefault="00AE00A3" w:rsidP="00320624"/>
    <w:p w14:paraId="0A48EB12" w14:textId="77777777" w:rsidR="005B009D" w:rsidRDefault="00000000" w:rsidP="00320624">
      <w:r>
        <w:rPr>
          <w:b/>
          <w:bCs/>
        </w:rPr>
        <w:t>S: Katika Yak 1:25, sheria kamili inayotoa uhuru ni ipi?</w:t>
      </w:r>
    </w:p>
    <w:p w14:paraId="2A6ECE15" w14:textId="77777777" w:rsidR="005B009D" w:rsidRDefault="00000000" w:rsidP="00320624">
      <w:r>
        <w:t>J: Hii ndiyo tunapaswa kufuata leo. Hii si Sheria ya Kimusa ya Agano la Kale, kwa sababu Agano la Kale limepitwa na wakati kulingana na Waebrania 8:13. Lakini sheria hii ni kufanya kinachomfurahisha Mungu. Inaweza kufupishwa kama 'Mpende Bwana Mungu wako kwa moyo wako wote, roho, nguvu, na akili yako, na mpende jirani yako kama nafsi yako.'</w:t>
      </w:r>
    </w:p>
    <w:p w14:paraId="14F28A35" w14:textId="77777777" w:rsidR="00F04020" w:rsidRDefault="00F04020" w:rsidP="00320624"/>
    <w:p w14:paraId="77E4CC79" w14:textId="77777777" w:rsidR="005B009D" w:rsidRDefault="00000000" w:rsidP="00320624">
      <w:r>
        <w:rPr>
          <w:b/>
          <w:bCs/>
        </w:rPr>
        <w:t>S: Katika Yak 1:25 tunajaliwa vipi katika kufanya mema?</w:t>
      </w:r>
    </w:p>
    <w:p w14:paraId="1F853DC9" w14:textId="77777777" w:rsidR="005B009D" w:rsidRDefault="00000000" w:rsidP="00320624">
      <w:r>
        <w:t>J: Hatujaliwa tu kwa thawabu Mbinguni, lakini tunajaliwa sasa na furaha tunapomfurahisha Mungu. Hii hirejelea baraka za kimwili, ambazo tunaweza kupokea au kutopokea.</w:t>
      </w:r>
    </w:p>
    <w:p w14:paraId="7B509A18" w14:textId="77777777" w:rsidR="00F04020" w:rsidRDefault="00F04020" w:rsidP="00320624"/>
    <w:p w14:paraId="55A01D5D" w14:textId="77777777" w:rsidR="005B009D" w:rsidRDefault="00000000" w:rsidP="00320624">
      <w:r>
        <w:rPr>
          <w:b/>
          <w:bCs/>
        </w:rPr>
        <w:t>S: Katika Yak 1:27, Wakristo wengine wanasema kwamba hawataki kuwa wa kidini, wanataka tu kumpenda Bwana. Kutoka Yak 1:27 ni nini kibaya na kauli hii?</w:t>
      </w:r>
    </w:p>
    <w:p w14:paraId="7A934E5A" w14:textId="77777777" w:rsidR="005B009D" w:rsidRDefault="00000000" w:rsidP="00320624">
      <w:r>
        <w:t>J: Labda walikuwa na uzoefu mbaya na kilichoitwa Ukristo, kwa hivyo wanafikiri dini na Ukristo uliofanyiwa mfumo vinapaswa kuepukwa. Dini inaweza kuwa mbaya na dini fulani inapaswa kuepukwa. Lakini Yakobo alisema dini fulani ni nzuri. Pia, ukipinga Wakristo kwa ujumla, unapinga bibi arusi wa Kristo.</w:t>
      </w:r>
    </w:p>
    <w:p w14:paraId="1D781773" w14:textId="77777777" w:rsidR="00F04020" w:rsidRDefault="00F04020" w:rsidP="00320624"/>
    <w:p w14:paraId="0031BD2C" w14:textId="77777777" w:rsidR="005B009D" w:rsidRDefault="00000000" w:rsidP="00320624">
      <w:r>
        <w:rPr>
          <w:b/>
          <w:bCs/>
        </w:rPr>
        <w:t>S: Katika Yak 1:27 inasema tunapaswa kujilinda kutoka uchafu/uchafuzi wa ulimwengu. Lakini ulimwengu na ushawishi wake unachafua sana! TV, filamu, intaneti, marafiki, wanaojiita marafiki, Tunaweza vipi kufanya hivi?</w:t>
      </w:r>
    </w:p>
    <w:p w14:paraId="0F32F8CF" w14:textId="77777777" w:rsidR="005B009D" w:rsidRDefault="00000000" w:rsidP="00320624">
      <w:r>
        <w:t>J: Kama mhubiri mmoja wa TV alisema, Hatua ya 1 ya kumtumikia Mungu ni kuinua kidole chako. Hatua ya 2 ni kuizungusha kuizima V. Tunapojiambia kwa hiari kutazama TV kidogo, filamu, na intaneti, itaonekana ya kushangaza kiasi gani wakati wa bure tuna. Si kwamba TV, filamu, na intaneti ni mabaya zenyewe, lakini zinaweza kuwa mabaya kwako kama unatumia muda mwingi kupita kiasi juu yao.</w:t>
      </w:r>
    </w:p>
    <w:p w14:paraId="60755A94" w14:textId="77777777" w:rsidR="00F04020" w:rsidRDefault="00F04020" w:rsidP="00320624"/>
    <w:p w14:paraId="317FDD0A" w14:textId="77777777" w:rsidR="005B009D" w:rsidRDefault="00000000" w:rsidP="00320624">
      <w:r>
        <w:rPr>
          <w:b/>
          <w:bCs/>
        </w:rPr>
        <w:t>S: Katika Yak 2:1, kwa nini tuonyeshe kutobagua, kwa kuwa Mungu anabagua dhidi ya wasioamini?</w:t>
      </w:r>
    </w:p>
    <w:p w14:paraId="114FA78D" w14:textId="77777777" w:rsidR="005B009D" w:rsidRDefault="00000000" w:rsidP="00320624">
      <w:r>
        <w:t>J: Sababu moja inayotosha kabisa ni kwa sababu tu Mungu aliamrisha. Lakini zaidi ya ukweli huo, wote tumeumbwa kwa sura ya Mungu, na Mungu haonyeshi ubaguzi kwa utajiri wetu wa kimwili, asili ya kabila, jinsia, au akili.</w:t>
      </w:r>
    </w:p>
    <w:p w14:paraId="37DB8CE3" w14:textId="77777777" w:rsidR="005B009D" w:rsidRDefault="00000000" w:rsidP="00320624">
      <w:r>
        <w:t>Kutobagua kwa utajiri si sawa na upofu kwa kila kitu. Yakobo 2:1 inatumia mfano wa utajiri, na Wagalatia 3:28 inaonyesha hatupaswi kuonyesha ubaguzi kwa misingi ya rangi au jinsia. Hata hivyo, tunapaswa kumfukuza mtu kutoka kanisani kwa dhambi zisizokutubuwa kama vile uasherati (1 Wakorintho 5:2).</w:t>
      </w:r>
    </w:p>
    <w:p w14:paraId="32A4FCA4" w14:textId="77777777" w:rsidR="00F04020" w:rsidRDefault="00F04020" w:rsidP="00320624"/>
    <w:p w14:paraId="7CB8B0EF" w14:textId="77777777" w:rsidR="005B009D" w:rsidRDefault="00000000" w:rsidP="00320624">
      <w:r>
        <w:rPr>
          <w:b/>
          <w:bCs/>
        </w:rPr>
        <w:t>S: Katika Yak 2:1-3 jinsi gani maelezo ya Yakobo ya upendeleo yanafaa katika muktadha mwingi leo?</w:t>
      </w:r>
    </w:p>
    <w:p w14:paraId="5468C42C" w14:textId="77777777" w:rsidR="005B009D" w:rsidRDefault="00000000" w:rsidP="00320624">
      <w:r>
        <w:t>J: Upendeleo unaweza kuwa wazi kama unajumuisha nafasi ya umma. Pia unaweza kuwa mzito zaidi kama uteuzi unategemea upendeleo.</w:t>
      </w:r>
    </w:p>
    <w:p w14:paraId="1A56FC9C" w14:textId="77777777" w:rsidR="00F04020" w:rsidRDefault="00F04020" w:rsidP="00320624"/>
    <w:p w14:paraId="523AB5DB" w14:textId="77777777" w:rsidR="005B009D" w:rsidRDefault="00000000" w:rsidP="00320624">
      <w:r>
        <w:rPr>
          <w:b/>
          <w:bCs/>
        </w:rPr>
        <w:t>S: Katika Yak 2:4-9 sababu nne gani Yakobo anazitoa kwamba hatupaswi kuonyesha upendeleo?</w:t>
      </w:r>
    </w:p>
    <w:p w14:paraId="315F85A6" w14:textId="77777777" w:rsidR="005B009D" w:rsidRDefault="00000000" w:rsidP="00320624">
      <w:r>
        <w:t>J: Hapa kuna sababu nne zilizotolewa.</w:t>
      </w:r>
    </w:p>
    <w:p w14:paraId="38970B25" w14:textId="77777777" w:rsidR="005B009D" w:rsidRDefault="00000000" w:rsidP="00F04020">
      <w:r w:rsidRPr="00F04020">
        <w:rPr>
          <w:b/>
          <w:bCs/>
        </w:rPr>
        <w:t xml:space="preserve">1) </w:t>
      </w:r>
      <w:r>
        <w:t>Kuonyesha ubaguzi kukufanya kuwa hakimu mwenye mawazo ya uovu.</w:t>
      </w:r>
    </w:p>
    <w:p w14:paraId="15935C1E" w14:textId="77777777" w:rsidR="005B009D" w:rsidRDefault="00000000" w:rsidP="00F04020">
      <w:r w:rsidRPr="00F04020">
        <w:rPr>
          <w:b/>
          <w:bCs/>
        </w:rPr>
        <w:t xml:space="preserve">2) </w:t>
      </w:r>
      <w:r>
        <w:t>Maskini wanaweza kuwa matajiri kwa imani na warithi wa ufalme.</w:t>
      </w:r>
    </w:p>
    <w:p w14:paraId="51419DED" w14:textId="77777777" w:rsidR="005B009D" w:rsidRDefault="00000000" w:rsidP="00F04020">
      <w:r w:rsidRPr="00F04020">
        <w:rPr>
          <w:b/>
          <w:bCs/>
        </w:rPr>
        <w:t xml:space="preserve">3) </w:t>
      </w:r>
      <w:r>
        <w:t>Inadhihaki mtu masikini.</w:t>
      </w:r>
    </w:p>
    <w:p w14:paraId="5D545B52" w14:textId="77777777" w:rsidR="005B009D" w:rsidRDefault="00000000" w:rsidP="00F04020">
      <w:r w:rsidRPr="00F04020">
        <w:rPr>
          <w:b/>
          <w:bCs/>
        </w:rPr>
        <w:t xml:space="preserve">4) </w:t>
      </w:r>
      <w:r>
        <w:t>Matajiri wanaonea na kumkufuru Mungu.</w:t>
      </w:r>
    </w:p>
    <w:p w14:paraId="604ACED2" w14:textId="77777777" w:rsidR="00F04020" w:rsidRDefault="00F04020" w:rsidP="00F04020"/>
    <w:p w14:paraId="08404AE9" w14:textId="77777777" w:rsidR="005B009D" w:rsidRDefault="00000000" w:rsidP="00320624">
      <w:r>
        <w:rPr>
          <w:b/>
          <w:bCs/>
        </w:rPr>
        <w:t>S: Katika Yak 2:5-7, kwa nini Yakobo anaonekana kufanya mitazamo ya jumla hivyo ya matajiri na maskini?</w:t>
      </w:r>
    </w:p>
    <w:p w14:paraId="25867243" w14:textId="77777777" w:rsidR="005B009D" w:rsidRDefault="00000000" w:rsidP="00320624">
      <w:r>
        <w:t>J: Yakobo si dhidi ya matajiri wote, kwa sababu anataja kwa ubunifu Ibrahimu (Yakobo 2:20-23), na Ibrahimu alikuwa tajiri sana, kwa viwango vya kale na vyetu.</w:t>
      </w:r>
    </w:p>
    <w:p w14:paraId="31DA2EDC" w14:textId="77777777" w:rsidR="005B009D" w:rsidRDefault="00000000" w:rsidP="00320624">
      <w:r>
        <w:t>Lengo la hili ni kwamba wakati huo, ilikuwa vigumu sana kuwa tajiri na mwaminifu. Wengi walilazimika kutoa na kupokea rushwa, na kuwadhulumu wengine kupata na kudumisha utajiri wao. Kwa bahati mbaya, hii pia ni hali katika baadhi ya nchi zinazoendelea leo.</w:t>
      </w:r>
    </w:p>
    <w:p w14:paraId="1A1FD280" w14:textId="77777777" w:rsidR="00F04020" w:rsidRDefault="00F04020" w:rsidP="00320624"/>
    <w:p w14:paraId="1A448272" w14:textId="77777777" w:rsidR="005B009D" w:rsidRDefault="00000000" w:rsidP="00320624">
      <w:r>
        <w:rPr>
          <w:b/>
          <w:bCs/>
        </w:rPr>
        <w:t>S: Katika Yak 2:10, jinsi gani kuvunja sehemu moja ya sheria kunamaanisha tuna hatia ya kuvunja yote?</w:t>
      </w:r>
    </w:p>
    <w:p w14:paraId="514CFEB1" w14:textId="77777777" w:rsidR="005B009D" w:rsidRDefault="00000000" w:rsidP="00320624">
      <w:r>
        <w:t>J: 1 Yohana 3:4 inajibu hili. Kila mtu anayevunja sheria ni mvunjaji wa sheria. Ukivunja sehemu moja ya sheria, wewe si mtu ambaye ameshika sheria.</w:t>
      </w:r>
    </w:p>
    <w:p w14:paraId="631E45DE" w14:textId="77777777" w:rsidR="00F04020" w:rsidRDefault="00F04020" w:rsidP="00320624"/>
    <w:p w14:paraId="11D3BDBF" w14:textId="77777777" w:rsidR="005B009D" w:rsidRDefault="00000000" w:rsidP="00320624">
      <w:r>
        <w:rPr>
          <w:b/>
          <w:bCs/>
        </w:rPr>
        <w:t>S: Katika Yak 2:12, ni nini hasa 'sheria ya uhuru'?</w:t>
      </w:r>
    </w:p>
    <w:p w14:paraId="0322FC04" w14:textId="77777777" w:rsidR="005B009D" w:rsidRDefault="00000000" w:rsidP="00320624">
      <w:r>
        <w:t>J: Yakobo 2:12 haikuelezei sheria yote kama kuleta uhuru. Badala yake, sheria ya uhuru huwa huru, huku sheria ya kale ni ya utumwa.</w:t>
      </w:r>
    </w:p>
    <w:p w14:paraId="7A5FDC33" w14:textId="77777777" w:rsidR="00F04020" w:rsidRDefault="00F04020" w:rsidP="00320624"/>
    <w:p w14:paraId="702ADEB2" w14:textId="77777777" w:rsidR="005B009D" w:rsidRDefault="00000000" w:rsidP="00320624">
      <w:r>
        <w:rPr>
          <w:b/>
          <w:bCs/>
        </w:rPr>
        <w:t>S: Katika Yak 2:12, je, sheria inaleta uhuru, au utumwa kama Gal 4:24 unavyosema?</w:t>
      </w:r>
    </w:p>
    <w:p w14:paraId="37AE4A2E" w14:textId="77777777" w:rsidR="005B009D" w:rsidRDefault="00000000" w:rsidP="00320624">
      <w:r>
        <w:t>J: 2 Wakorintho 3:6-18 na Warumi 7:6 vinajibu hili. Barua ya sheria huua, lakini roho huleta uzima. Kutii seti ya sheria si tu utumwa, bali badala yake kushindwa kwa mtu kutii sheria kunaonyesha utumwa kwa dhambi wanaoko nazo. Hata hivyo, sheria ya upendo, ambapo tunaishi kumfurahisha Mungu badala ya kufuata sheria tu huleta uhuru. Tazama swali lililopita kwa maelezo zaidi.</w:t>
      </w:r>
    </w:p>
    <w:p w14:paraId="7F573732" w14:textId="77777777" w:rsidR="00F04020" w:rsidRDefault="00F04020" w:rsidP="00320624"/>
    <w:p w14:paraId="34608653" w14:textId="77777777" w:rsidR="005B009D" w:rsidRDefault="00000000" w:rsidP="00320624">
      <w:r>
        <w:rPr>
          <w:b/>
          <w:bCs/>
        </w:rPr>
        <w:t>S: Katika Yak 2:14-25, jinsi gani tunahesabiwa haki kwa matendo pamoja na imani, na si kwa imani peke yake kama Paulo alivyosema katika Efe 2:8-9?</w:t>
      </w:r>
    </w:p>
    <w:p w14:paraId="760E0028" w14:textId="77777777" w:rsidR="005B009D" w:rsidRDefault="00000000" w:rsidP="00320624">
      <w:r>
        <w:t>J: Theolojia thabiti haipaswi tu kuweza kueleza aya zote mbili, theolojia thabiti inapaswa kuhitaji aya zote mbili. Hata Martin Luther, anayejulikana kwa msimamo wake kuhusu imani, alisema 'Haiwezekani, kweli, kutenganisha matendo na imani, kama vile haiwezekani kutenganisha joto na nuru na moto.'</w:t>
      </w:r>
    </w:p>
    <w:p w14:paraId="1228EEDA" w14:textId="77777777" w:rsidR="005B009D" w:rsidRDefault="00000000" w:rsidP="00320624">
      <w:r>
        <w:t>Mambo matatu kuhusu Paulo na Yakobo wote wawili.</w:t>
      </w:r>
    </w:p>
    <w:p w14:paraId="475FDF76" w14:textId="77777777" w:rsidR="005B009D" w:rsidRDefault="00000000" w:rsidP="00F04020">
      <w:r w:rsidRPr="00F04020">
        <w:rPr>
          <w:b/>
          <w:bCs/>
        </w:rPr>
        <w:t xml:space="preserve">1. </w:t>
      </w:r>
      <w:r>
        <w:t>Wote wawili hawakusema chochote kupunguza jukumu la imani kama njia ya Mungu kutumia uhesabiaji haki wa Kristo kwetu.</w:t>
      </w:r>
    </w:p>
    <w:p w14:paraId="440C8989" w14:textId="77777777" w:rsidR="005B009D" w:rsidRDefault="00000000" w:rsidP="00F04020">
      <w:r w:rsidRPr="00F04020">
        <w:rPr>
          <w:b/>
          <w:bCs/>
        </w:rPr>
        <w:t xml:space="preserve">2. </w:t>
      </w:r>
      <w:r>
        <w:t>Wote wawili hawakusema chochote kupunguza jukumu la matendo katika maisha ya kila siku ya Mkristo.</w:t>
      </w:r>
    </w:p>
    <w:p w14:paraId="3005142D" w14:textId="77777777" w:rsidR="005B009D" w:rsidRDefault="00000000" w:rsidP="00F04020">
      <w:r w:rsidRPr="00F04020">
        <w:rPr>
          <w:b/>
          <w:bCs/>
        </w:rPr>
        <w:t xml:space="preserve">3. </w:t>
      </w:r>
      <w:r>
        <w:t>Hakuna aliyesema tunaweza kustahili neema na rehema ya Mungu, iwe kwa matendo yote duniani au imani kubwa zaidi duniani.</w:t>
      </w:r>
    </w:p>
    <w:p w14:paraId="4DE3E028" w14:textId="77777777" w:rsidR="005B009D" w:rsidRDefault="00000000" w:rsidP="00F04020">
      <w:r w:rsidRPr="00F04020">
        <w:rPr>
          <w:b/>
          <w:bCs/>
        </w:rPr>
        <w:t xml:space="preserve">4. </w:t>
      </w:r>
      <w:r>
        <w:t>Wote wawili wanaonyesha kwamba matendo yalikuwa usemi wa nje usioweza kutenganishwa na imani. Kama watu hawataki kufanya matendo mema kwa Mungu, hiyo ni ushahidi kwamba hawana imani na hawajakolewa.</w:t>
      </w:r>
    </w:p>
    <w:p w14:paraId="3A1B4841" w14:textId="77777777" w:rsidR="005B009D" w:rsidRDefault="00000000" w:rsidP="00F04020">
      <w:r w:rsidRPr="00F04020">
        <w:rPr>
          <w:b/>
          <w:bCs/>
        </w:rPr>
        <w:t xml:space="preserve">5. </w:t>
      </w:r>
      <w:r>
        <w:t>Kama vile Mungu alitumia Injili tofauti kutilia mkazo sehemu tofauti za tabia ya Kristo, Mungu alitumia Paulo na Yakobo kutilia mkazo nyanja tofauti za uhesabiaji haki. Paulo alitilia mkazo zaidi kwamba hatuwezi kustahili sehemu yoyote ya wokovu wetu, tunaweza tu kumwita Bwana kwa imani. Yakobo alitilia mkazo zaidi kwamba imani ya kweli si makubaliano ya akili tu, bali uamuzi wa kuamini na maisha unaofuatana na matendo.</w:t>
      </w:r>
    </w:p>
    <w:p w14:paraId="43AFCAC4" w14:textId="77777777" w:rsidR="005B009D" w:rsidRDefault="00000000" w:rsidP="00320624">
      <w:r>
        <w:t>Kwa muhtasari, matendo hayana jukumu katika kustahili wokovu wetu, lakini matendo yana jukumu muhimu katika kuonyesha imani ambayo kwa njia hiyo tunakolewa.</w:t>
      </w:r>
    </w:p>
    <w:p w14:paraId="4A02A349" w14:textId="77777777" w:rsidR="005B009D" w:rsidRDefault="00000000" w:rsidP="00320624">
      <w:r>
        <w:t>Kihistoria, nje ya Biblia mfano wa kwanza tunaoukuta wa mtazamo huu uko katika barua ya Clement kwa Wakorintho, (96-98 BK.) Sura ya 31 inazungumza kuhusu kwa nini Ibrahimu alihesabiwa haki. Sura ya 32 inasema, kwa sehemu 'Na sisi, pia, tukiitwa kwa mapenzi Yake katika Kristo Yesu, hatuhesabiwi haki na sisi wenyewe, wala kwa hekima yetu wenyewe, au uelewa, au utauwa, au matendo tuliyofanya katika utakatifu wa moyo; bali kwa imani ile ambayo, tangu mwanzo, Mungu Mwenyezi amewahesabu haki watu wote;' kwake iwe utukufu hata milele. Amina. Je, tutafanya nini basi, ndugu? Je, tutakuwa wavivu katika kufanya mema, na kuacha mazoea ya upendo? Mungu apishe mbali kwamba mwelekeo huo ufuatwe nasi!…' (Ante-Nicene Fathers juz.1 uk.13)</w:t>
      </w:r>
    </w:p>
    <w:p w14:paraId="623EF871" w14:textId="77777777" w:rsidR="005B009D" w:rsidRDefault="00000000" w:rsidP="00320624">
      <w:r>
        <w:t>Ni ya kupendeza kuona kwamba theolojia hii, (ya kuokolewa si kwa kutumikia bali kuokolewa ili kutumikia), ilisemwa tena na kufundishwa kama ukweli wa Kibibliko na Wakristo wa mapema hata kabla ya Kitabu cha Ufunuo kuandikwa na Agano Jipya kukamilika.</w:t>
      </w:r>
    </w:p>
    <w:p w14:paraId="21762F36" w14:textId="77777777" w:rsidR="00F04020" w:rsidRDefault="00F04020" w:rsidP="00320624"/>
    <w:p w14:paraId="24CDE77C" w14:textId="77777777" w:rsidR="005B009D" w:rsidRDefault="00000000" w:rsidP="00320624">
      <w:r>
        <w:rPr>
          <w:b/>
          <w:bCs/>
        </w:rPr>
        <w:t>S: Katika Yak 2:19 kwa kuwa mapepo yanaamini Yesu, je, wanapaswa kuokolewa, kwa kuwa kinachohitajika tu ni kumwamini Yesu kama Matendo 16:31 na Yohana 3:16 unavyosema?</w:t>
      </w:r>
    </w:p>
    <w:p w14:paraId="0A36511F" w14:textId="77777777" w:rsidR="005B009D" w:rsidRDefault="00000000" w:rsidP="00320624">
      <w:r>
        <w:t>J: Hapana. Waebrania 2:16 na Yakobo 2:19 vinajibu hili kwa majibu mawili tofauti, lakini yanayosaidiana. Waebrania 2:16 inasema si malaika (walioanguka au wasioanguka) Kristo anaomsaidia, bali wanaume. Lengo la Yakobo 2:19 ni kwamba uelewa na makubaliano ya akili tu si imani ya wokovu. Inaweza kuchanganya kidogo kwa Kiingereza, lakini Kigiriki kilikuwa na maneno mawili ya imani. Neno moja lilikuwa makubaliano ya akili, huku lingine lilikuwa kuamini kwa maisha yako yote.</w:t>
      </w:r>
    </w:p>
    <w:p w14:paraId="2312444B" w14:textId="77777777" w:rsidR="00F04020" w:rsidRDefault="00F04020" w:rsidP="00320624"/>
    <w:p w14:paraId="60D2DA44" w14:textId="77777777" w:rsidR="005B009D" w:rsidRDefault="00000000" w:rsidP="00320624">
      <w:r>
        <w:rPr>
          <w:b/>
          <w:bCs/>
        </w:rPr>
        <w:t>S: Katika Yak 2:21, je, Ibrahimu alihesabiwa haki kwa matendo, au alihesabiwa haki kwa imani katika Rum 4:1-4 na Rum 3:28?</w:t>
      </w:r>
    </w:p>
    <w:p w14:paraId="140C51E6" w14:textId="77777777" w:rsidR="005B009D" w:rsidRDefault="00000000" w:rsidP="00320624">
      <w:r>
        <w:t>J: Kuiga nukuu kwa uhuru ya Martin Luther kutoka katika maswali ya awali, kama vile huwezi kutenganisha joto na moto, huwezi kutenganisha matendo na imani.</w:t>
      </w:r>
    </w:p>
    <w:p w14:paraId="37AEAD50" w14:textId="77777777" w:rsidR="005B009D" w:rsidRDefault="00000000" w:rsidP="00320624">
      <w:r>
        <w:t>Yakobo 2:21 inasema tu kwamba 'Je, Ibrahimu hakuhesabiwa haki kwa matendo'. Matendo ya Ibrahimu yalionyesha kwa ulimwengu, na Mbinguni na Kuzimu yote, kwamba Ibrahimu alihesabiwa haki na Mungu. Hata hivyo, bado ilikuwa Mungu aliyemhesabu haki Ibrahimu, si Ibrahimu mwenyewe.</w:t>
      </w:r>
    </w:p>
    <w:p w14:paraId="433B97DA" w14:textId="77777777" w:rsidR="005B009D" w:rsidRDefault="00000000" w:rsidP="00320624">
      <w:r>
        <w:t>Clement wa Roma, akiandika kwa Wakorintho mwaka 96-98 BK, alisema kuhusu Ibrahimu, 'Kwa sababu gani baba yetu Ibrahimu alibarikiwa? Je, haikuwa kwa sababu alitenda haki na ukweli kwa imani?' (Ante-Nicene Fathers juz.1 uk.13)</w:t>
      </w:r>
    </w:p>
    <w:p w14:paraId="44142736" w14:textId="77777777" w:rsidR="00F04020" w:rsidRDefault="00F04020" w:rsidP="00320624"/>
    <w:p w14:paraId="603D4C1A" w14:textId="77777777" w:rsidR="005B009D" w:rsidRDefault="00000000" w:rsidP="00320624">
      <w:r>
        <w:rPr>
          <w:b/>
          <w:bCs/>
        </w:rPr>
        <w:t>S: Katika Yak 3:1, jinsi gani walimu wanahukumiwa kwa ukali zaidi?</w:t>
      </w:r>
    </w:p>
    <w:p w14:paraId="2A9D6D58" w14:textId="77777777" w:rsidR="005B009D" w:rsidRDefault="00000000" w:rsidP="00320624">
      <w:r>
        <w:t>J: Kwa njia angalau nne:</w:t>
      </w:r>
    </w:p>
    <w:p w14:paraId="74789205" w14:textId="77777777" w:rsidR="005B009D" w:rsidRDefault="00000000" w:rsidP="00F04020">
      <w:r w:rsidRPr="00F04020">
        <w:rPr>
          <w:b/>
          <w:bCs/>
        </w:rPr>
        <w:t xml:space="preserve">Usemi: </w:t>
      </w:r>
      <w:r>
        <w:t>Mithali 10:19 inasema kwamba maneno yakiwa mengi, dhambi haipo mbali. Mathayo 12:36-37 inasema kwamba tutahukumiwa kwa kila neno bure tunalolisema. Unaweza kutenda dhambi kidogo kwa kutoongea sana; lakini walimu wanahitaji kuongea. Ukifundisha mambo mabaya, au hata ukifundisha maoni yako mwenyewe kama Neno la Mungu, basi unatenda dhambi unapofundisha.</w:t>
      </w:r>
    </w:p>
    <w:p w14:paraId="5086CDD7" w14:textId="77777777" w:rsidR="005B009D" w:rsidRDefault="00000000" w:rsidP="00F04020">
      <w:r w:rsidRPr="00F04020">
        <w:rPr>
          <w:b/>
          <w:bCs/>
        </w:rPr>
        <w:t xml:space="preserve">Wengine: </w:t>
      </w:r>
      <w:r>
        <w:t>Wakristo wote wanapaswa kuwa chumvi na nuru kwa ulimwengu (Mathayo 5:13-16; Wafilipi 2:14-15) na viongozi wanapaswa kuwa mfano kwa kundi (1 Petro 5:3). Wazee wanaotenda dhambi wanapaswa kukemewa hadharani (1 Timotheo 5:19-20).</w:t>
      </w:r>
    </w:p>
    <w:p w14:paraId="5E938D0A" w14:textId="77777777" w:rsidR="005B009D" w:rsidRDefault="00000000" w:rsidP="00F04020">
      <w:r w:rsidRPr="00F04020">
        <w:rPr>
          <w:b/>
          <w:bCs/>
        </w:rPr>
        <w:t xml:space="preserve">Mungu: </w:t>
      </w:r>
      <w:r>
        <w:t>Muhimu zaidi, Mungu huwahukumu watu kulingana na wanachojua. Wakristo hawana kitu cha kuwa na wasiwasi katika Hukumu ya Kiti Cheupe Kikubwa, kwa sababu damu ya Yesu iliilipa bei ya dhambi zao. Hata hivyo, Wakristo wana hukumu ya pili, mara nyingi inayoitwa hukumu ya kiti cha Bema, iliyotajwa katika 1 Wakorintho 3:10-15, ambapo Mungu ataihukumu kazi ya kila Mkristo na kumlipa thawabu ipasavyo.</w:t>
      </w:r>
    </w:p>
    <w:p w14:paraId="5D96B3F7" w14:textId="77777777" w:rsidR="005B009D" w:rsidRDefault="00000000" w:rsidP="00F04020">
      <w:r w:rsidRPr="00F04020">
        <w:rPr>
          <w:b/>
          <w:bCs/>
        </w:rPr>
        <w:t xml:space="preserve">Nafsi: </w:t>
      </w:r>
      <w:r>
        <w:t>Walimu wanaweza kuwa na kishawishi cha kufikiri, 'kwa sababu nimejifunza mengi, ni sawa kwangu kupumzika mambo mengine, kama maombi, utakatifu, au upendo kwa wengine. Hata hivyo, kujua ukweli mwingi hakumaanishi lazima kuwa na upendo mkubwa kwa Mungu, na utii kwake.</w:t>
      </w:r>
    </w:p>
    <w:p w14:paraId="7982E3D1" w14:textId="77777777" w:rsidR="005B009D" w:rsidRDefault="00000000" w:rsidP="00320624">
      <w:r>
        <w:t>1 Wakorintho 8:1 inatuonya kwamba maarifa hujivunia, lakini upendo hujenga.</w:t>
      </w:r>
    </w:p>
    <w:p w14:paraId="5293440E" w14:textId="77777777" w:rsidR="00F04020" w:rsidRDefault="00F04020" w:rsidP="00320624"/>
    <w:p w14:paraId="2D6AC801" w14:textId="77777777" w:rsidR="005B009D" w:rsidRDefault="00000000" w:rsidP="00320624">
      <w:r>
        <w:rPr>
          <w:b/>
          <w:bCs/>
        </w:rPr>
        <w:t>S: Katika Yak 3:6, je, 'mkondo wa maumbile' unarejelea kuzaliwa upya kama vile dini fulani za uongo zinavyofundisha?</w:t>
      </w:r>
    </w:p>
    <w:p w14:paraId="7487AA99" w14:textId="77777777" w:rsidR="005B009D" w:rsidRDefault="00000000" w:rsidP="00320624">
      <w:r>
        <w:t>J: Aya hii inazungumza kuhusu nguvu ya ushawishi wa lugha ya kibinadamu. Hakuna kitu katika aya hii kilichopendekeza tafsiri hii ya kipya ya kuzaliwa upya kwa mtu yeyote katika historia mpaka nyakati za kisasa. Ingawa ufufuo ulijulikana katika Agano la Kale, hakukuwa na dhana ya kuzaliwa upya kati ya Wayahudi wa Agano la Kale au Wakristo wa mapema, isipokuwa waliandika kwamba dini fulani za uongo ziliamini kuzaliwa upya. Hippolytus 222-235/6 BK, hasa anataja kuzaliwa upya kama imani, si ya Wakristo, bali ya 'Brachmans' wa India.</w:t>
      </w:r>
    </w:p>
    <w:p w14:paraId="13A8A06D" w14:textId="77777777" w:rsidR="005B009D" w:rsidRDefault="00000000" w:rsidP="00320624">
      <w:r>
        <w:t>Wakristo wengine wa kabla ya Nikea waliojua kuhusu Brahmins/Brachmans kama dini ya uongo walikuwa Theophilus wa Antiokia (161-181/188 BK), Tertullian (198-220 BK), na Origen (225-254 BK).</w:t>
      </w:r>
    </w:p>
    <w:p w14:paraId="76413705" w14:textId="77777777" w:rsidR="00F04020" w:rsidRDefault="00F04020" w:rsidP="00320624"/>
    <w:p w14:paraId="471F3E5A" w14:textId="77777777" w:rsidR="005B009D" w:rsidRDefault="00000000" w:rsidP="00320624">
      <w:r>
        <w:rPr>
          <w:b/>
          <w:bCs/>
        </w:rPr>
        <w:t>S: Katika Yak 3:6, jinsi gani ulimi huwasha viungo vyetu moto?</w:t>
      </w:r>
    </w:p>
    <w:p w14:paraId="14A7EAD9" w14:textId="77777777" w:rsidR="005B009D" w:rsidRDefault="00000000" w:rsidP="00320624">
      <w:r>
        <w:t>J: Maandiko hayasemi wazi jinsi gani, lakini tunaweza kuona njia kadhaa.</w:t>
      </w:r>
    </w:p>
    <w:p w14:paraId="08E94CBE" w14:textId="77777777" w:rsidR="005B009D" w:rsidRDefault="00000000" w:rsidP="00F04020">
      <w:r w:rsidRPr="00F04020">
        <w:rPr>
          <w:b/>
          <w:bCs/>
        </w:rPr>
        <w:t xml:space="preserve">1. </w:t>
      </w:r>
      <w:r>
        <w:t>Vishawishi vingi tunavyokuwa navyo huja kwetu kupitia wanachosema wengine.</w:t>
      </w:r>
    </w:p>
    <w:p w14:paraId="7931DA8E" w14:textId="77777777" w:rsidR="005B009D" w:rsidRDefault="00000000" w:rsidP="00F04020">
      <w:r w:rsidRPr="00F04020">
        <w:rPr>
          <w:b/>
          <w:bCs/>
        </w:rPr>
        <w:t xml:space="preserve">2. </w:t>
      </w:r>
      <w:r>
        <w:t>Watu mara nyingi huwasiliana na kuamua nia za kutenda dhambi kupitia maneno. Watu wanaweza kuumiza hisia za wengine na kuwasingizia wengine kwa ulimi wao.</w:t>
      </w:r>
    </w:p>
    <w:p w14:paraId="3F36C996" w14:textId="77777777" w:rsidR="00F04020" w:rsidRDefault="00F04020" w:rsidP="00F04020"/>
    <w:p w14:paraId="089A6902" w14:textId="77777777" w:rsidR="005B009D" w:rsidRDefault="00000000" w:rsidP="00320624">
      <w:r>
        <w:rPr>
          <w:b/>
          <w:bCs/>
        </w:rPr>
        <w:t>S: Katika Yak 3:6, jinsi gani ulimi unawashwa moto na Kuzimu?</w:t>
      </w:r>
    </w:p>
    <w:p w14:paraId="26BB291A" w14:textId="77777777" w:rsidR="005B009D" w:rsidRDefault="00000000" w:rsidP="00320624">
      <w:r>
        <w:t>J: Maandiko hayasemi. Hata hivyo, tunaweza kuona kwamba ulimi ni moja ya zana bora zaidi Shetani anazoweza kutumia kudanganya na kuwashawishi watu.</w:t>
      </w:r>
    </w:p>
    <w:p w14:paraId="3DF004A9" w14:textId="77777777" w:rsidR="00F04020" w:rsidRDefault="00F04020" w:rsidP="00320624"/>
    <w:p w14:paraId="752486D6" w14:textId="77777777" w:rsidR="005B009D" w:rsidRDefault="00000000" w:rsidP="00320624">
      <w:r>
        <w:rPr>
          <w:b/>
          <w:bCs/>
        </w:rPr>
        <w:t>S: Katika Yak 4:3, je, hili linapingana na ahadi kwamba Mungu atajibu maombi yetu?</w:t>
      </w:r>
    </w:p>
    <w:p w14:paraId="1555A905" w14:textId="77777777" w:rsidR="005B009D" w:rsidRDefault="00000000" w:rsidP="00320624">
      <w:r>
        <w:t>J: Hapana, lakini linabainisha. Tazama majadiliano ya Mathayo 7:7-11 kwa jibu.</w:t>
      </w:r>
    </w:p>
    <w:p w14:paraId="70182E59" w14:textId="77777777" w:rsidR="00F04020" w:rsidRDefault="00F04020" w:rsidP="00320624"/>
    <w:p w14:paraId="1241E03D" w14:textId="77777777" w:rsidR="005B009D" w:rsidRDefault="00000000" w:rsidP="00320624">
      <w:r>
        <w:rPr>
          <w:b/>
          <w:bCs/>
        </w:rPr>
        <w:t>S: Katika Yak 4:4, kwa nini Yakobo aliwaita Wakristo aliokuwa akiwaandikia wazinzi?</w:t>
      </w:r>
    </w:p>
    <w:p w14:paraId="04443937" w14:textId="77777777" w:rsidR="005B009D" w:rsidRDefault="00000000" w:rsidP="00320624">
      <w:r>
        <w:t>J: Kwa bahati mbaya, hata Wakristo wakati mwingine hujaribu kutumikia mabwana wawili, kama vile Mungu na ulimwengu. Yesu alisema huwezi kutumikia wote wawili Mungu na fedha katika Mathayo 6:24.</w:t>
      </w:r>
    </w:p>
    <w:p w14:paraId="4853972C" w14:textId="77777777" w:rsidR="005B009D" w:rsidRDefault="00000000" w:rsidP="00320624">
      <w:r>
        <w:t>Ukijumlisha hili, wakati mwingine Wakristo wanahitaji ukemeo mkali.</w:t>
      </w:r>
    </w:p>
    <w:p w14:paraId="0C2C2CBA" w14:textId="77777777" w:rsidR="00F04020" w:rsidRDefault="00F04020" w:rsidP="00320624"/>
    <w:p w14:paraId="49DB428F" w14:textId="77777777" w:rsidR="005B009D" w:rsidRDefault="00000000" w:rsidP="00320624">
      <w:r>
        <w:rPr>
          <w:b/>
          <w:bCs/>
        </w:rPr>
        <w:t>S: Katika Yak 4:5, jinsi gani roho inayoishi ndani ya Wakristo inawafanya wajisikie wivu, kwa kuwa Yak 3:16 inasema kuna kazi mbaya ambapo kuna wivu na ugomvi?</w:t>
      </w:r>
    </w:p>
    <w:p w14:paraId="7B953E0A" w14:textId="77777777" w:rsidR="005B009D" w:rsidRDefault="00000000" w:rsidP="00320624">
      <w:r>
        <w:t>J: Yakobo 4:5 haisemi kwamba Roho ni mbaya au mwenye wivu, lakini maarifa ya ukweli kwamba Roho Mtakatifu anaishi ndani ya Wakristo yanaweza kusababisha kiburi na hisia za kujiona mwadilifu, ambazo ni mabaya.</w:t>
      </w:r>
    </w:p>
    <w:p w14:paraId="7D0239F4" w14:textId="77777777" w:rsidR="00F04020" w:rsidRDefault="00F04020" w:rsidP="00320624"/>
    <w:p w14:paraId="2779FA86" w14:textId="77777777" w:rsidR="005B009D" w:rsidRDefault="00000000" w:rsidP="00320624">
      <w:r>
        <w:rPr>
          <w:b/>
          <w:bCs/>
        </w:rPr>
        <w:t>S: Katika Yak 4:11, kwa kuwa hatupaswi kusema mabaya juu ya mmoja wa mwenzetu, kwa nini Paulo [inadaiwa] alifanya hivyo katika Tito 3:2?</w:t>
      </w:r>
    </w:p>
    <w:p w14:paraId="0D8CA7F2" w14:textId="77777777" w:rsidR="005B009D" w:rsidRDefault="00000000" w:rsidP="00320624">
      <w:r>
        <w:t>J: Hakufanya; Paulo hakusema mambo ya kimaadili mabaya. Kuwakemea wengine na kuonya kanisa ni tofauti na kusema mabaya kwa udhalimu na uwongo kuhusu wengine. Tazama majadiliano ya Tito 3:2 kwa maelezo zaidi.</w:t>
      </w:r>
    </w:p>
    <w:p w14:paraId="25EFC8D8" w14:textId="77777777" w:rsidR="00F04020" w:rsidRDefault="00F04020" w:rsidP="00320624"/>
    <w:p w14:paraId="6813AA68" w14:textId="77777777" w:rsidR="005B009D" w:rsidRDefault="00000000" w:rsidP="00320624">
      <w:r>
        <w:rPr>
          <w:b/>
          <w:bCs/>
        </w:rPr>
        <w:t>S: Katika Yak 4:13-15 na Mit 27:1, je, ni sawa kusema tunakusudia kufanya nini kesho?</w:t>
      </w:r>
    </w:p>
    <w:p w14:paraId="557D3A29" w14:textId="77777777" w:rsidR="005B009D" w:rsidRDefault="00000000" w:rsidP="00320624">
      <w:r>
        <w:t>J: Ndiyo, ni sawa kupanga kwa 'unyenyekevu', mradi unatambua kwamba mipango yote inategemea mapenzi ya Mungu. Mungu anaweza kuibadilisha na mipango yetu inaweza kuwa bure. Lakini si sawa kusema tutafanya lazima hili na lile kesho, kwa sababu hatujui hakika tutakuwa tukifanya nini duniani kesho, au hata kama tutakuwepo duniani. Badala yake, sema 'kama itakuwa mapenzi ya Bwana' tutafanya hili na lile kesho.</w:t>
      </w:r>
    </w:p>
    <w:p w14:paraId="402D23B1" w14:textId="77777777" w:rsidR="005B009D" w:rsidRDefault="00000000" w:rsidP="00320624">
      <w:r>
        <w:t>Jenerali Dwight D. Eisenhower alihusika katika kupanga uvamizi mkubwa zaidi wote: D-Day Ulaya. Alisema, 'mipango ni bure, lakini kupanga ni muhimu.' Mipango yetu inabadilika kila wakati, lakini tunafanikiwa zaidi tukiwa na mpango kuliko tukiwa na kitu chochote.</w:t>
      </w:r>
    </w:p>
    <w:p w14:paraId="1EBF0D40" w14:textId="77777777" w:rsidR="005B009D" w:rsidRDefault="00000000" w:rsidP="00320624">
      <w:r>
        <w:t>Mithali 14:22 inasema kwamba wanaopanga mema hupata upendo na uaminifu. Mithali 16:3 inasema tumkabidhi Bwana chochote tunachofanya, na mipango yetu itafanikiwa. Hata hivyo tunapaswa kutambua kama Mithali 21:30 inavyosema, kwamba hakuna mpango unaoweza kufanikiwa dhidi ya Bwana.</w:t>
      </w:r>
    </w:p>
    <w:p w14:paraId="38912A92" w14:textId="77777777" w:rsidR="00F04020" w:rsidRDefault="00F04020" w:rsidP="00320624"/>
    <w:p w14:paraId="226C22D3" w14:textId="77777777" w:rsidR="005B009D" w:rsidRDefault="00000000" w:rsidP="00320624">
      <w:r>
        <w:rPr>
          <w:b/>
          <w:bCs/>
        </w:rPr>
        <w:t>S: Katika Yak 4:13-15 na Mit 27:1, je, ni sawa kusema tunakusudia kufanya nini kesho?</w:t>
      </w:r>
    </w:p>
    <w:p w14:paraId="2980B293" w14:textId="77777777" w:rsidR="005B009D" w:rsidRDefault="00000000" w:rsidP="00320624">
      <w:r>
        <w:t>J: Ndiyo, mradi tunatambua kwamba kila tunachofanya kiko chini ya mapenzi ya Mungu. Yakobo na Yesu wote wawili katika Luka 12:16-21 (mtu tajiri mwenye ghala) wanapinga watu wanaodai kwa kiburi nini kitatokea baadaye bila kukiri enzi ya Mungu. Mithali 29:23 na Mithali 25:14,27 pia vinazungumza kuhusu kujigamba.</w:t>
      </w:r>
    </w:p>
    <w:p w14:paraId="0955E192" w14:textId="77777777" w:rsidR="00F04020" w:rsidRDefault="00F04020" w:rsidP="00320624"/>
    <w:p w14:paraId="494F748A" w14:textId="77777777" w:rsidR="005B009D" w:rsidRDefault="00000000" w:rsidP="00320624">
      <w:r>
        <w:rPr>
          <w:b/>
          <w:bCs/>
        </w:rPr>
        <w:t>S: Kwa nini Yak 4:17 ni muhimu kutoisuala?</w:t>
      </w:r>
    </w:p>
    <w:p w14:paraId="0836A262" w14:textId="77777777" w:rsidR="005B009D" w:rsidRDefault="00000000" w:rsidP="00320624">
      <w:r>
        <w:t>J: Ni dhahiri kwa Wakristo kwamba hatupaswi kufanya mambo yanayomchukiza Mungu. Hata hivyo, kitu kizuri kinahitajika kufanywa, na hakuna mtu mwingine wa kukifanya, tunaweza kuhalalisha kutokufanya kwa kusema si wito wetu, au kama hiyo. Fikiria mfano wa Msamaria Mwema. Kufikiri 'Ninahitaji muda zaidi kufikiri Mungu anataka nifanye nini' ni halali kama kweli hujui kuhusu mwelekeo wa kimkakati kwa maisha yako, lakini si kwa kukutana na mahitaji ya mara moja.</w:t>
      </w:r>
    </w:p>
    <w:p w14:paraId="33B180F0" w14:textId="77777777" w:rsidR="00F04020" w:rsidRDefault="00F04020" w:rsidP="00320624"/>
    <w:p w14:paraId="330051AF" w14:textId="77777777" w:rsidR="005B009D" w:rsidRDefault="00000000" w:rsidP="00320624">
      <w:r>
        <w:rPr>
          <w:b/>
          <w:bCs/>
        </w:rPr>
        <w:t>S: Katika Yak 5:1-6, je, Mungu anawachukia watu matajiri?</w:t>
      </w:r>
    </w:p>
    <w:p w14:paraId="2E4A7660" w14:textId="77777777" w:rsidR="005B009D" w:rsidRDefault="00000000" w:rsidP="00320624">
      <w:r>
        <w:t>J: Hata kidogo. Ibrahimu alikuwa tajiri sana, na Yakobo amtajia kwa kuidhinisha kama mtu mwadilifu machoni pa Mungu katika Yakobo 2:20-23. Mungu hapa hauonyeshi chuki, bali onyo kali kwa wale wanaoupenda utajiri.</w:t>
      </w:r>
    </w:p>
    <w:p w14:paraId="586EBC19" w14:textId="77777777" w:rsidR="00F04020" w:rsidRDefault="00F04020" w:rsidP="00320624"/>
    <w:p w14:paraId="79AC0582" w14:textId="77777777" w:rsidR="005B009D" w:rsidRDefault="00000000" w:rsidP="00320624">
      <w:r>
        <w:rPr>
          <w:b/>
          <w:bCs/>
        </w:rPr>
        <w:t>S: Katika Yak 5:1-6, je, utajiri ni laana, au baraka kama Mit 15:6 na Zab 112:3 vinavyoashiria?</w:t>
      </w:r>
    </w:p>
    <w:p w14:paraId="575C34C0" w14:textId="77777777" w:rsidR="005B009D" w:rsidRDefault="00000000" w:rsidP="00320624">
      <w:r>
        <w:t>J: Utajiri kwa nafsi yake ni wa wastani, si mzuri wala mbaya. Inategemea jinsi unavyotumiwa. Hata hivyo, tamaa na kupenda fedha ni mabaya daima. Yesu alisema katika Mathayo 6:24, huwezi kutumikia Mungu na fedha wote wawili. Waebrania 13:5 haisemi hatupaswi kupenda fedha sana. Badala yake, inasema tunapaswa kuwa (kabisa) huru kutoka kwa upendo wa fedha. Wazee wa Kikristo hasa hawapaswi kuwa wapendao fedha kulingana na 1 Timotheo 3:3.</w:t>
      </w:r>
    </w:p>
    <w:p w14:paraId="07609294" w14:textId="77777777" w:rsidR="005B009D" w:rsidRDefault="00000000" w:rsidP="00320624">
      <w:r>
        <w:t>Inaweza kuonekana ugonjwa mbaya wa kanisa la kisasa kwamba baadhi ya viongozi wanaodaiwa wa Kikristo wanaweza kuwa wasio waaminifu na pesa za kanisa, lakini hili lilitokea na Yuda mwanafunzi wa Yesu pia. Polycarp, mwanafunzi wa Yohana mtume na askofu wa Smirna (155 BK), katika barua yake (11:1-4) anazungumza kuhusu kashfa kama hiyo huko Smirna. Kama Polycarp alivyosema, alikuwa 'amehuzunishwa sana' kwamba kasisi aliyeitwa Valens na mke wake 'walisahau' alikuwa kasisi na walichukua pesa fulani. Hata hivyo, kanisa la Smirna halikuwa na aibu; Valens na mke wake ndio waliokuwa na aibu.</w:t>
      </w:r>
    </w:p>
    <w:p w14:paraId="5DEEDC17" w14:textId="77777777" w:rsidR="00F04020" w:rsidRDefault="00F04020" w:rsidP="00320624"/>
    <w:p w14:paraId="1EE3EFAA" w14:textId="77777777" w:rsidR="005B009D" w:rsidRDefault="00000000" w:rsidP="00320624">
      <w:r>
        <w:rPr>
          <w:b/>
          <w:bCs/>
        </w:rPr>
        <w:t>S: Katika Yak 5:10-11 na Yak 1:3-4 kwa nini uvumilivu ni muhimu kwa Mkristo?</w:t>
      </w:r>
    </w:p>
    <w:p w14:paraId="296E1391" w14:textId="77777777" w:rsidR="005B009D" w:rsidRDefault="00000000" w:rsidP="00320624">
      <w:r>
        <w:t>J: Tumeambiwa kuvumilia mateso na shida. Hatupaswi kuwa na wasiwasi kuhusu siku zijazo, ambazo hatuna hakika yake. Katika mfano wa mpanzi katika Luka 8:5-18. Mbegu iliyopandwa juu ya mwamba iliota kwa furaha, lakini haikuvumilia. Mbegu iliyopandwa miongoni mwa miiba iliota pia, lakini ilichokwa na haikuzaa matunda.</w:t>
      </w:r>
    </w:p>
    <w:p w14:paraId="1A2751DA" w14:textId="77777777" w:rsidR="00F04020" w:rsidRDefault="00F04020" w:rsidP="00320624"/>
    <w:p w14:paraId="7EF16E19" w14:textId="77777777" w:rsidR="005B009D" w:rsidRDefault="00000000" w:rsidP="00320624">
      <w:r>
        <w:rPr>
          <w:b/>
          <w:bCs/>
        </w:rPr>
        <w:t>S: Katika Yak 5:12, Hosea 4:2; Mt 5:34-37, je, nadhiri ni mabaya, au zinaweza kuwa nzuri kama Mwa 21:24; Kumb 6:13; Ufu 10:5-6 vinavyoonyesha?</w:t>
      </w:r>
    </w:p>
    <w:p w14:paraId="0F19BFC7" w14:textId="77777777" w:rsidR="005B009D" w:rsidRDefault="00000000" w:rsidP="00320624">
      <w:r>
        <w:t>J: Nadhiri zinaweza kuwa nzuri au mbaya. Nadhiri ni mbaya ukifanya:</w:t>
      </w:r>
    </w:p>
    <w:p w14:paraId="69DEF129" w14:textId="77777777" w:rsidR="005B009D" w:rsidRDefault="00000000" w:rsidP="00320624">
      <w:pPr>
        <w:pStyle w:val="ListParagraph"/>
        <w:numPr>
          <w:ilvl w:val="0"/>
          <w:numId w:val="2"/>
        </w:numPr>
      </w:pPr>
      <w:r>
        <w:rPr>
          <w:b/>
          <w:bCs/>
        </w:rPr>
        <w:t xml:space="preserve">1. </w:t>
      </w:r>
      <w:r>
        <w:t>Kuahidi kufanya uovu.</w:t>
      </w:r>
    </w:p>
    <w:p w14:paraId="28D690C1" w14:textId="77777777" w:rsidR="005B009D" w:rsidRDefault="00000000" w:rsidP="00320624">
      <w:pPr>
        <w:pStyle w:val="ListParagraph"/>
        <w:numPr>
          <w:ilvl w:val="0"/>
          <w:numId w:val="2"/>
        </w:numPr>
      </w:pPr>
      <w:r>
        <w:rPr>
          <w:b/>
          <w:bCs/>
        </w:rPr>
        <w:t xml:space="preserve">2. </w:t>
      </w:r>
      <w:r>
        <w:t>Kutoshika nadhiri yako (Mhubiri 5:4-6; Mathayo 6:33).</w:t>
      </w:r>
    </w:p>
    <w:p w14:paraId="4A7C144E" w14:textId="77777777" w:rsidR="005B009D" w:rsidRDefault="00000000" w:rsidP="00320624">
      <w:pPr>
        <w:pStyle w:val="ListParagraph"/>
        <w:numPr>
          <w:ilvl w:val="0"/>
          <w:numId w:val="2"/>
        </w:numPr>
      </w:pPr>
      <w:r>
        <w:rPr>
          <w:b/>
          <w:bCs/>
        </w:rPr>
        <w:t xml:space="preserve">3. </w:t>
      </w:r>
      <w:r>
        <w:t>Kwa kiburi kuamini unaweza kujua hakika utakachofanya kesho (Yakobo 5:12).</w:t>
      </w:r>
    </w:p>
    <w:p w14:paraId="1523C629" w14:textId="77777777" w:rsidR="005B009D" w:rsidRDefault="00000000" w:rsidP="00320624">
      <w:pPr>
        <w:pStyle w:val="ListParagraph"/>
        <w:numPr>
          <w:ilvl w:val="0"/>
          <w:numId w:val="2"/>
        </w:numPr>
      </w:pPr>
      <w:r>
        <w:rPr>
          <w:b/>
          <w:bCs/>
        </w:rPr>
        <w:t xml:space="preserve">4. </w:t>
      </w:r>
      <w:r>
        <w:t>Kuapa kwa Mbinguni, dunia, au mambo mengine, dhidi ya kuacha ndiyo yako iwe ndiyo. (Mathayo 5:34-37).</w:t>
      </w:r>
    </w:p>
    <w:p w14:paraId="1875D3DC" w14:textId="77777777" w:rsidR="005B009D" w:rsidRDefault="00000000" w:rsidP="00320624">
      <w:r>
        <w:t>Ikizingatiwa masharti yaliyotangulia (tahadhari), ni sawa kutoa ahadi, na ni vizuri kutoa nadhiri kwa Mungu na kuishika, kama Hannah alivyofanya katika 1 Samweli 1:10-11.</w:t>
      </w:r>
    </w:p>
    <w:p w14:paraId="7B4D64E7" w14:textId="77777777" w:rsidR="005B009D" w:rsidRDefault="00000000" w:rsidP="00320624">
      <w:r>
        <w:t>Peter Davids katika New International Greek Testament Commentary on James uk.189-191 anaonyesha ufanano katika Kigiriki kati ya Yakobo 5:12 na Mathayo 5:34-37. Kulingana na uchambuzi wake, Davids anasema wala Yakobo wala vyanzo vyovyote vya Kiyahudi au Kikristo hawagusi nadhiri rasmi, kama vile mahakamani. Badala yake, Yakobo anapiga marufuku matumizi yote ya nadhiri katika shughuli za kila siku kuthibitisha Mkristo anasema ukweli. Ndiyo au hapana inatosha.</w:t>
      </w:r>
    </w:p>
    <w:p w14:paraId="6324E4C8" w14:textId="77777777" w:rsidR="005B009D" w:rsidRDefault="00000000" w:rsidP="00320624">
      <w:r>
        <w:t>Haley's Alleged Discrepancies of the Bible uk.243-244 ina majadiliano ya kuvutia ya mazoea ya Kiyahudi ya upuuzi ya nadhiri kulingana na mwanafalsafa wa medieval wa Kiyahudi Maimonides. Myahudi akiapa kwa mbinguni, jua, dunia, kichwa chake, manabii, au kitabu cha maandiko, basi haikuwa nadhiri yake kweli kweli, (na hakuhitaji kuishika). Dhidi ya misemo hii ya hila, Michaelis alisema watu wanaowazunguka Wayahudi kwa dharau waliziita 'nadhiri za Kiyahudi'.</w:t>
      </w:r>
    </w:p>
    <w:p w14:paraId="396EA70C" w14:textId="77777777" w:rsidR="00F04020" w:rsidRDefault="00F04020" w:rsidP="00320624"/>
    <w:p w14:paraId="1969B808" w14:textId="77777777" w:rsidR="005B009D" w:rsidRDefault="00000000" w:rsidP="00320624">
      <w:r>
        <w:rPr>
          <w:b/>
          <w:bCs/>
        </w:rPr>
        <w:t>S: Katika Yak 5:12 na Mt 5:33-37, je, hatupaswi kamwe kuapa nadhiri, hata mahakamani?</w:t>
      </w:r>
    </w:p>
    <w:p w14:paraId="07C5C98D" w14:textId="77777777" w:rsidR="005B009D" w:rsidRDefault="00000000" w:rsidP="00320624">
      <w:r>
        <w:t>J: Ingawa Wakristo wachache wamefikiri hivyo, Wakristo wengi wanaona ni sawa, kwa sababu kuna tofauti kati ya kuapa kwa kitu, ambayo Yakobo anakemea, na kutoa ahadi tu, ambayo ni sawa. Maagano pia yalihusisha nadhiri.</w:t>
      </w:r>
    </w:p>
    <w:p w14:paraId="49D1D401" w14:textId="77777777" w:rsidR="005B009D" w:rsidRDefault="00000000" w:rsidP="00320624">
      <w:r>
        <w:t>Ni makosa nadhiri yako ikisema 'kwa kiti cha enzi cha Mungu', 'kwa Mbinguni', 'kwa dunia', au 'kwa Biblia', ikimaanisha kwamba nadhiri yako inategemea mambo hayo. Pia ni makosa ukimaanisha nadhiri yako isingekuwa kubwa kama haingezungumza mambo hayo.</w:t>
      </w:r>
    </w:p>
    <w:p w14:paraId="11BF0388" w14:textId="77777777" w:rsidR="005B009D" w:rsidRDefault="00000000" w:rsidP="00320624">
      <w:r>
        <w:t>Ni sawa kuweka mkono wako juu ya Biblia, na kusema kwamba unataka msaada wa Mungu kusema ukweli, ukweli wote, na ukweli tu.</w:t>
      </w:r>
    </w:p>
    <w:p w14:paraId="7E64E120" w14:textId="77777777" w:rsidR="00F04020" w:rsidRDefault="00F04020" w:rsidP="00320624"/>
    <w:p w14:paraId="67F731B9" w14:textId="77777777" w:rsidR="005B009D" w:rsidRDefault="00000000" w:rsidP="00320624">
      <w:r>
        <w:rPr>
          <w:b/>
          <w:bCs/>
        </w:rPr>
        <w:t>S: Katika Yak 5:14, kwa nini hasa wagonjwa walipaswa kupakwa mafuta?</w:t>
      </w:r>
    </w:p>
    <w:p w14:paraId="113B84B0" w14:textId="77777777" w:rsidR="005B009D" w:rsidRDefault="00000000" w:rsidP="00320624">
      <w:r>
        <w:t>J: Wakristo wana tafsiri mbili za aya hii.</w:t>
      </w:r>
    </w:p>
    <w:p w14:paraId="335E1ECB" w14:textId="77777777" w:rsidR="005B009D" w:rsidRDefault="00000000" w:rsidP="00320624">
      <w:pPr>
        <w:pStyle w:val="ListParagraph"/>
        <w:numPr>
          <w:ilvl w:val="0"/>
          <w:numId w:val="3"/>
        </w:numPr>
      </w:pPr>
      <w:r>
        <w:rPr>
          <w:b/>
          <w:bCs/>
        </w:rPr>
        <w:t xml:space="preserve">Kupakwa mafuta maalum: </w:t>
      </w:r>
      <w:r>
        <w:t>Tafsiri hii inasema hii ni sawa na kumpakata kasisi mafuta au kuweka mikono juu ya mzee: kusudi ni kuomba baraka maalum ya Mungu.</w:t>
      </w:r>
    </w:p>
    <w:p w14:paraId="3CD016D5" w14:textId="77777777" w:rsidR="005B009D" w:rsidRDefault="00000000" w:rsidP="00320624">
      <w:pPr>
        <w:pStyle w:val="ListParagraph"/>
        <w:numPr>
          <w:ilvl w:val="0"/>
          <w:numId w:val="3"/>
        </w:numPr>
      </w:pPr>
      <w:r>
        <w:rPr>
          <w:b/>
          <w:bCs/>
        </w:rPr>
        <w:t xml:space="preserve">Mazoea ya kimatibabu: </w:t>
      </w:r>
      <w:r>
        <w:t>Tafsiri hii inasema kupakwa mafuta kulitajwa kwa sababu ilikuwa mazoea ya kimatibabu ya kawaida wakati huo, hasa katika mazingira ya jangwa kame.</w:t>
      </w:r>
    </w:p>
    <w:p w14:paraId="2CA3ACEB" w14:textId="77777777" w:rsidR="00F04020" w:rsidRDefault="00F04020" w:rsidP="00320624">
      <w:pPr>
        <w:pStyle w:val="ListParagraph"/>
        <w:numPr>
          <w:ilvl w:val="0"/>
          <w:numId w:val="3"/>
        </w:numPr>
      </w:pPr>
    </w:p>
    <w:p w14:paraId="1608AEFD" w14:textId="77777777" w:rsidR="005B009D" w:rsidRDefault="00000000" w:rsidP="00320624">
      <w:r>
        <w:rPr>
          <w:b/>
          <w:bCs/>
        </w:rPr>
        <w:t>S: Je, Yak 5:14 inaunga mkono mazoea ya Kikatoliki ya 'upako' au 'sakramenti ya mwisho'?</w:t>
      </w:r>
    </w:p>
    <w:p w14:paraId="662DEFEE" w14:textId="77777777" w:rsidR="005B009D" w:rsidRDefault="00000000" w:rsidP="00320624">
      <w:r>
        <w:t>J: Haiungi mkono kama mojawapo ya sakramenti saba kuu za kanisa. Hata hivyo, isipokuwa ukifikiri kupakwa mafuta kulikuwa ni mazoea ya kimatibabu tu, inaunga mkono kupaka mafuta wagonjwa wazito, kama vile mahali pengine katika Biblia maombi na kufunga kunafundishwa.</w:t>
      </w:r>
    </w:p>
    <w:p w14:paraId="50CF0D7C" w14:textId="77777777" w:rsidR="00F04020" w:rsidRDefault="00F04020" w:rsidP="00320624"/>
    <w:p w14:paraId="0B5A7D5E" w14:textId="77777777" w:rsidR="005B009D" w:rsidRDefault="00000000" w:rsidP="00320624">
      <w:r>
        <w:rPr>
          <w:b/>
          <w:bCs/>
        </w:rPr>
        <w:t>S: Je, Yak 5:15-16 inaunga mkono 'waponyaji kwa imani' leo?</w:t>
      </w:r>
    </w:p>
    <w:p w14:paraId="298834F3" w14:textId="77777777" w:rsidR="005B009D" w:rsidRDefault="00000000" w:rsidP="00320624">
      <w:r>
        <w:t>J: Hasa si hivyo. Yakobo 5:15-16 inasema kwamba mwamini yeyote anaweza kuomba kwa wagonjwa, na Mungu anaweza kuchagua kuwaponya.</w:t>
      </w:r>
    </w:p>
    <w:p w14:paraId="215489EF" w14:textId="77777777" w:rsidR="00F04020" w:rsidRDefault="00F04020" w:rsidP="00320624"/>
    <w:p w14:paraId="696411C9" w14:textId="77777777" w:rsidR="005B009D" w:rsidRDefault="00000000" w:rsidP="00320624">
      <w:r>
        <w:rPr>
          <w:b/>
          <w:bCs/>
        </w:rPr>
        <w:t>S: Katika Yak 5:16 inasema, 'Maombi ya mwenye haki yanafaa sana,' huku Warumi 3:10 unasema, 'Hakuna mwenye haki, hata mmoja.' Kama hakuna mwenye haki, basi kwa nini kusema, 'Maombi ya mwenye haki'?</w:t>
      </w:r>
    </w:p>
    <w:p w14:paraId="3F0B3F1C" w14:textId="433C548A" w:rsidR="005B009D" w:rsidRDefault="00000000" w:rsidP="00320624">
      <w:r>
        <w:t>J: Mara nyingi katika Biblia neno moja linaweza kuwa na maana tofauti kulingana na muktadha. Kwa mfano, katika maeneo mengi theos inamaanisha Mungu wa kweli, huku katika muktadha mwingine neno lile lile linatumika kurejelea miungu ya sanamu. Katika Wafilipi 3:12-13 Paulo anasema hakufikia kila kitu na hajakamilishwa. Hata hivyo katika Wafilipi 3:15 Paulo anazungumza kuhusu wale wetu ambao ni wakamilifu. (Ingawa maneno ya Kigiriki ni tofauti, Paulo bado anatupa mawazo yanayosawaziana hapa.) Hatujafikia bado, hatujawa wakamilifu bila dhambi (1 Yohana 1:8), na hakuna mwenye haki kama Daudi alivyosema katika Zaburi 14:3. Kwa upande mwingine, kama tumemkubali Yesu kama Bwana na Mwokozi wetu tumevuka 'ukingo' na tupo katika mchakato wa kufikia ukamilifu, na kuwa waadilifu, utakaso huu ukikamilika tunapokufa. Kwa 'mkono wa tatu', Mungu anahesabu kuwa waadilifu kabisa na waliohesabiwa haki leo kwa maana ya kisheria, na Daudi hata alisema alikuwa mwenye moyo safi (mwadilifu) katika Zaburi 7:10. Paulo anasemea wazi ukweli wa paradoksi ya Daudi isiyolingana katika Warumi 4:6-9, akisema kwamba Mungu 'huita mambo yasiyokuwepo kana kwamba yapo' (Warumi 4:17b).</w:t>
      </w:r>
    </w:p>
    <w:p w14:paraId="70FCFEED" w14:textId="77777777" w:rsidR="00F04020" w:rsidRDefault="00F04020" w:rsidP="00320624"/>
    <w:p w14:paraId="2D80EF03" w14:textId="77777777" w:rsidR="005B009D" w:rsidRDefault="00000000" w:rsidP="00320624">
      <w:r>
        <w:rPr>
          <w:b/>
          <w:bCs/>
        </w:rPr>
        <w:t>S: Je, Yak 5:16 inaunga mkono mazoea ya Kikatoliki ya kuungama kwa kasisi?</w:t>
      </w:r>
    </w:p>
    <w:p w14:paraId="465E17C3" w14:textId="77777777" w:rsidR="005B009D" w:rsidRDefault="00000000" w:rsidP="00320624">
      <w:r>
        <w:t>J: Hapana. Inasema uungame dhambi zako kwa ndugu zako, si kwa kasisi tu. Kama dokezo la upande, Mithali 28:13 pia inazungumza kuhusu kuungama kwa wengine.</w:t>
      </w:r>
    </w:p>
    <w:p w14:paraId="306B32DB" w14:textId="77777777" w:rsidR="00F04020" w:rsidRDefault="00F04020" w:rsidP="00320624"/>
    <w:p w14:paraId="22C26D3B" w14:textId="77777777" w:rsidR="005B009D" w:rsidRDefault="00000000" w:rsidP="00320624">
      <w:r>
        <w:rPr>
          <w:b/>
          <w:bCs/>
        </w:rPr>
        <w:t>S: Katika Yak 5:16, kama Mkristo alikufa na kusahau kuomba msamaha kwa kila dhambi moja moja, je, bado angekwenda Mbinguni?</w:t>
      </w:r>
    </w:p>
    <w:p w14:paraId="17E53EA9" w14:textId="77777777" w:rsidR="005B009D" w:rsidRDefault="00000000" w:rsidP="00320624">
      <w:r>
        <w:t>J: Ndiyo. Mungu hata hutusamehe dhambi za kusahau. Si maombi yetu yanayotoa msamaha, bali malipo yaliyofanywa na Yesu kwa dhambi zetu miaka 2,000 iliyopita.</w:t>
      </w:r>
    </w:p>
    <w:p w14:paraId="39011207" w14:textId="77777777" w:rsidR="00F04020" w:rsidRDefault="00F04020" w:rsidP="00320624"/>
    <w:p w14:paraId="50A1A525" w14:textId="77777777" w:rsidR="005B009D" w:rsidRDefault="00000000" w:rsidP="00320624">
      <w:r>
        <w:rPr>
          <w:b/>
          <w:bCs/>
        </w:rPr>
        <w:t>S: Katika Yak 5:16, je, tunapaswa kufanya maungamo ya kina ya hadharani ya kila dhambi kwa mtu mwingine?</w:t>
      </w:r>
    </w:p>
    <w:p w14:paraId="64496EC8" w14:textId="77777777" w:rsidR="005B009D" w:rsidRDefault="00000000" w:rsidP="00320624">
      <w:r>
        <w:t>J: Hapana. Yakobo 5:16 inasema 'uungame' si 'kataologia'. Ni sahihi kwetu kuungama dhambi zetu kwa Mkristo. Hata hivyo, hatuhitaji kwenda katika 'MUD', yaani, maelezo makubwa ya dhambi. Pia hatupaswi kuungama kwa watu fulani na kwa njia fulani ambazo zingeweza kuwakwaza au kuwashawishi.</w:t>
      </w:r>
    </w:p>
    <w:p w14:paraId="790895CC" w14:textId="77777777" w:rsidR="00F04020" w:rsidRDefault="00F04020" w:rsidP="00320624"/>
    <w:p w14:paraId="702BCF89" w14:textId="77777777" w:rsidR="005B009D" w:rsidRDefault="00000000" w:rsidP="00320624">
      <w:r>
        <w:rPr>
          <w:b/>
          <w:bCs/>
        </w:rPr>
        <w:t>S: Katika Yak 5:16, je, tunapaswa kuungama dhambi zetu kwa wengine leo?</w:t>
      </w:r>
    </w:p>
    <w:p w14:paraId="5BC5B5A7" w14:textId="77777777" w:rsidR="005B009D" w:rsidRDefault="00000000" w:rsidP="00320624">
      <w:r>
        <w:t>J: Ndiyo. Yakobo 5:16 haisemi ni makosa kuungama kwa mhudumu wa wakati wote au kasisi, lakini tunaweza kuungama kwa Mkristo yeyote mkomavu.</w:t>
      </w:r>
    </w:p>
    <w:p w14:paraId="78E6E65C" w14:textId="77777777" w:rsidR="00F04020" w:rsidRDefault="00F04020" w:rsidP="00320624"/>
    <w:p w14:paraId="4AD69D50" w14:textId="77777777" w:rsidR="005B009D" w:rsidRDefault="00000000" w:rsidP="00320624">
      <w:r>
        <w:rPr>
          <w:b/>
          <w:bCs/>
        </w:rPr>
        <w:t>S: Katika Yak 5:20, jinsi gani kuokoa mtenda dhambi kutoka mauti kunafunika wingi wa dhambi?</w:t>
      </w:r>
    </w:p>
    <w:p w14:paraId="265DD124" w14:textId="77777777" w:rsidR="005B009D" w:rsidRDefault="00000000" w:rsidP="00320624">
      <w:r>
        <w:t>J: Tazama majadiliano ya 1 Petro 4:8 kwa jibu.</w:t>
      </w:r>
    </w:p>
    <w:p w14:paraId="6C588C3F" w14:textId="77777777" w:rsidR="00F04020" w:rsidRDefault="00F04020" w:rsidP="00320624"/>
    <w:p w14:paraId="782D2C10" w14:textId="77777777" w:rsidR="005B009D" w:rsidRDefault="00000000" w:rsidP="00320624">
      <w:r>
        <w:rPr>
          <w:b/>
          <w:bCs/>
        </w:rPr>
        <w:t>S: Katika Yak, kuhusu dai kwamba walipata sanduku la mifupa [boksi la mifupa] lenye mifupa ya Yakobo ndugu wa Bwana?</w:t>
      </w:r>
    </w:p>
    <w:p w14:paraId="780067C8" w14:textId="77777777" w:rsidR="005B009D" w:rsidRDefault="00000000" w:rsidP="00320624">
      <w:r>
        <w:t>J: Oded Golan, muuzaji wa mambo ya kale aliyozalisha hili pia amezalisha kibao cha mawe cha karne ya 8 KK cha ukarabati wa hekalu kinachofanana sana na akaunti ya Yoashi katika 2 Wafalme. Alikamatwa na polisi wa Israeli kwa mashaka ya ughushi na udanganyifu wa mambo ya kale. Bodi ya wanaakiolojia wa Israeli iliamua kwamba hizi zote mbili ni ghushi; maandishi ya hivi karibuni yalikuwa yameongezwa kwenye mabaki ya mawe ya kale. Majaribio ya maabara yanaonyesha kwamba 'patina ya umri inayodaiwa kuufunika maandishi ya kale ilikuwa imeombwa hivi karibuni tu,' Christian News Julai 29, 2003 uk.1,24. Uchambuzi wa hadubuni wa kisanduku ulionyesha kwamba uandishi ulikosa mipako ile ile ya oxidation ya kale kama sehemu nyingine ya kisanduku. Daniel Eylon, mwanasayansi wa vifaa katika Chuo Kikuu cha Dayton, aliita ughushi huo 'dhahiri' kulingana na USA Today 6/19/2003 uk.8D.</w:t>
      </w:r>
    </w:p>
    <w:p w14:paraId="2A77ED58" w14:textId="77777777" w:rsidR="00F04020" w:rsidRDefault="00F04020" w:rsidP="00320624"/>
    <w:p w14:paraId="429A5B2B" w14:textId="77777777" w:rsidR="005B009D" w:rsidRDefault="00000000" w:rsidP="00320624">
      <w:r>
        <w:rPr>
          <w:b/>
          <w:bCs/>
        </w:rPr>
        <w:t>S: Katika Yak, kwa nini kitabu hiki kinapaswa kuwa katika Biblia, kwa kuwa Martin Luther alikuwa na mtazamo mbaya hivyo kuhusu chake?</w:t>
      </w:r>
    </w:p>
    <w:p w14:paraId="36A84FAC" w14:textId="77777777" w:rsidR="005B009D" w:rsidRDefault="00000000" w:rsidP="00320624">
      <w:r>
        <w:t>J: Luther hakukanusha kamwe kwamba Yakobo inapaswa kuwa katika Biblia. Hata hivyo, mwaka 1520, kuliposababishwa kutokubaliana kati ya Luther na msanidi marekebisho Andreas Karlstadt, ambaye wakati huo alikuwa akifundisha kutoka kitabu cha Yakobo, Luther alipunguza umuhimu wa Yakobo, akisema kwamba ikilinganishwa na maandishi ya Paulo, Yakobo ilikuwa barua ya majani. Luther kamwe hakukataa kitabu cha Yakobo, lakini aliiweka mwisho kabisa wa Biblia.</w:t>
      </w:r>
    </w:p>
    <w:p w14:paraId="72054529" w14:textId="77777777" w:rsidR="005B009D" w:rsidRDefault="00000000" w:rsidP="00320624">
      <w:r>
        <w:t>Kupunguza umuhimu kwa Luther si sana ufafanuzi wa kitabu cha Yakobo, bali ufafanuzi wa baadhi ya ziada katika theolojia ya Luther. Luther alitulinganisha na Kristo kama kinyesi kilichofunikwa na theluji. Kwa asili tuko wabaya, lakini Kristo anatufunika. Hii yote ni nzuri na ya kweli. Hata hivyo, Luther aliacha ukweli kwamba Kristo anafanya kazi ya kututakasa. Mungu hayafuniki tu 'kinyesi' chetu cha dhambi, na kutufanya wasio na dhambi mbinguni, bali yuko katika mchakato wa kutusafisha kama dhahabu sasa hivi.</w:t>
      </w:r>
    </w:p>
    <w:p w14:paraId="04D45F7D" w14:textId="77777777" w:rsidR="00F04020" w:rsidRDefault="00F04020" w:rsidP="00320624"/>
    <w:p w14:paraId="4F3B2144" w14:textId="77777777" w:rsidR="005B009D" w:rsidRDefault="00000000" w:rsidP="00320624">
      <w:r>
        <w:rPr>
          <w:b/>
          <w:bCs/>
        </w:rPr>
        <w:t>S: Katika Yak, tunajuaje kama tulichonacho leo ni uhifadhi wa kuaminika wa kilichoandikwa awali?</w:t>
      </w:r>
    </w:p>
    <w:p w14:paraId="2A7812C8" w14:textId="77777777" w:rsidR="005B009D" w:rsidRDefault="00000000" w:rsidP="00320624">
      <w:r>
        <w:t>J: Kuna sababu angalau mbili.</w:t>
      </w:r>
    </w:p>
    <w:p w14:paraId="5B755DC5" w14:textId="77777777" w:rsidR="005B009D" w:rsidRDefault="00000000" w:rsidP="00320624">
      <w:r>
        <w:rPr>
          <w:b/>
          <w:bCs/>
        </w:rPr>
        <w:t>1. Mungu aliahidi kulinda Neno Lake</w:t>
      </w:r>
      <w:r>
        <w:t xml:space="preserve"> katika Isaya 55:10-11; Isaya 59:21; Isaya 40:6-8; 1 Petro 1:24-25; na Mathayo 24:35.</w:t>
      </w:r>
    </w:p>
    <w:p w14:paraId="409B239C" w14:textId="77777777" w:rsidR="005B009D" w:rsidRDefault="00000000" w:rsidP="00320624">
      <w:r>
        <w:rPr>
          <w:b/>
          <w:bCs/>
        </w:rPr>
        <w:t>2. Ushahidi wa kanisa la mapema.</w:t>
      </w:r>
      <w:r>
        <w:t xml:space="preserve"> Hapa kuna waandishi walioirejelea Yakobo:</w:t>
      </w:r>
    </w:p>
    <w:p w14:paraId="1AB1F7BC" w14:textId="77777777" w:rsidR="005B009D" w:rsidRDefault="00000000" w:rsidP="00F04020">
      <w:r>
        <w:t>Clement wa Roma (96-98 BK) ananukuu Yakobo 4:6 (sawa na 1 Petro 5:5b; Mithali 3:34) 1 Clement sura 30 juz.1 uk.13. Mahali pengine pia anagusia Yakobo.</w:t>
      </w:r>
    </w:p>
    <w:p w14:paraId="38799587" w14:textId="77777777" w:rsidR="005B009D" w:rsidRDefault="00000000" w:rsidP="00F04020">
      <w:r>
        <w:t>Barua ya Barnabasi (takriban 70-130 BK) sura 19 uk.149 inagusia Yakobo 1:8.</w:t>
      </w:r>
    </w:p>
    <w:p w14:paraId="2B6A38A8" w14:textId="77777777" w:rsidR="005B009D" w:rsidRDefault="00000000" w:rsidP="00F04020">
      <w:r>
        <w:t>Mchungaji wa Hermas (takriban 115-155 BK) ananukuu nusu ya Yakobo 4:12 katika Similitude 9 sura 23 uk.51. Pia inarejelea sehemu ya Yakobo 5:19-20 katika Similitude 10 sura 4 uk.55</w:t>
      </w:r>
    </w:p>
    <w:p w14:paraId="250C4BFE" w14:textId="77777777" w:rsidR="005B009D" w:rsidRDefault="00000000" w:rsidP="00F04020">
      <w:r>
        <w:t>2 Clement (120-140 BK) sura 15 uk.255 inagusia Yakobo 2:19-25.</w:t>
      </w:r>
    </w:p>
    <w:p w14:paraId="63CC0346" w14:textId="77777777" w:rsidR="005B009D" w:rsidRDefault="00000000" w:rsidP="00F04020">
      <w:r>
        <w:t>Irenaeus (182-188 BK) anarejelea aya 3 katika Yakobo.</w:t>
      </w:r>
    </w:p>
    <w:p w14:paraId="24A67085" w14:textId="77777777" w:rsidR="005B009D" w:rsidRDefault="00000000" w:rsidP="00F04020">
      <w:r>
        <w:t>¼ nukuu: Yakobo 2:23 Irenaeus Against Heresies kitabu 4 sura 13.4 uk.478 'Ibrahimu… na hivyo akawa rafiki wa Mungu.' Lakini Neno la Mungu…' Katika Isaya 41:8b Mungu anasema 'au uzao wa Ibrahimu rafiki wangu'.</w:t>
      </w:r>
    </w:p>
    <w:p w14:paraId="20375ADC" w14:textId="77777777" w:rsidR="005B009D" w:rsidRDefault="00000000" w:rsidP="00F04020">
      <w:r>
        <w:t>¾ nukuu: Yakobo 2:23b 'na aliitwa rafiki wa Mungu' Maneno haya hasa yanapatikana tu katika Yakobo 2:23b. Irenaeus Against Heresies kitabu 4 sura 15.1 uk.481</w:t>
      </w:r>
    </w:p>
    <w:p w14:paraId="06A57AC6" w14:textId="77777777" w:rsidR="005B009D" w:rsidRDefault="00000000" w:rsidP="00F04020">
      <w:r>
        <w:t>Kanuni ya Muratori (takriban 170-210 BK) haitaji Yakobo.</w:t>
      </w:r>
    </w:p>
    <w:p w14:paraId="1563B109" w14:textId="77777777" w:rsidR="005B009D" w:rsidRDefault="00000000" w:rsidP="00F04020">
      <w:r>
        <w:t>Clement wa Alexandria (193-217/220 BK) ananukuu Yakobo 4:6 na 1 Petro 5:6 katika Stromata kitabu 3 sura 6 uk.390 na kitabu 4 sura 17 uk.428-439</w:t>
      </w:r>
    </w:p>
    <w:p w14:paraId="2C8B551A" w14:textId="77777777" w:rsidR="005B009D" w:rsidRDefault="00000000" w:rsidP="00F04020">
      <w:r>
        <w:t>Tertullian (198-220 BK) anagusia Yakobo 1:13. 'lakini mbali iwe wazo kwamba Bwana aonekane kujaribu, kana kwamba ama hakujua imani ya yeyote, au alikuwa na shauku ya kuiangusha.' On Prayer sura 8 uk.684</w:t>
      </w:r>
    </w:p>
    <w:p w14:paraId="784C8E13" w14:textId="77777777" w:rsidR="005B009D" w:rsidRDefault="00000000" w:rsidP="00F04020">
      <w:r>
        <w:t>Origen (225-254 BK) ananukuu Yakobo 4:17 katika de Principiis kitabu 1 sura 3.6 uk.254</w:t>
      </w:r>
    </w:p>
    <w:p w14:paraId="2BF3619E" w14:textId="77777777" w:rsidR="005B009D" w:rsidRDefault="00000000" w:rsidP="00F04020">
      <w:r>
        <w:t>Risala ya Bila Jina Dhidi ya Novatian (254-256 BK) ananukuu nusu ya Yakobo 4:6 uk.661</w:t>
      </w:r>
    </w:p>
    <w:p w14:paraId="32F4C7D6" w14:textId="77777777" w:rsidR="005B009D" w:rsidRDefault="00000000" w:rsidP="00F04020">
      <w:r>
        <w:t>Dionysius wa Alexandria (246-265 BK) ananukuu sehemu ya Yakobo 1:13 katika The Gospel According to Luke uk.116. Pia ananukuu nusu ya Yakobo 1:13 katika An Exposition of Luke 22. 46. n.k. uk.119</w:t>
      </w:r>
    </w:p>
    <w:p w14:paraId="73A3239F" w14:textId="77777777" w:rsidR="005B009D" w:rsidRDefault="00000000" w:rsidP="00F04020">
      <w:r>
        <w:rPr>
          <w:b/>
          <w:bCs/>
        </w:rPr>
        <w:t>Baada ya Nikea</w:t>
      </w:r>
    </w:p>
    <w:p w14:paraId="549A8485" w14:textId="77777777" w:rsidR="005B009D" w:rsidRDefault="00000000" w:rsidP="00F04020">
      <w:r>
        <w:t>½ Historia ya Kanisa ya Eusebius (323-326 BK) kitabu 2 sura 23 uk.128 inasema kwamba Yakobo na Yuda wanasemekana waliandika barua zinazoandikwa kwa majina yao, ingawa hili linapingwa. Nicene and Post-Nicene Fathers Second Series juz.1 uk.128</w:t>
      </w:r>
    </w:p>
    <w:p w14:paraId="46DAC299" w14:textId="77777777" w:rsidR="005B009D" w:rsidRDefault="00000000" w:rsidP="00F04020">
      <w:r>
        <w:t>Hilary wa Poitiers (355-367/268 BK) ananukuu kutoka Yakobo</w:t>
      </w:r>
    </w:p>
    <w:p w14:paraId="51685115" w14:textId="77777777" w:rsidR="005B009D" w:rsidRDefault="00000000" w:rsidP="00F04020">
      <w:r>
        <w:t>Athanasius (367 BK) harejelei aya mahususi katika Yakobo, lakini anaorodhesha vitabu vya Agano Jipya katika Barua ya Likizo 39 uk.552</w:t>
      </w:r>
    </w:p>
    <w:p w14:paraId="29FB62E1" w14:textId="77777777" w:rsidR="005B009D" w:rsidRDefault="00000000" w:rsidP="00F04020">
      <w:r>
        <w:t>Synopsis Scripturae Sacrae (350-370 BK au karne ya 5) inataja Yakobo kama sehemu ya Agano Jipya. Inanukuu yote ya Yakobo 1:1.</w:t>
      </w:r>
    </w:p>
    <w:p w14:paraId="2C0D19D2" w14:textId="77777777" w:rsidR="005B009D" w:rsidRDefault="00000000" w:rsidP="00F04020">
      <w:r>
        <w:t>Sinodi ya Laodicea (huko Phrygia) (343-381 BK) kanuni ya 60 uk.159 inaorodhesha vitabu vya Agano la Kale na Agano Jipya. Kanuni ya 59 uk.158 inasema vitabu tu vya kisheria vya Agano la Kale na Jipya visome kanisani.</w:t>
      </w:r>
    </w:p>
    <w:p w14:paraId="0DA45D17" w14:textId="77777777" w:rsidR="005B009D" w:rsidRDefault="00000000" w:rsidP="00F04020">
      <w:r>
        <w:t>Cyril wa Yerusalemu (takriban 349-386 BK) anataja Yakobo katika 'Barua Saba za Katoliki za Yakobo, Petro, Yohana, na Yuda' katika Somo 4.36 uk.28</w:t>
      </w:r>
    </w:p>
    <w:p w14:paraId="7593FFFD" w14:textId="77777777" w:rsidR="005B009D" w:rsidRDefault="00000000" w:rsidP="00F04020">
      <w:r>
        <w:t>Gregory wa Nanzianzen (330-391 BK) anagusia Yakobo</w:t>
      </w:r>
    </w:p>
    <w:p w14:paraId="49D0756F" w14:textId="77777777" w:rsidR="005B009D" w:rsidRDefault="00000000" w:rsidP="00F04020">
      <w:r>
        <w:t>Amphilochius (-394 BK) Iambi ad Seleucum</w:t>
      </w:r>
    </w:p>
    <w:p w14:paraId="5D360C26" w14:textId="77777777" w:rsidR="005B009D" w:rsidRDefault="00000000" w:rsidP="00F04020">
      <w:r>
        <w:t>Didymus Kipofu (398 BK) ananukuu Yakobo 1:12,2:3 kama iliyoandikwa na Yakobo. Ufafanuzi wa Zakaria 6 uk.129-130.</w:t>
      </w:r>
    </w:p>
    <w:p w14:paraId="7D7CEC10" w14:textId="77777777" w:rsidR="005B009D" w:rsidRDefault="00000000" w:rsidP="00F04020">
      <w:r>
        <w:t>Didymus Kipofu (398 BK) ananukuu Yakobo 1:27 kama iliyoandikwa na Yakobo. Ufafanuzi wa Zakaria 7 uk.138</w:t>
      </w:r>
    </w:p>
    <w:p w14:paraId="3C790EFC" w14:textId="77777777" w:rsidR="005B009D" w:rsidRDefault="00000000" w:rsidP="00F04020">
      <w:r>
        <w:t>Epiphanius wa Salamis (360-403 BK) anataja injili nne, barua 14 za Paulo, Yakobo, Petro, Yohana, Yuda, Matendo, Ufunuo wa Yohana, Hekima ya Solomoni na Sirach (=Ecclesiasticus).</w:t>
      </w:r>
    </w:p>
    <w:p w14:paraId="0B40A60D" w14:textId="77777777" w:rsidR="005B009D" w:rsidRDefault="00000000" w:rsidP="00F04020">
      <w:r>
        <w:t>Rufinus (374-406 BK) anarejelea Yakobo kama Maandiko</w:t>
      </w:r>
    </w:p>
    <w:p w14:paraId="4A2F05A8" w14:textId="77777777" w:rsidR="005B009D" w:rsidRDefault="00000000" w:rsidP="00F04020">
      <w:r>
        <w:t>Yohana Chrysostom (392-407 BK) ananukuu theluthi ya mwisho ya Yakobo 2:18 kama 'inasema'. Mahubiri juu ya Injili ya Yohana Hotuba 72 kuhusu Yohana 13:20. juz.14 uk.267.</w:t>
      </w:r>
    </w:p>
    <w:p w14:paraId="08F8DC12" w14:textId="77777777" w:rsidR="005B009D" w:rsidRDefault="00000000" w:rsidP="00F04020">
      <w:r>
        <w:t>Yohana Chrysostom (392-307 BK) ananukuu robo tatu ya Yakobo 2:13 katika Mahubiri juu ya Filemoni Hotuba 3 mstari 25 juz. uk.556</w:t>
      </w:r>
    </w:p>
    <w:p w14:paraId="4E1F5071" w14:textId="77777777" w:rsidR="005B009D" w:rsidRDefault="00000000" w:rsidP="00F04020">
      <w:r>
        <w:t>Chromatius (alifariki 407 BK)</w:t>
      </w:r>
    </w:p>
    <w:p w14:paraId="225DD7D8" w14:textId="77777777" w:rsidR="005B009D" w:rsidRDefault="00000000" w:rsidP="00F04020">
      <w:r>
        <w:t>Jerome (373-420 BK)</w:t>
      </w:r>
    </w:p>
    <w:p w14:paraId="052E3650" w14:textId="77777777" w:rsidR="005B009D" w:rsidRDefault="00000000" w:rsidP="00F04020">
      <w:r>
        <w:t>Orosius/Hosius wa Braga (414-418 BK)</w:t>
      </w:r>
    </w:p>
    <w:p w14:paraId="58E6616B" w14:textId="77777777" w:rsidR="005B009D" w:rsidRDefault="00000000" w:rsidP="00F04020">
      <w:r>
        <w:t>Baraza la Carthage (393-419 BK)</w:t>
      </w:r>
    </w:p>
    <w:p w14:paraId="19343538" w14:textId="77777777" w:rsidR="005B009D" w:rsidRDefault="00000000" w:rsidP="00F04020">
      <w:r>
        <w:t>John Cassian (419-430 BK) ananukuu nusu ya Yakobo 1:12 katika Mkutano wa Kwanza wa Abate Isaac sura 23 uk.395</w:t>
      </w:r>
    </w:p>
    <w:p w14:paraId="02EA55AD" w14:textId="77777777" w:rsidR="005B009D" w:rsidRDefault="00000000" w:rsidP="00F04020">
      <w:r>
        <w:t>John Cassian (419-430 BK) ananukuu nusu ya Yakobo 2:13 katika Mkutano wa Kwanza wa Abate Isaac sura 22 uk.395</w:t>
      </w:r>
    </w:p>
    <w:p w14:paraId="72E58764" w14:textId="77777777" w:rsidR="005B009D" w:rsidRDefault="00000000" w:rsidP="00F04020">
      <w:r>
        <w:t>John Cassian (419-430 BK) ananukuu nusu ya Yakobo 1:19 katika Mkutano wa Kwanza wa Abate Nesteros sura 9 uk.439</w:t>
      </w:r>
    </w:p>
    <w:p w14:paraId="6A87F459" w14:textId="77777777" w:rsidR="005B009D" w:rsidRDefault="00000000" w:rsidP="00F04020">
      <w:r>
        <w:t>Jerome (373-420 BK) anajadili vitabu vya Agano Jipya. Anazungumza hasa kila moja ya injili nne, maandishi ya Paulo kwa makanisa saba, Waebrania, Paulo akiandika kwa Timotheo, Tito, na Filemoni. Jerome kisha anajadili Matendo ya Mitume. Kisha anajadili barua saba za Yakobo, Petro, Yohana, na Yuda. Hatimaye anajadili Ufunuo wa Yohana. Barua 53 sura 9 uk.101-102.</w:t>
      </w:r>
    </w:p>
    <w:p w14:paraId="7CB5F62F" w14:textId="77777777" w:rsidR="005B009D" w:rsidRDefault="00000000" w:rsidP="00F04020">
      <w:r>
        <w:t>Augustine wa Hippo (388-430 BK) anataja mtume Yakobo na anarejelea robo tatu ya Yakobo 2:13 katika The City of God kitabu 19 sura 26 uk.419</w:t>
      </w:r>
    </w:p>
    <w:p w14:paraId="6BB272F1" w14:textId="77777777" w:rsidR="005B009D" w:rsidRDefault="00000000" w:rsidP="00F04020">
      <w:r>
        <w:t>Historia ya Kanisa ya Socrates (takriban 400-439 BK)</w:t>
      </w:r>
    </w:p>
    <w:p w14:paraId="37F069C8" w14:textId="77777777" w:rsidR="005B009D" w:rsidRDefault="00000000" w:rsidP="00F04020">
      <w:r>
        <w:t>Cyril wa Alexandria (444 BK)</w:t>
      </w:r>
    </w:p>
    <w:p w14:paraId="1D16FC98" w14:textId="77777777" w:rsidR="005B009D" w:rsidRDefault="00000000" w:rsidP="00F04020">
      <w:r>
        <w:t>Hesychius wa Yerusalemu (-450 BK) (matamshi HESS-us) (baadaye) anarejelea Yakobo 2:3</w:t>
      </w:r>
    </w:p>
    <w:p w14:paraId="15E50C04" w14:textId="77777777" w:rsidR="005B009D" w:rsidRDefault="00000000" w:rsidP="00F04020">
      <w:r>
        <w:t>Eucharius (takriban 424-455 BK) Instructiones</w:t>
      </w:r>
    </w:p>
    <w:p w14:paraId="0F0AC328" w14:textId="77777777" w:rsidR="005B009D" w:rsidRDefault="00000000" w:rsidP="00F04020">
      <w:r>
        <w:t>Speculum (karne ya tano)</w:t>
      </w:r>
    </w:p>
    <w:p w14:paraId="2AED96DF" w14:textId="77777777" w:rsidR="005B009D" w:rsidRDefault="00000000" w:rsidP="00F04020">
      <w:r>
        <w:t>Papa Leo I wa Roma (440-461 BK)</w:t>
      </w:r>
    </w:p>
    <w:p w14:paraId="77C1AB78" w14:textId="77777777" w:rsidR="005B009D" w:rsidRDefault="00000000" w:rsidP="00F04020">
      <w:r>
        <w:t>Prosper wa Aquitaine (425-465 BK) anarejelea Yakobo 1:17 kama iliyoandikwa na Mtume Yakobo.</w:t>
      </w:r>
    </w:p>
    <w:p w14:paraId="5BDC1F37" w14:textId="77777777" w:rsidR="005B009D" w:rsidRDefault="00000000" w:rsidP="00F04020">
      <w:r>
        <w:t>Yohana wa Dameski (706-749 BK) '...barua saba za Katoliki, yaani moja ya Yakobo, mbili za Petro, tatu za Yohana, moja ya Yuda...' Maelezo ya Imani ya Kiorthodoksi kitabu 4 sura 17 uk.90</w:t>
      </w:r>
    </w:p>
    <w:p w14:paraId="26A66E4D" w14:textId="77777777" w:rsidR="005B009D" w:rsidRDefault="00000000" w:rsidP="00F04020">
      <w:r>
        <w:t>Miongoni mwa vitabu vya uongo</w:t>
      </w:r>
    </w:p>
    <w:p w14:paraId="59E25A56" w14:textId="77777777" w:rsidR="005B009D" w:rsidRDefault="00000000" w:rsidP="00F04020">
      <w:r>
        <w:t>Pseudo-Petro wa Alexandria (306,285-311 BK) anagusia Yakobo 3:2. The Genuine Acts of Peter uk.258</w:t>
      </w:r>
    </w:p>
    <w:p w14:paraId="5BB07154" w14:textId="77777777" w:rsidR="005B009D" w:rsidRDefault="00000000" w:rsidP="00F04020">
      <w:r>
        <w:rPr>
          <w:b/>
          <w:bCs/>
        </w:rPr>
        <w:t xml:space="preserve">3. </w:t>
      </w:r>
      <w:r>
        <w:t>Maandishi ya mapema zaidi tuliyonayo ya Yakobo yanaonyesha kwamba kuna tofauti ndogo za kimaandishi, lakini hakuna makosa yanayoathiri kitheolojia. Hapa kuna baadhi ya maandishi kabla ya karne ya 8.</w:t>
      </w:r>
    </w:p>
    <w:p w14:paraId="1AF8866C" w14:textId="77777777" w:rsidR="005B009D" w:rsidRDefault="00000000" w:rsidP="00F04020">
      <w:r>
        <w:t>p20 (=papyrus Oxyrhynchus 1171) karne ya 3. Yakobo 2:19-3:2; (6 kati ya herufi 96 za 3:3); 3:4-9) Picha ya hati hii iko katika The Complete Text of the Earliest New Testament Manuscripts uk.96. Kitabu hiki pia kinataja kwamba mwandishi kwenye hati ni sawa sana na hati ya P. Egerton 4 ya 2 Mambo ya Nyakati na p27, hati ya Warumi. Maandishi ya Aleksandria</w:t>
      </w:r>
    </w:p>
    <w:p w14:paraId="4B49AE15" w14:textId="77777777" w:rsidR="005B009D" w:rsidRDefault="00000000" w:rsidP="00F04020">
      <w:r>
        <w:t>karne ya 3 - 1968 - The Text of the New Testament haitaji 3:3.</w:t>
      </w:r>
    </w:p>
    <w:p w14:paraId="64A83517" w14:textId="77777777" w:rsidR="005B009D" w:rsidRDefault="00000000" w:rsidP="00F04020">
      <w:r>
        <w:t>karne ya 3 - 1998 - Aland na wengine toleo la nne lililorekebishwa</w:t>
      </w:r>
    </w:p>
    <w:p w14:paraId="2409AEEA" w14:textId="77777777" w:rsidR="005B009D" w:rsidRDefault="00000000" w:rsidP="00F04020">
      <w:r>
        <w:t>p23 Urbana (mapema ya karne ya 3) (=papyrus Oxyrhynchus 1229 (Yakobo 1:10-12, 15-18) Picha yake iko katika The Complete Text of the Earliest New Testament Manuscripts uk.102.</w:t>
      </w:r>
    </w:p>
    <w:p w14:paraId="22880EA4" w14:textId="77777777" w:rsidR="005B009D" w:rsidRDefault="00000000" w:rsidP="00F04020">
      <w:r>
        <w:t>Mwanzo wa karne ya 3 - 1968 - The Text of the New Testament.</w:t>
      </w:r>
    </w:p>
    <w:p w14:paraId="58A675EE" w14:textId="77777777" w:rsidR="005B009D" w:rsidRDefault="00000000" w:rsidP="00F04020">
      <w:r>
        <w:t>p54 karne ya 5-6. (Yakobo 2:16-18, 2:21?; 2:22-26; 3:2-4) Inakubaliana na Vaticanus, Sinaiticus, na Ephraemi Rescriptus</w:t>
      </w:r>
    </w:p>
    <w:p w14:paraId="050708D3" w14:textId="77777777" w:rsidR="005B009D" w:rsidRDefault="00000000" w:rsidP="00F04020">
      <w:r>
        <w:t>karne ya 5/6 - 1968 - The Text of the New Testament haina 2:21.</w:t>
      </w:r>
    </w:p>
    <w:p w14:paraId="79EA4690" w14:textId="77777777" w:rsidR="005B009D" w:rsidRDefault="00000000" w:rsidP="00F04020">
      <w:r>
        <w:t>p74 (=Bodmer 17) Matendo 1:2-5,7-11,13-15,18-19,22-25; 2:2-4; 2:6-3:26; 4:2-6,8-27; 4:29-27:25; 27:27-28:31; Yakobo 1:1-6,8-19,21-23,25,27; 2:1-3,5-15; 18-22, 25-26; 3:1,5-6,10-12,14,17-18; 4:8,11-14; 5:1-3,7-9,12-14,19-20; 1 Petro 1:1-2,7-8,13,19-20,25; 2:6-7,11-12,18,24; 3:4-5; 2 Petro 2:21; 3:4,11,16; 1 Yohana 1:1,6; 2:1-2,7,13-14,18-19,25-26; 3:1-2,8,14,19-20; 4:1,6-7,12,16-17;5:3-4,9-10,17; 2 Yohana 1,6-7,13; 3 Yohana 6,12; Yuda 3,7,12,18,24 (karne ya 7)</w:t>
      </w:r>
    </w:p>
    <w:p w14:paraId="2BA20032" w14:textId="77777777" w:rsidR="005B009D" w:rsidRDefault="00000000" w:rsidP="00F04020">
      <w:r>
        <w:t>karne ya 7 - 1968 - The Text of the New Testament ina Yakobo 2:4 na 1 Petro 1:12</w:t>
      </w:r>
    </w:p>
    <w:p w14:paraId="00EE37A3" w14:textId="77777777" w:rsidR="005B009D" w:rsidRDefault="00000000" w:rsidP="00F04020">
      <w:r>
        <w:t>karne ya 7 - 1975 - Aland na wengine toleo la tatu</w:t>
      </w:r>
    </w:p>
    <w:p w14:paraId="4DD927E7" w14:textId="77777777" w:rsidR="005B009D" w:rsidRDefault="00000000" w:rsidP="00F04020">
      <w:r>
        <w:t>karne ya 6 - 1998 - Aland na wengine toleo la nne lililorekebishwa</w:t>
      </w:r>
    </w:p>
    <w:p w14:paraId="1EDCB1E5" w14:textId="77777777" w:rsidR="005B009D" w:rsidRDefault="00000000" w:rsidP="00F04020">
      <w:r>
        <w:t>p100 (=papyrus Oxyrhynchus 4449) Yakobo 3:13-4:4; 4:9-5:1 (karne ya 3 au 4)</w:t>
      </w:r>
    </w:p>
    <w:p w14:paraId="13A16F7E" w14:textId="77777777" w:rsidR="005B009D" w:rsidRDefault="00000000" w:rsidP="00F04020">
      <w:r>
        <w:t>Vaticanus [B] (325-350 BK), Sinaiticus [Si] (340-350 BK), na Alexandrinus [A] (takriban 450 BK) vina yote ya Yakobo.</w:t>
      </w:r>
    </w:p>
    <w:p w14:paraId="333EEB53" w14:textId="77777777" w:rsidR="005B009D" w:rsidRDefault="00000000" w:rsidP="00F04020">
      <w:r>
        <w:t>Bohairic Coptic [Boh] karne ya 3/4</w:t>
      </w:r>
    </w:p>
    <w:p w14:paraId="0FD68B9F" w14:textId="77777777" w:rsidR="005B009D" w:rsidRDefault="00000000" w:rsidP="00F04020">
      <w:r>
        <w:t>Sahidic Coptic [Sah] karne ya 3/4</w:t>
      </w:r>
    </w:p>
    <w:p w14:paraId="34B71CA4" w14:textId="77777777" w:rsidR="005B009D" w:rsidRDefault="00000000" w:rsidP="00F04020">
      <w:r>
        <w:t>Ephraemi Rescriptus karne ya 5 (Yakobo 1:1-4:2)</w:t>
      </w:r>
    </w:p>
    <w:p w14:paraId="6FD29D29" w14:textId="77777777" w:rsidR="005B009D" w:rsidRDefault="00000000" w:rsidP="00F04020">
      <w:r>
        <w:t>0166 karne ya 5. (Yakobo 1:11)</w:t>
      </w:r>
    </w:p>
    <w:p w14:paraId="7DE42913" w14:textId="77777777" w:rsidR="005B009D" w:rsidRDefault="00000000" w:rsidP="00F04020">
      <w:r>
        <w:t>0173 karne ya 5. (Yakobo 1:25-27)</w:t>
      </w:r>
    </w:p>
    <w:p w14:paraId="3508AF6B" w14:textId="77777777" w:rsidR="005B009D" w:rsidRDefault="00000000" w:rsidP="00F04020">
      <w:r>
        <w:t>Kiarmenia [Arm] kutoka karne ya 5</w:t>
      </w:r>
    </w:p>
    <w:p w14:paraId="293E7CE8" w14:textId="77777777" w:rsidR="005B009D" w:rsidRDefault="00000000" w:rsidP="00F04020">
      <w:r>
        <w:t>Kijoria [Geo] kutoka karne ya 5</w:t>
      </w:r>
    </w:p>
    <w:p w14:paraId="5D4A8C5F" w14:textId="77777777" w:rsidR="005B009D" w:rsidRDefault="00000000" w:rsidP="00F04020">
      <w:r>
        <w:t>Kiethiopia [Eth] kutoka takriban mwaka 500 BK</w:t>
      </w:r>
    </w:p>
    <w:p w14:paraId="0FF80C47" w14:textId="77777777" w:rsidR="005B009D" w:rsidRDefault="00000000" w:rsidP="00F04020">
      <w:r>
        <w:t>Peshitta Syriac [Syr P] 375-400 BK</w:t>
      </w:r>
    </w:p>
    <w:p w14:paraId="39FBCB9F" w14:textId="77777777" w:rsidR="005B009D" w:rsidRDefault="00000000" w:rsidP="00F04020">
      <w:r>
        <w:t>Philoxenian Syriac 507/508 BK</w:t>
      </w:r>
    </w:p>
    <w:p w14:paraId="0BBF65B6" w14:textId="77777777" w:rsidR="005B009D" w:rsidRDefault="00000000" w:rsidP="00F04020">
      <w:r>
        <w:t>Harclean Syriac [Syr Her]</w:t>
      </w:r>
    </w:p>
    <w:p w14:paraId="48ADAD84" w14:textId="77777777" w:rsidR="005B009D" w:rsidRDefault="00000000" w:rsidP="00F04020">
      <w:r>
        <w:t>Palestinian Syriac [Syr Pal] (Yakobo 1:1-12)</w:t>
      </w:r>
    </w:p>
    <w:p w14:paraId="49E675D9" w14:textId="77777777" w:rsidR="005B009D" w:rsidRDefault="00000000" w:rsidP="00320624">
      <w:r>
        <w:t>Kulingana na New International Greek Testament Commentary on James uk.59-60, hakuna maandishi ya 'familia ya magharibi' ya Yakobo, maandishi ya Aleksandria na Byzantine peke yake.</w:t>
      </w:r>
    </w:p>
    <w:p w14:paraId="2943D7F5" w14:textId="77777777" w:rsidR="005B009D" w:rsidRDefault="00000000" w:rsidP="00320624">
      <w:r>
        <w:t>Maelezo mengine ni kwamba Kanuni ya Muratori (takriban 170 BK) haikujumuisha Yakobo, Waebrania, 1 na 2 Petro, au barua ya tatu ya Yohana</w:t>
      </w:r>
    </w:p>
    <w:p w14:paraId="60737623" w14:textId="77777777" w:rsidR="00F04020" w:rsidRDefault="00F04020" w:rsidP="00320624"/>
    <w:p w14:paraId="2AC0887A" w14:textId="0545C3C1" w:rsidR="005B009D" w:rsidRDefault="00000000" w:rsidP="00320624">
      <w:r>
        <w:t>Tazama www.BibleQuery.org/James Manuscripts.html kwa maelezo zaidi kuhusu maandishi ya mapema ya Yakobo.</w:t>
      </w:r>
    </w:p>
    <w:sectPr w:rsidR="005B009D">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1F35B4"/>
    <w:multiLevelType w:val="hybridMultilevel"/>
    <w:tmpl w:val="0A1629D6"/>
    <w:lvl w:ilvl="0" w:tplc="49FA4CD8">
      <w:start w:val="1"/>
      <w:numFmt w:val="bullet"/>
      <w:lvlText w:val="•"/>
      <w:lvlJc w:val="left"/>
      <w:pPr>
        <w:ind w:left="720" w:hanging="360"/>
      </w:pPr>
    </w:lvl>
    <w:lvl w:ilvl="1" w:tplc="4EEC2EE4">
      <w:numFmt w:val="decimal"/>
      <w:lvlText w:val=""/>
      <w:lvlJc w:val="left"/>
    </w:lvl>
    <w:lvl w:ilvl="2" w:tplc="5F3E235A">
      <w:numFmt w:val="decimal"/>
      <w:lvlText w:val=""/>
      <w:lvlJc w:val="left"/>
    </w:lvl>
    <w:lvl w:ilvl="3" w:tplc="7A047FFC">
      <w:numFmt w:val="decimal"/>
      <w:lvlText w:val=""/>
      <w:lvlJc w:val="left"/>
    </w:lvl>
    <w:lvl w:ilvl="4" w:tplc="787E1E72">
      <w:numFmt w:val="decimal"/>
      <w:lvlText w:val=""/>
      <w:lvlJc w:val="left"/>
    </w:lvl>
    <w:lvl w:ilvl="5" w:tplc="7A5C882E">
      <w:numFmt w:val="decimal"/>
      <w:lvlText w:val=""/>
      <w:lvlJc w:val="left"/>
    </w:lvl>
    <w:lvl w:ilvl="6" w:tplc="AF26CBA0">
      <w:numFmt w:val="decimal"/>
      <w:lvlText w:val=""/>
      <w:lvlJc w:val="left"/>
    </w:lvl>
    <w:lvl w:ilvl="7" w:tplc="342A7E8E">
      <w:numFmt w:val="decimal"/>
      <w:lvlText w:val=""/>
      <w:lvlJc w:val="left"/>
    </w:lvl>
    <w:lvl w:ilvl="8" w:tplc="7C54259E">
      <w:numFmt w:val="decimal"/>
      <w:lvlText w:val=""/>
      <w:lvlJc w:val="left"/>
    </w:lvl>
  </w:abstractNum>
  <w:abstractNum w:abstractNumId="1" w15:restartNumberingAfterBreak="0">
    <w:nsid w:val="4D4C11F9"/>
    <w:multiLevelType w:val="hybridMultilevel"/>
    <w:tmpl w:val="5B4A9DC2"/>
    <w:lvl w:ilvl="0" w:tplc="966E8900">
      <w:start w:val="1"/>
      <w:numFmt w:val="bullet"/>
      <w:lvlText w:val="●"/>
      <w:lvlJc w:val="left"/>
      <w:pPr>
        <w:ind w:left="720" w:hanging="360"/>
      </w:pPr>
    </w:lvl>
    <w:lvl w:ilvl="1" w:tplc="5E182716">
      <w:start w:val="1"/>
      <w:numFmt w:val="bullet"/>
      <w:lvlText w:val="○"/>
      <w:lvlJc w:val="left"/>
      <w:pPr>
        <w:ind w:left="1440" w:hanging="360"/>
      </w:pPr>
    </w:lvl>
    <w:lvl w:ilvl="2" w:tplc="FB5EF202">
      <w:start w:val="1"/>
      <w:numFmt w:val="bullet"/>
      <w:lvlText w:val="■"/>
      <w:lvlJc w:val="left"/>
      <w:pPr>
        <w:ind w:left="2160" w:hanging="360"/>
      </w:pPr>
    </w:lvl>
    <w:lvl w:ilvl="3" w:tplc="E534A8EE">
      <w:start w:val="1"/>
      <w:numFmt w:val="bullet"/>
      <w:lvlText w:val="●"/>
      <w:lvlJc w:val="left"/>
      <w:pPr>
        <w:ind w:left="2880" w:hanging="360"/>
      </w:pPr>
    </w:lvl>
    <w:lvl w:ilvl="4" w:tplc="2612C432">
      <w:start w:val="1"/>
      <w:numFmt w:val="bullet"/>
      <w:lvlText w:val="○"/>
      <w:lvlJc w:val="left"/>
      <w:pPr>
        <w:ind w:left="3600" w:hanging="360"/>
      </w:pPr>
    </w:lvl>
    <w:lvl w:ilvl="5" w:tplc="5EEC0400">
      <w:start w:val="1"/>
      <w:numFmt w:val="bullet"/>
      <w:lvlText w:val="■"/>
      <w:lvlJc w:val="left"/>
      <w:pPr>
        <w:ind w:left="4320" w:hanging="360"/>
      </w:pPr>
    </w:lvl>
    <w:lvl w:ilvl="6" w:tplc="BF6412E2">
      <w:start w:val="1"/>
      <w:numFmt w:val="bullet"/>
      <w:lvlText w:val="●"/>
      <w:lvlJc w:val="left"/>
      <w:pPr>
        <w:ind w:left="5040" w:hanging="360"/>
      </w:pPr>
    </w:lvl>
    <w:lvl w:ilvl="7" w:tplc="E758A942">
      <w:start w:val="1"/>
      <w:numFmt w:val="bullet"/>
      <w:lvlText w:val="●"/>
      <w:lvlJc w:val="left"/>
      <w:pPr>
        <w:ind w:left="5760" w:hanging="360"/>
      </w:pPr>
    </w:lvl>
    <w:lvl w:ilvl="8" w:tplc="B7862A24">
      <w:start w:val="1"/>
      <w:numFmt w:val="bullet"/>
      <w:lvlText w:val="●"/>
      <w:lvlJc w:val="left"/>
      <w:pPr>
        <w:ind w:left="6480" w:hanging="360"/>
      </w:pPr>
    </w:lvl>
  </w:abstractNum>
  <w:abstractNum w:abstractNumId="2" w15:restartNumberingAfterBreak="0">
    <w:nsid w:val="7D742038"/>
    <w:multiLevelType w:val="hybridMultilevel"/>
    <w:tmpl w:val="35DA636C"/>
    <w:lvl w:ilvl="0" w:tplc="04090001">
      <w:start w:val="1"/>
      <w:numFmt w:val="bullet"/>
      <w:lvlText w:val=""/>
      <w:lvlJc w:val="left"/>
      <w:pPr>
        <w:ind w:left="720" w:hanging="360"/>
      </w:pPr>
      <w:rPr>
        <w:rFonts w:ascii="Symbol" w:hAnsi="Symbol" w:hint="default"/>
      </w:rPr>
    </w:lvl>
    <w:lvl w:ilvl="1" w:tplc="A83ED75C">
      <w:numFmt w:val="decimal"/>
      <w:lvlText w:val=""/>
      <w:lvlJc w:val="left"/>
    </w:lvl>
    <w:lvl w:ilvl="2" w:tplc="5CD8206A">
      <w:numFmt w:val="decimal"/>
      <w:lvlText w:val=""/>
      <w:lvlJc w:val="left"/>
    </w:lvl>
    <w:lvl w:ilvl="3" w:tplc="FF60A49C">
      <w:numFmt w:val="decimal"/>
      <w:lvlText w:val=""/>
      <w:lvlJc w:val="left"/>
    </w:lvl>
    <w:lvl w:ilvl="4" w:tplc="8FEAA056">
      <w:numFmt w:val="decimal"/>
      <w:lvlText w:val=""/>
      <w:lvlJc w:val="left"/>
    </w:lvl>
    <w:lvl w:ilvl="5" w:tplc="9F34145E">
      <w:numFmt w:val="decimal"/>
      <w:lvlText w:val=""/>
      <w:lvlJc w:val="left"/>
    </w:lvl>
    <w:lvl w:ilvl="6" w:tplc="CBEA6E1E">
      <w:numFmt w:val="decimal"/>
      <w:lvlText w:val=""/>
      <w:lvlJc w:val="left"/>
    </w:lvl>
    <w:lvl w:ilvl="7" w:tplc="FF24AB10">
      <w:numFmt w:val="decimal"/>
      <w:lvlText w:val=""/>
      <w:lvlJc w:val="left"/>
    </w:lvl>
    <w:lvl w:ilvl="8" w:tplc="1680ADE2">
      <w:numFmt w:val="decimal"/>
      <w:lvlText w:val=""/>
      <w:lvlJc w:val="left"/>
    </w:lvl>
  </w:abstractNum>
  <w:num w:numId="1" w16cid:durableId="893781659">
    <w:abstractNumId w:val="1"/>
    <w:lvlOverride w:ilvl="0">
      <w:startOverride w:val="1"/>
    </w:lvlOverride>
  </w:num>
  <w:num w:numId="2" w16cid:durableId="1045327973">
    <w:abstractNumId w:val="2"/>
  </w:num>
  <w:num w:numId="3" w16cid:durableId="1846552626">
    <w:abstractNumId w:val="0"/>
    <w:lvlOverride w:ilvl="0">
      <w:startOverride w:val="1"/>
    </w:lvlOverride>
  </w:num>
  <w:num w:numId="4" w16cid:durableId="553929208">
    <w:abstractNumId w:val="0"/>
  </w:num>
  <w:num w:numId="5" w16cid:durableId="935291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09D"/>
    <w:rsid w:val="00011AFC"/>
    <w:rsid w:val="001D4E20"/>
    <w:rsid w:val="00320624"/>
    <w:rsid w:val="00400F5D"/>
    <w:rsid w:val="00477CFD"/>
    <w:rsid w:val="005B009D"/>
    <w:rsid w:val="00AE00A3"/>
    <w:rsid w:val="00F04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6BDF"/>
  <w15:docId w15:val="{180C93A2-FF29-4FD2-BD1B-46BF5662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9274</Words>
  <Characters>50917</Characters>
  <Application>Microsoft Office Word</Application>
  <DocSecurity>0</DocSecurity>
  <Lines>998</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 Morrison</cp:lastModifiedBy>
  <cp:revision>5</cp:revision>
  <dcterms:created xsi:type="dcterms:W3CDTF">2026-03-24T22:19:00Z</dcterms:created>
  <dcterms:modified xsi:type="dcterms:W3CDTF">2026-03-30T03:51:00Z</dcterms:modified>
</cp:coreProperties>
</file>